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XSpec="center" w:tblpY="-59"/>
        <w:tblW w:w="11103" w:type="dxa"/>
        <w:tblLook w:val="04A0" w:firstRow="1" w:lastRow="0" w:firstColumn="1" w:lastColumn="0" w:noHBand="0" w:noVBand="1"/>
      </w:tblPr>
      <w:tblGrid>
        <w:gridCol w:w="11103"/>
      </w:tblGrid>
      <w:tr w:rsidR="00D80FFC" w14:paraId="42ED3DD9" w14:textId="77777777" w:rsidTr="00D80FFC">
        <w:trPr>
          <w:trHeight w:val="494"/>
        </w:trPr>
        <w:tc>
          <w:tcPr>
            <w:tcW w:w="1110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C909D3F" w14:textId="4092B997" w:rsidR="00D80FFC" w:rsidRPr="00D80FFC" w:rsidRDefault="00D80FFC" w:rsidP="00D80FFC">
            <w:pPr>
              <w:pStyle w:val="NoSpacing"/>
              <w:spacing w:before="80" w:after="8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HOW TO GUIDE</w:t>
            </w:r>
          </w:p>
        </w:tc>
      </w:tr>
      <w:tr w:rsidR="000772D3" w14:paraId="4A6FD3A6" w14:textId="77777777" w:rsidTr="003E0E62">
        <w:trPr>
          <w:trHeight w:val="494"/>
        </w:trPr>
        <w:tc>
          <w:tcPr>
            <w:tcW w:w="11103" w:type="dxa"/>
            <w:shd w:val="clear" w:color="auto" w:fill="BFBFBF" w:themeFill="background1" w:themeFillShade="BF"/>
          </w:tcPr>
          <w:p w14:paraId="1A33A5E4" w14:textId="57E6BE87" w:rsidR="000772D3" w:rsidRPr="00D80FFC" w:rsidRDefault="00C97D19" w:rsidP="008C79BB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80FF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Elemental analysis - </w:t>
            </w:r>
            <w:r w:rsidR="003E0E62" w:rsidRPr="00D80FF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Solid samples</w:t>
            </w:r>
          </w:p>
        </w:tc>
      </w:tr>
      <w:tr w:rsidR="000772D3" w14:paraId="727C6288" w14:textId="77777777" w:rsidTr="00D80FFC">
        <w:trPr>
          <w:trHeight w:val="11673"/>
        </w:trPr>
        <w:tc>
          <w:tcPr>
            <w:tcW w:w="11103" w:type="dxa"/>
            <w:shd w:val="clear" w:color="auto" w:fill="FFFFFF" w:themeFill="background1"/>
          </w:tcPr>
          <w:p w14:paraId="5F17358C" w14:textId="45CC9510" w:rsidR="00466E00" w:rsidRDefault="00452DCD" w:rsidP="00452DCD">
            <w:pPr>
              <w:spacing w:before="120"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 information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4106"/>
            </w:tblGrid>
            <w:tr w:rsidR="00EA1F3A" w:rsidRPr="00F845F8" w14:paraId="71B5FDCA" w14:textId="77777777" w:rsidTr="009839A1">
              <w:trPr>
                <w:jc w:val="center"/>
              </w:trPr>
              <w:tc>
                <w:tcPr>
                  <w:tcW w:w="4106" w:type="dxa"/>
                  <w:vAlign w:val="center"/>
                </w:tcPr>
                <w:p w14:paraId="6F5BB660" w14:textId="77777777" w:rsidR="00EA1F3A" w:rsidRPr="00E9255F" w:rsidRDefault="00EA1F3A" w:rsidP="00F51CDF">
                  <w:pPr>
                    <w:framePr w:hSpace="180" w:wrap="around" w:vAnchor="text" w:hAnchor="margin" w:xAlign="center" w:y="-59"/>
                    <w:jc w:val="center"/>
                    <w:rPr>
                      <w:sz w:val="20"/>
                      <w:szCs w:val="20"/>
                    </w:rPr>
                  </w:pPr>
                  <w:r w:rsidRPr="00F845F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4106" w:type="dxa"/>
                </w:tcPr>
                <w:p w14:paraId="2C7077F0" w14:textId="77777777" w:rsidR="00EA1F3A" w:rsidRPr="00F845F8" w:rsidRDefault="00EA1F3A" w:rsidP="00F51CDF">
                  <w:pPr>
                    <w:framePr w:hSpace="180" w:wrap="around" w:vAnchor="text" w:hAnchor="margin" w:xAlign="center" w:y="-5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b/>
                      <w:bCs/>
                    </w:rPr>
                    <w:t>Friday</w:t>
                  </w:r>
                </w:p>
              </w:tc>
            </w:tr>
            <w:tr w:rsidR="00EA1F3A" w:rsidRPr="009C5ECB" w14:paraId="1342694A" w14:textId="77777777" w:rsidTr="009839A1">
              <w:trPr>
                <w:jc w:val="center"/>
              </w:trPr>
              <w:tc>
                <w:tcPr>
                  <w:tcW w:w="4106" w:type="dxa"/>
                </w:tcPr>
                <w:p w14:paraId="6DD612C9" w14:textId="77777777" w:rsidR="00EA1F3A" w:rsidRPr="009C5ECB" w:rsidRDefault="00EA1F3A" w:rsidP="00F51CDF">
                  <w:pPr>
                    <w:framePr w:hSpace="180" w:wrap="around" w:vAnchor="text" w:hAnchor="margin" w:xAlign="center" w:y="-59"/>
                    <w:jc w:val="center"/>
                  </w:pPr>
                  <w:r w:rsidRPr="009C5ECB">
                    <w:rPr>
                      <w:rFonts w:ascii="Times New Roman" w:hAnsi="Times New Roman" w:cs="Times New Roman"/>
                    </w:rPr>
                    <w:t>10:00 - 11:00</w:t>
                  </w:r>
                </w:p>
              </w:tc>
              <w:tc>
                <w:tcPr>
                  <w:tcW w:w="4106" w:type="dxa"/>
                </w:tcPr>
                <w:p w14:paraId="489B9225" w14:textId="77777777" w:rsidR="00EA1F3A" w:rsidRPr="009C5ECB" w:rsidRDefault="00EA1F3A" w:rsidP="00F51CDF">
                  <w:pPr>
                    <w:framePr w:hSpace="180" w:wrap="around" w:vAnchor="text" w:hAnchor="margin" w:xAlign="center" w:y="-59"/>
                    <w:jc w:val="center"/>
                    <w:rPr>
                      <w:rFonts w:ascii="Times New Roman" w:hAnsi="Times New Roman" w:cs="Times New Roman"/>
                    </w:rPr>
                  </w:pPr>
                  <w:r w:rsidRPr="009C5ECB">
                    <w:rPr>
                      <w:rFonts w:ascii="Times New Roman" w:hAnsi="Times New Roman" w:cs="Times New Roman"/>
                    </w:rPr>
                    <w:t>10:00 - 11:00</w:t>
                  </w:r>
                </w:p>
              </w:tc>
            </w:tr>
          </w:tbl>
          <w:p w14:paraId="63962C61" w14:textId="77777777" w:rsidR="0095659D" w:rsidRDefault="0095659D" w:rsidP="0095659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</w:rPr>
              <w:t xml:space="preserve">Request forms should be sent </w:t>
            </w:r>
            <w:r>
              <w:rPr>
                <w:rFonts w:ascii="Times New Roman" w:hAnsi="Times New Roman" w:cs="Times New Roman"/>
                <w:i/>
                <w:iCs/>
              </w:rPr>
              <w:t>via</w:t>
            </w:r>
            <w:r>
              <w:rPr>
                <w:rFonts w:ascii="Times New Roman" w:hAnsi="Times New Roman" w:cs="Times New Roman"/>
              </w:rPr>
              <w:t xml:space="preserve"> email as a word document to</w:t>
            </w:r>
            <w:r>
              <w:t xml:space="preserve"> </w:t>
            </w:r>
            <w:hyperlink r:id="rId7" w:history="1">
              <w:r>
                <w:rPr>
                  <w:rStyle w:val="Hyperlink"/>
                  <w:rFonts w:ascii="Times New Roman" w:hAnsi="Times New Roman" w:cs="Times New Roman"/>
                </w:rPr>
                <w:t>alab.chemeng@uct.ac.za</w:t>
              </w:r>
            </w:hyperlink>
            <w:r>
              <w:rPr>
                <w:rStyle w:val="Hyperlink"/>
                <w:rFonts w:ascii="Times New Roman" w:hAnsi="Times New Roman" w:cs="Times New Roman"/>
              </w:rPr>
              <w:t xml:space="preserve">, </w:t>
            </w:r>
            <w:r w:rsidRPr="0095659D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preferably before 10:00</w:t>
            </w:r>
          </w:p>
          <w:p w14:paraId="13317602" w14:textId="77777777" w:rsidR="0095659D" w:rsidRPr="0095659D" w:rsidRDefault="0095659D" w:rsidP="0095659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The request form must be submitted before the samples. </w:t>
            </w:r>
          </w:p>
          <w:p w14:paraId="7873DF89" w14:textId="340E6966" w:rsidR="0095659D" w:rsidRDefault="0095659D" w:rsidP="0095659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Mass required: 0.2 grams</w:t>
            </w:r>
          </w:p>
          <w:p w14:paraId="2FC56EB2" w14:textId="77777777" w:rsidR="00EA1F3A" w:rsidRDefault="00EA1F3A" w:rsidP="00452DC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F15210" w14:textId="52D0CFEC" w:rsidR="003E0E62" w:rsidRPr="00452DCD" w:rsidRDefault="00452DCD" w:rsidP="00452DC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D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lements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highlighted </w:t>
            </w:r>
            <w:r w:rsidRPr="001D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 be analysed on ICP-OES and MP-AES</w:t>
            </w:r>
            <w:bookmarkStart w:id="0" w:name="_Hlk159919663"/>
            <w:r w:rsidRPr="00126B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bookmarkEnd w:id="0"/>
          </w:p>
          <w:p w14:paraId="47336B8A" w14:textId="77777777" w:rsidR="00FC166C" w:rsidRDefault="00FC166C" w:rsidP="00452DCD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3373"/>
              <w:tblOverlap w:val="never"/>
              <w:tblW w:w="10083" w:type="dxa"/>
              <w:tblLook w:val="04A0" w:firstRow="1" w:lastRow="0" w:firstColumn="1" w:lastColumn="0" w:noHBand="0" w:noVBand="1"/>
            </w:tblPr>
            <w:tblGrid>
              <w:gridCol w:w="522"/>
              <w:gridCol w:w="562"/>
              <w:gridCol w:w="509"/>
              <w:gridCol w:w="482"/>
              <w:gridCol w:w="522"/>
              <w:gridCol w:w="563"/>
              <w:gridCol w:w="576"/>
              <w:gridCol w:w="590"/>
              <w:gridCol w:w="590"/>
              <w:gridCol w:w="510"/>
              <w:gridCol w:w="523"/>
              <w:gridCol w:w="523"/>
              <w:gridCol w:w="7"/>
              <w:gridCol w:w="596"/>
              <w:gridCol w:w="576"/>
              <w:gridCol w:w="657"/>
              <w:gridCol w:w="510"/>
              <w:gridCol w:w="534"/>
              <w:gridCol w:w="731"/>
            </w:tblGrid>
            <w:tr w:rsidR="00466E00" w:rsidRPr="001C6DA6" w14:paraId="3163CF6D" w14:textId="77777777" w:rsidTr="00466E00">
              <w:trPr>
                <w:trHeight w:val="191"/>
              </w:trPr>
              <w:tc>
                <w:tcPr>
                  <w:tcW w:w="522" w:type="dxa"/>
                  <w:vAlign w:val="center"/>
                </w:tcPr>
                <w:p w14:paraId="029D5B9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bookmarkStart w:id="1" w:name="_Hlk93654665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8830" w:type="dxa"/>
                  <w:gridSpan w:val="17"/>
                  <w:tcBorders>
                    <w:top w:val="nil"/>
                    <w:bottom w:val="nil"/>
                  </w:tcBorders>
                  <w:vAlign w:val="center"/>
                </w:tcPr>
                <w:p w14:paraId="69D0123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6E5797B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He</w:t>
                  </w:r>
                </w:p>
              </w:tc>
            </w:tr>
            <w:tr w:rsidR="00466E00" w:rsidRPr="001C6DA6" w14:paraId="01233815" w14:textId="77777777" w:rsidTr="006078F5">
              <w:trPr>
                <w:trHeight w:val="191"/>
              </w:trPr>
              <w:tc>
                <w:tcPr>
                  <w:tcW w:w="522" w:type="dxa"/>
                  <w:shd w:val="clear" w:color="auto" w:fill="B4C6E7" w:themeFill="accent1" w:themeFillTint="66"/>
                  <w:vAlign w:val="center"/>
                </w:tcPr>
                <w:p w14:paraId="5D1945F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Li</w:t>
                  </w:r>
                </w:p>
              </w:tc>
              <w:tc>
                <w:tcPr>
                  <w:tcW w:w="562" w:type="dxa"/>
                  <w:vAlign w:val="center"/>
                </w:tcPr>
                <w:p w14:paraId="2D9DE58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Be</w:t>
                  </w:r>
                </w:p>
              </w:tc>
              <w:tc>
                <w:tcPr>
                  <w:tcW w:w="5395" w:type="dxa"/>
                  <w:gridSpan w:val="11"/>
                  <w:vMerge w:val="restart"/>
                  <w:tcBorders>
                    <w:top w:val="nil"/>
                  </w:tcBorders>
                  <w:vAlign w:val="center"/>
                </w:tcPr>
                <w:p w14:paraId="1D7A585D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BDD6EE" w:themeFill="accent5" w:themeFillTint="66"/>
                  <w:vAlign w:val="center"/>
                </w:tcPr>
                <w:p w14:paraId="799C9AB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576" w:type="dxa"/>
                  <w:vAlign w:val="center"/>
                </w:tcPr>
                <w:p w14:paraId="07E90BE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657" w:type="dxa"/>
                  <w:vAlign w:val="center"/>
                </w:tcPr>
                <w:p w14:paraId="127B065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10" w:type="dxa"/>
                  <w:vAlign w:val="center"/>
                </w:tcPr>
                <w:p w14:paraId="14AE4A5D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534" w:type="dxa"/>
                  <w:vAlign w:val="center"/>
                </w:tcPr>
                <w:p w14:paraId="7D678BB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31" w:type="dxa"/>
                  <w:vAlign w:val="center"/>
                </w:tcPr>
                <w:p w14:paraId="086761E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Ne</w:t>
                  </w:r>
                </w:p>
              </w:tc>
            </w:tr>
            <w:tr w:rsidR="00466E00" w:rsidRPr="001C6DA6" w14:paraId="384151D4" w14:textId="77777777" w:rsidTr="00466E00">
              <w:trPr>
                <w:trHeight w:val="191"/>
              </w:trPr>
              <w:tc>
                <w:tcPr>
                  <w:tcW w:w="522" w:type="dxa"/>
                  <w:shd w:val="clear" w:color="auto" w:fill="BDD6EE" w:themeFill="accent5" w:themeFillTint="66"/>
                  <w:vAlign w:val="center"/>
                </w:tcPr>
                <w:p w14:paraId="3F2B1F5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562" w:type="dxa"/>
                  <w:shd w:val="clear" w:color="auto" w:fill="BDD6EE" w:themeFill="accent5" w:themeFillTint="66"/>
                  <w:vAlign w:val="center"/>
                </w:tcPr>
                <w:p w14:paraId="745E692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Mg</w:t>
                  </w:r>
                </w:p>
              </w:tc>
              <w:tc>
                <w:tcPr>
                  <w:tcW w:w="5395" w:type="dxa"/>
                  <w:gridSpan w:val="11"/>
                  <w:vMerge/>
                  <w:tcBorders>
                    <w:top w:val="nil"/>
                  </w:tcBorders>
                  <w:vAlign w:val="center"/>
                </w:tcPr>
                <w:p w14:paraId="64F40D7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BDD6EE" w:themeFill="accent5" w:themeFillTint="66"/>
                  <w:vAlign w:val="center"/>
                </w:tcPr>
                <w:p w14:paraId="01B4D55D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Al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116A096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2BF8A71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7D2EFDE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534" w:type="dxa"/>
                  <w:vAlign w:val="center"/>
                </w:tcPr>
                <w:p w14:paraId="0ED0BF3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Cl</w:t>
                  </w:r>
                </w:p>
              </w:tc>
              <w:tc>
                <w:tcPr>
                  <w:tcW w:w="731" w:type="dxa"/>
                  <w:vAlign w:val="center"/>
                </w:tcPr>
                <w:p w14:paraId="7943C74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Ar</w:t>
                  </w:r>
                  <w:proofErr w:type="spellEnd"/>
                </w:p>
              </w:tc>
            </w:tr>
            <w:tr w:rsidR="00466E00" w:rsidRPr="001C6DA6" w14:paraId="79C325BD" w14:textId="77777777" w:rsidTr="006078F5">
              <w:trPr>
                <w:trHeight w:val="191"/>
              </w:trPr>
              <w:tc>
                <w:tcPr>
                  <w:tcW w:w="522" w:type="dxa"/>
                  <w:shd w:val="clear" w:color="auto" w:fill="BDD6EE" w:themeFill="accent5" w:themeFillTint="66"/>
                  <w:vAlign w:val="center"/>
                </w:tcPr>
                <w:p w14:paraId="3CECF3E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562" w:type="dxa"/>
                  <w:shd w:val="clear" w:color="auto" w:fill="BDD6EE" w:themeFill="accent5" w:themeFillTint="66"/>
                  <w:vAlign w:val="center"/>
                </w:tcPr>
                <w:p w14:paraId="6954CB9D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Ca</w:t>
                  </w:r>
                </w:p>
              </w:tc>
              <w:tc>
                <w:tcPr>
                  <w:tcW w:w="509" w:type="dxa"/>
                  <w:shd w:val="clear" w:color="auto" w:fill="B4C6E7" w:themeFill="accent1" w:themeFillTint="66"/>
                  <w:vAlign w:val="center"/>
                </w:tcPr>
                <w:p w14:paraId="75142DC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Sc</w:t>
                  </w:r>
                </w:p>
              </w:tc>
              <w:tc>
                <w:tcPr>
                  <w:tcW w:w="482" w:type="dxa"/>
                  <w:shd w:val="clear" w:color="auto" w:fill="BDD6EE" w:themeFill="accent5" w:themeFillTint="66"/>
                  <w:vAlign w:val="center"/>
                </w:tcPr>
                <w:p w14:paraId="222E4DF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Ti</w:t>
                  </w:r>
                </w:p>
              </w:tc>
              <w:tc>
                <w:tcPr>
                  <w:tcW w:w="522" w:type="dxa"/>
                  <w:shd w:val="clear" w:color="auto" w:fill="BDD6EE" w:themeFill="accent5" w:themeFillTint="66"/>
                  <w:vAlign w:val="center"/>
                </w:tcPr>
                <w:p w14:paraId="6572E36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563" w:type="dxa"/>
                  <w:shd w:val="clear" w:color="auto" w:fill="BDD6EE" w:themeFill="accent5" w:themeFillTint="66"/>
                  <w:vAlign w:val="center"/>
                </w:tcPr>
                <w:p w14:paraId="038B20B2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0B71EF3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Mn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2CF293F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Fe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7123C1D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Co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03D08E7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Ni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72F6C6D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Cu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0037353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Zn</w:t>
                  </w:r>
                </w:p>
              </w:tc>
              <w:tc>
                <w:tcPr>
                  <w:tcW w:w="603" w:type="dxa"/>
                  <w:gridSpan w:val="2"/>
                  <w:shd w:val="clear" w:color="auto" w:fill="BDD6EE" w:themeFill="accent5" w:themeFillTint="66"/>
                  <w:vAlign w:val="center"/>
                </w:tcPr>
                <w:p w14:paraId="61017CC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Ga</w:t>
                  </w:r>
                </w:p>
              </w:tc>
              <w:tc>
                <w:tcPr>
                  <w:tcW w:w="576" w:type="dxa"/>
                  <w:shd w:val="clear" w:color="auto" w:fill="B4C6E7" w:themeFill="accent1" w:themeFillTint="66"/>
                  <w:vAlign w:val="center"/>
                </w:tcPr>
                <w:p w14:paraId="111D03E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Ge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212AEDA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As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06EC503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Se</w:t>
                  </w:r>
                </w:p>
              </w:tc>
              <w:tc>
                <w:tcPr>
                  <w:tcW w:w="534" w:type="dxa"/>
                  <w:vAlign w:val="center"/>
                </w:tcPr>
                <w:p w14:paraId="32CD8C4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Br</w:t>
                  </w:r>
                </w:p>
              </w:tc>
              <w:tc>
                <w:tcPr>
                  <w:tcW w:w="731" w:type="dxa"/>
                  <w:vAlign w:val="center"/>
                </w:tcPr>
                <w:p w14:paraId="128B0172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Kr</w:t>
                  </w:r>
                </w:p>
              </w:tc>
            </w:tr>
            <w:tr w:rsidR="00466E00" w:rsidRPr="001C6DA6" w14:paraId="4C77DA03" w14:textId="77777777" w:rsidTr="006078F5">
              <w:trPr>
                <w:trHeight w:val="191"/>
              </w:trPr>
              <w:tc>
                <w:tcPr>
                  <w:tcW w:w="522" w:type="dxa"/>
                  <w:shd w:val="clear" w:color="auto" w:fill="B4C6E7" w:themeFill="accent1" w:themeFillTint="66"/>
                  <w:vAlign w:val="center"/>
                </w:tcPr>
                <w:p w14:paraId="4E8BADC2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Rb</w:t>
                  </w:r>
                </w:p>
              </w:tc>
              <w:tc>
                <w:tcPr>
                  <w:tcW w:w="562" w:type="dxa"/>
                  <w:shd w:val="clear" w:color="auto" w:fill="B4C6E7" w:themeFill="accent1" w:themeFillTint="66"/>
                  <w:vAlign w:val="center"/>
                </w:tcPr>
                <w:p w14:paraId="5F95CD1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Sr</w:t>
                  </w:r>
                </w:p>
              </w:tc>
              <w:tc>
                <w:tcPr>
                  <w:tcW w:w="509" w:type="dxa"/>
                  <w:shd w:val="clear" w:color="auto" w:fill="BDD6EE" w:themeFill="accent5" w:themeFillTint="66"/>
                  <w:vAlign w:val="center"/>
                </w:tcPr>
                <w:p w14:paraId="10EA78A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82" w:type="dxa"/>
                  <w:shd w:val="clear" w:color="auto" w:fill="BDD6EE" w:themeFill="accent5" w:themeFillTint="66"/>
                  <w:vAlign w:val="center"/>
                </w:tcPr>
                <w:p w14:paraId="0E234B1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Zr</w:t>
                  </w:r>
                </w:p>
              </w:tc>
              <w:tc>
                <w:tcPr>
                  <w:tcW w:w="522" w:type="dxa"/>
                  <w:vAlign w:val="center"/>
                </w:tcPr>
                <w:p w14:paraId="7B04F34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563" w:type="dxa"/>
                  <w:shd w:val="clear" w:color="auto" w:fill="BDD6EE" w:themeFill="accent5" w:themeFillTint="66"/>
                  <w:vAlign w:val="center"/>
                </w:tcPr>
                <w:p w14:paraId="07F57B3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Mo</w:t>
                  </w:r>
                </w:p>
              </w:tc>
              <w:tc>
                <w:tcPr>
                  <w:tcW w:w="576" w:type="dxa"/>
                  <w:vAlign w:val="center"/>
                </w:tcPr>
                <w:p w14:paraId="6F844B5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Tc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414B0D1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Ru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7742061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Rh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3AF09F4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Pd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3C1B81F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Ag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0655E7C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Cd</w:t>
                  </w:r>
                </w:p>
              </w:tc>
              <w:tc>
                <w:tcPr>
                  <w:tcW w:w="603" w:type="dxa"/>
                  <w:gridSpan w:val="2"/>
                  <w:shd w:val="clear" w:color="auto" w:fill="BDD6EE" w:themeFill="accent5" w:themeFillTint="66"/>
                  <w:vAlign w:val="center"/>
                </w:tcPr>
                <w:p w14:paraId="28A896B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In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66AB3F9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Sn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52B2DAB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Sb</w:t>
                  </w:r>
                </w:p>
              </w:tc>
              <w:tc>
                <w:tcPr>
                  <w:tcW w:w="510" w:type="dxa"/>
                  <w:vAlign w:val="center"/>
                </w:tcPr>
                <w:p w14:paraId="327DA96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Te</w:t>
                  </w:r>
                  <w:proofErr w:type="spellEnd"/>
                </w:p>
              </w:tc>
              <w:tc>
                <w:tcPr>
                  <w:tcW w:w="534" w:type="dxa"/>
                  <w:vAlign w:val="center"/>
                </w:tcPr>
                <w:p w14:paraId="19D87EC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731" w:type="dxa"/>
                  <w:vAlign w:val="center"/>
                </w:tcPr>
                <w:p w14:paraId="21837DA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Xe</w:t>
                  </w:r>
                </w:p>
              </w:tc>
            </w:tr>
            <w:tr w:rsidR="00466E00" w:rsidRPr="001C6DA6" w14:paraId="2082ADF8" w14:textId="77777777" w:rsidTr="00023A71">
              <w:trPr>
                <w:trHeight w:val="191"/>
              </w:trPr>
              <w:tc>
                <w:tcPr>
                  <w:tcW w:w="522" w:type="dxa"/>
                  <w:vAlign w:val="center"/>
                </w:tcPr>
                <w:p w14:paraId="2CF3925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Cs</w:t>
                  </w:r>
                </w:p>
              </w:tc>
              <w:tc>
                <w:tcPr>
                  <w:tcW w:w="562" w:type="dxa"/>
                  <w:shd w:val="clear" w:color="auto" w:fill="BDD6EE" w:themeFill="accent5" w:themeFillTint="66"/>
                  <w:vAlign w:val="center"/>
                </w:tcPr>
                <w:p w14:paraId="1741C0A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Ba</w:t>
                  </w:r>
                </w:p>
              </w:tc>
              <w:tc>
                <w:tcPr>
                  <w:tcW w:w="509" w:type="dxa"/>
                  <w:shd w:val="clear" w:color="auto" w:fill="BDD6EE" w:themeFill="accent5" w:themeFillTint="66"/>
                  <w:vAlign w:val="center"/>
                </w:tcPr>
                <w:p w14:paraId="50880D6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La</w:t>
                  </w:r>
                </w:p>
              </w:tc>
              <w:tc>
                <w:tcPr>
                  <w:tcW w:w="482" w:type="dxa"/>
                  <w:vAlign w:val="center"/>
                </w:tcPr>
                <w:p w14:paraId="0E77CAC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Hf</w:t>
                  </w:r>
                </w:p>
              </w:tc>
              <w:tc>
                <w:tcPr>
                  <w:tcW w:w="522" w:type="dxa"/>
                  <w:vAlign w:val="center"/>
                </w:tcPr>
                <w:p w14:paraId="24AA959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Ta</w:t>
                  </w:r>
                </w:p>
              </w:tc>
              <w:tc>
                <w:tcPr>
                  <w:tcW w:w="563" w:type="dxa"/>
                  <w:shd w:val="clear" w:color="auto" w:fill="BDD6EE" w:themeFill="accent5" w:themeFillTint="66"/>
                  <w:vAlign w:val="center"/>
                </w:tcPr>
                <w:p w14:paraId="3F38F01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0660357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Re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33F0FC0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Os</w:t>
                  </w:r>
                  <w:proofErr w:type="spellEnd"/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3F00E5BE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Ir</w:t>
                  </w:r>
                  <w:proofErr w:type="spellEnd"/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207A7E0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Pt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1641510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62CEFAE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Hg</w:t>
                  </w:r>
                </w:p>
              </w:tc>
              <w:tc>
                <w:tcPr>
                  <w:tcW w:w="603" w:type="dxa"/>
                  <w:gridSpan w:val="2"/>
                  <w:vAlign w:val="center"/>
                </w:tcPr>
                <w:p w14:paraId="397D071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Tl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0C86425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Pb</w:t>
                  </w:r>
                </w:p>
              </w:tc>
              <w:tc>
                <w:tcPr>
                  <w:tcW w:w="657" w:type="dxa"/>
                  <w:vAlign w:val="center"/>
                </w:tcPr>
                <w:p w14:paraId="15ABF1E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Bi</w:t>
                  </w:r>
                </w:p>
              </w:tc>
              <w:tc>
                <w:tcPr>
                  <w:tcW w:w="510" w:type="dxa"/>
                  <w:vAlign w:val="center"/>
                </w:tcPr>
                <w:p w14:paraId="006BECC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Po</w:t>
                  </w:r>
                </w:p>
              </w:tc>
              <w:tc>
                <w:tcPr>
                  <w:tcW w:w="534" w:type="dxa"/>
                  <w:vAlign w:val="center"/>
                </w:tcPr>
                <w:p w14:paraId="4767818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At</w:t>
                  </w:r>
                </w:p>
              </w:tc>
              <w:tc>
                <w:tcPr>
                  <w:tcW w:w="731" w:type="dxa"/>
                  <w:vAlign w:val="center"/>
                </w:tcPr>
                <w:p w14:paraId="68E1262E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Rn</w:t>
                  </w:r>
                </w:p>
              </w:tc>
            </w:tr>
            <w:tr w:rsidR="00466E00" w:rsidRPr="001C6DA6" w14:paraId="47EA6FAB" w14:textId="77777777" w:rsidTr="00466E00">
              <w:trPr>
                <w:trHeight w:val="191"/>
              </w:trPr>
              <w:tc>
                <w:tcPr>
                  <w:tcW w:w="522" w:type="dxa"/>
                  <w:tcBorders>
                    <w:bottom w:val="single" w:sz="4" w:space="0" w:color="auto"/>
                  </w:tcBorders>
                  <w:vAlign w:val="center"/>
                </w:tcPr>
                <w:p w14:paraId="5058D53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Fr</w:t>
                  </w:r>
                </w:p>
              </w:tc>
              <w:tc>
                <w:tcPr>
                  <w:tcW w:w="562" w:type="dxa"/>
                  <w:tcBorders>
                    <w:bottom w:val="single" w:sz="4" w:space="0" w:color="auto"/>
                  </w:tcBorders>
                  <w:vAlign w:val="center"/>
                </w:tcPr>
                <w:p w14:paraId="7AF87BD0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Ra</w:t>
                  </w:r>
                </w:p>
              </w:tc>
              <w:tc>
                <w:tcPr>
                  <w:tcW w:w="509" w:type="dxa"/>
                  <w:vAlign w:val="center"/>
                </w:tcPr>
                <w:p w14:paraId="29B2DCC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Ac</w:t>
                  </w:r>
                </w:p>
              </w:tc>
              <w:tc>
                <w:tcPr>
                  <w:tcW w:w="482" w:type="dxa"/>
                  <w:vAlign w:val="center"/>
                </w:tcPr>
                <w:p w14:paraId="4DCCFF8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Rf</w:t>
                  </w:r>
                </w:p>
              </w:tc>
              <w:tc>
                <w:tcPr>
                  <w:tcW w:w="522" w:type="dxa"/>
                  <w:vAlign w:val="center"/>
                </w:tcPr>
                <w:p w14:paraId="4C73EF8E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Db</w:t>
                  </w:r>
                </w:p>
              </w:tc>
              <w:tc>
                <w:tcPr>
                  <w:tcW w:w="563" w:type="dxa"/>
                  <w:vAlign w:val="center"/>
                </w:tcPr>
                <w:p w14:paraId="16B9EAB0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Sg</w:t>
                  </w:r>
                </w:p>
              </w:tc>
              <w:tc>
                <w:tcPr>
                  <w:tcW w:w="576" w:type="dxa"/>
                  <w:vAlign w:val="center"/>
                </w:tcPr>
                <w:p w14:paraId="756D1C1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Bh</w:t>
                  </w:r>
                  <w:proofErr w:type="spellEnd"/>
                </w:p>
              </w:tc>
              <w:tc>
                <w:tcPr>
                  <w:tcW w:w="590" w:type="dxa"/>
                  <w:vAlign w:val="center"/>
                </w:tcPr>
                <w:p w14:paraId="75DB29A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Hs</w:t>
                  </w:r>
                </w:p>
              </w:tc>
              <w:tc>
                <w:tcPr>
                  <w:tcW w:w="590" w:type="dxa"/>
                  <w:vAlign w:val="center"/>
                </w:tcPr>
                <w:p w14:paraId="73DA6F7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Mt</w:t>
                  </w:r>
                </w:p>
              </w:tc>
              <w:tc>
                <w:tcPr>
                  <w:tcW w:w="510" w:type="dxa"/>
                  <w:vAlign w:val="center"/>
                </w:tcPr>
                <w:p w14:paraId="1DF238A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Ds</w:t>
                  </w:r>
                </w:p>
              </w:tc>
              <w:tc>
                <w:tcPr>
                  <w:tcW w:w="523" w:type="dxa"/>
                  <w:vAlign w:val="center"/>
                </w:tcPr>
                <w:p w14:paraId="707499E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Rg</w:t>
                  </w:r>
                  <w:proofErr w:type="spellEnd"/>
                </w:p>
              </w:tc>
              <w:tc>
                <w:tcPr>
                  <w:tcW w:w="523" w:type="dxa"/>
                  <w:vAlign w:val="center"/>
                </w:tcPr>
                <w:p w14:paraId="44417CC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Cn</w:t>
                  </w:r>
                </w:p>
              </w:tc>
              <w:tc>
                <w:tcPr>
                  <w:tcW w:w="603" w:type="dxa"/>
                  <w:gridSpan w:val="2"/>
                  <w:vAlign w:val="center"/>
                </w:tcPr>
                <w:p w14:paraId="1F5C9EF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Uut</w:t>
                  </w:r>
                  <w:proofErr w:type="spellEnd"/>
                </w:p>
              </w:tc>
              <w:tc>
                <w:tcPr>
                  <w:tcW w:w="576" w:type="dxa"/>
                  <w:vAlign w:val="center"/>
                </w:tcPr>
                <w:p w14:paraId="3F4AED7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Fl</w:t>
                  </w:r>
                </w:p>
              </w:tc>
              <w:tc>
                <w:tcPr>
                  <w:tcW w:w="657" w:type="dxa"/>
                  <w:vAlign w:val="center"/>
                </w:tcPr>
                <w:p w14:paraId="38853E4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Uup</w:t>
                  </w:r>
                  <w:proofErr w:type="spellEnd"/>
                </w:p>
              </w:tc>
              <w:tc>
                <w:tcPr>
                  <w:tcW w:w="510" w:type="dxa"/>
                  <w:vAlign w:val="center"/>
                </w:tcPr>
                <w:p w14:paraId="6AB42022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Lv</w:t>
                  </w:r>
                  <w:proofErr w:type="spellEnd"/>
                </w:p>
              </w:tc>
              <w:tc>
                <w:tcPr>
                  <w:tcW w:w="534" w:type="dxa"/>
                  <w:tcBorders>
                    <w:bottom w:val="single" w:sz="4" w:space="0" w:color="auto"/>
                  </w:tcBorders>
                  <w:vAlign w:val="center"/>
                </w:tcPr>
                <w:p w14:paraId="1B41A47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Uus</w:t>
                  </w:r>
                  <w:proofErr w:type="spellEnd"/>
                </w:p>
              </w:tc>
              <w:tc>
                <w:tcPr>
                  <w:tcW w:w="731" w:type="dxa"/>
                  <w:tcBorders>
                    <w:bottom w:val="single" w:sz="4" w:space="0" w:color="auto"/>
                  </w:tcBorders>
                  <w:vAlign w:val="center"/>
                </w:tcPr>
                <w:p w14:paraId="404F93E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Uuo</w:t>
                  </w:r>
                  <w:proofErr w:type="spellEnd"/>
                </w:p>
              </w:tc>
            </w:tr>
            <w:tr w:rsidR="00466E00" w:rsidRPr="001C6DA6" w14:paraId="54BBEF00" w14:textId="77777777" w:rsidTr="006078F5">
              <w:trPr>
                <w:trHeight w:val="191"/>
              </w:trPr>
              <w:tc>
                <w:tcPr>
                  <w:tcW w:w="1084" w:type="dxa"/>
                  <w:gridSpan w:val="2"/>
                  <w:vMerge w:val="restart"/>
                  <w:tcBorders>
                    <w:left w:val="nil"/>
                  </w:tcBorders>
                  <w:vAlign w:val="center"/>
                </w:tcPr>
                <w:p w14:paraId="07CAD00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shd w:val="clear" w:color="auto" w:fill="BDD6EE" w:themeFill="accent5" w:themeFillTint="66"/>
                  <w:vAlign w:val="center"/>
                </w:tcPr>
                <w:p w14:paraId="0A9BA5BE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Ce</w:t>
                  </w:r>
                </w:p>
              </w:tc>
              <w:tc>
                <w:tcPr>
                  <w:tcW w:w="482" w:type="dxa"/>
                  <w:vAlign w:val="center"/>
                </w:tcPr>
                <w:p w14:paraId="10320D8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</w:t>
                  </w:r>
                  <w:proofErr w:type="spellEnd"/>
                </w:p>
              </w:tc>
              <w:tc>
                <w:tcPr>
                  <w:tcW w:w="522" w:type="dxa"/>
                  <w:vAlign w:val="center"/>
                </w:tcPr>
                <w:p w14:paraId="6B3E44B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563" w:type="dxa"/>
                  <w:vAlign w:val="center"/>
                </w:tcPr>
                <w:p w14:paraId="4EDF1BA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576" w:type="dxa"/>
                  <w:shd w:val="clear" w:color="auto" w:fill="FFFFFF" w:themeFill="background1"/>
                  <w:vAlign w:val="center"/>
                </w:tcPr>
                <w:p w14:paraId="603513E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Sm</w:t>
                  </w:r>
                  <w:proofErr w:type="spellEnd"/>
                </w:p>
              </w:tc>
              <w:tc>
                <w:tcPr>
                  <w:tcW w:w="590" w:type="dxa"/>
                  <w:vAlign w:val="center"/>
                </w:tcPr>
                <w:p w14:paraId="6F49B29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Eu</w:t>
                  </w:r>
                </w:p>
              </w:tc>
              <w:tc>
                <w:tcPr>
                  <w:tcW w:w="590" w:type="dxa"/>
                  <w:vAlign w:val="center"/>
                </w:tcPr>
                <w:p w14:paraId="7955996E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Gd</w:t>
                  </w:r>
                </w:p>
              </w:tc>
              <w:tc>
                <w:tcPr>
                  <w:tcW w:w="510" w:type="dxa"/>
                  <w:vAlign w:val="center"/>
                </w:tcPr>
                <w:p w14:paraId="63EC08E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523" w:type="dxa"/>
                  <w:vAlign w:val="center"/>
                </w:tcPr>
                <w:p w14:paraId="711F183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Dy</w:t>
                  </w:r>
                </w:p>
              </w:tc>
              <w:tc>
                <w:tcPr>
                  <w:tcW w:w="523" w:type="dxa"/>
                  <w:vAlign w:val="center"/>
                </w:tcPr>
                <w:p w14:paraId="50F168B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Ho</w:t>
                  </w:r>
                </w:p>
              </w:tc>
              <w:tc>
                <w:tcPr>
                  <w:tcW w:w="603" w:type="dxa"/>
                  <w:gridSpan w:val="2"/>
                  <w:vAlign w:val="center"/>
                </w:tcPr>
                <w:p w14:paraId="584C550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Er</w:t>
                  </w:r>
                </w:p>
              </w:tc>
              <w:tc>
                <w:tcPr>
                  <w:tcW w:w="576" w:type="dxa"/>
                  <w:vAlign w:val="center"/>
                </w:tcPr>
                <w:p w14:paraId="0365FD9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Tm</w:t>
                  </w:r>
                </w:p>
              </w:tc>
              <w:tc>
                <w:tcPr>
                  <w:tcW w:w="657" w:type="dxa"/>
                  <w:vAlign w:val="center"/>
                </w:tcPr>
                <w:p w14:paraId="7ABEC88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Yb</w:t>
                  </w:r>
                </w:p>
              </w:tc>
              <w:tc>
                <w:tcPr>
                  <w:tcW w:w="510" w:type="dxa"/>
                  <w:vAlign w:val="center"/>
                </w:tcPr>
                <w:p w14:paraId="0420874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Lu</w:t>
                  </w:r>
                </w:p>
              </w:tc>
              <w:tc>
                <w:tcPr>
                  <w:tcW w:w="1265" w:type="dxa"/>
                  <w:gridSpan w:val="2"/>
                  <w:vMerge w:val="restart"/>
                  <w:tcBorders>
                    <w:bottom w:val="nil"/>
                    <w:right w:val="nil"/>
                  </w:tcBorders>
                  <w:vAlign w:val="center"/>
                </w:tcPr>
                <w:p w14:paraId="6EF1FE7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66E00" w:rsidRPr="001C6DA6" w14:paraId="3448249A" w14:textId="77777777" w:rsidTr="00466E00">
              <w:trPr>
                <w:trHeight w:val="191"/>
              </w:trPr>
              <w:tc>
                <w:tcPr>
                  <w:tcW w:w="1084" w:type="dxa"/>
                  <w:gridSpan w:val="2"/>
                  <w:vMerge/>
                  <w:tcBorders>
                    <w:left w:val="nil"/>
                  </w:tcBorders>
                  <w:vAlign w:val="center"/>
                </w:tcPr>
                <w:p w14:paraId="48CCAFD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bottom w:val="single" w:sz="4" w:space="0" w:color="auto"/>
                  </w:tcBorders>
                  <w:vAlign w:val="center"/>
                </w:tcPr>
                <w:p w14:paraId="6F82809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Th</w:t>
                  </w:r>
                </w:p>
              </w:tc>
              <w:tc>
                <w:tcPr>
                  <w:tcW w:w="482" w:type="dxa"/>
                  <w:tcBorders>
                    <w:bottom w:val="single" w:sz="4" w:space="0" w:color="auto"/>
                  </w:tcBorders>
                  <w:vAlign w:val="center"/>
                </w:tcPr>
                <w:p w14:paraId="7C8C884E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Pa</w:t>
                  </w:r>
                </w:p>
              </w:tc>
              <w:tc>
                <w:tcPr>
                  <w:tcW w:w="522" w:type="dxa"/>
                  <w:tcBorders>
                    <w:bottom w:val="single" w:sz="4" w:space="0" w:color="auto"/>
                  </w:tcBorders>
                  <w:vAlign w:val="center"/>
                </w:tcPr>
                <w:p w14:paraId="36561BF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563" w:type="dxa"/>
                  <w:tcBorders>
                    <w:bottom w:val="single" w:sz="4" w:space="0" w:color="auto"/>
                  </w:tcBorders>
                  <w:vAlign w:val="center"/>
                </w:tcPr>
                <w:p w14:paraId="207C71E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Np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vAlign w:val="center"/>
                </w:tcPr>
                <w:p w14:paraId="612B9A1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Pu</w:t>
                  </w:r>
                </w:p>
              </w:tc>
              <w:tc>
                <w:tcPr>
                  <w:tcW w:w="590" w:type="dxa"/>
                  <w:tcBorders>
                    <w:bottom w:val="single" w:sz="4" w:space="0" w:color="auto"/>
                  </w:tcBorders>
                  <w:vAlign w:val="center"/>
                </w:tcPr>
                <w:p w14:paraId="60C2598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Am</w:t>
                  </w:r>
                </w:p>
              </w:tc>
              <w:tc>
                <w:tcPr>
                  <w:tcW w:w="590" w:type="dxa"/>
                  <w:tcBorders>
                    <w:bottom w:val="single" w:sz="4" w:space="0" w:color="auto"/>
                  </w:tcBorders>
                  <w:vAlign w:val="center"/>
                </w:tcPr>
                <w:p w14:paraId="1AF0E08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25E2E1D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Bk</w:t>
                  </w:r>
                </w:p>
              </w:tc>
              <w:tc>
                <w:tcPr>
                  <w:tcW w:w="523" w:type="dxa"/>
                  <w:tcBorders>
                    <w:bottom w:val="single" w:sz="4" w:space="0" w:color="auto"/>
                  </w:tcBorders>
                  <w:vAlign w:val="center"/>
                </w:tcPr>
                <w:p w14:paraId="0BFE57BD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Cf</w:t>
                  </w:r>
                </w:p>
              </w:tc>
              <w:tc>
                <w:tcPr>
                  <w:tcW w:w="523" w:type="dxa"/>
                  <w:tcBorders>
                    <w:bottom w:val="single" w:sz="4" w:space="0" w:color="auto"/>
                  </w:tcBorders>
                  <w:vAlign w:val="center"/>
                </w:tcPr>
                <w:p w14:paraId="3778995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60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89F9AD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Fm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vAlign w:val="center"/>
                </w:tcPr>
                <w:p w14:paraId="0E03E3B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Md</w:t>
                  </w:r>
                </w:p>
              </w:tc>
              <w:tc>
                <w:tcPr>
                  <w:tcW w:w="657" w:type="dxa"/>
                  <w:tcBorders>
                    <w:bottom w:val="single" w:sz="4" w:space="0" w:color="auto"/>
                  </w:tcBorders>
                  <w:vAlign w:val="center"/>
                </w:tcPr>
                <w:p w14:paraId="46442432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3F2D72E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Lr</w:t>
                  </w:r>
                </w:p>
              </w:tc>
              <w:tc>
                <w:tcPr>
                  <w:tcW w:w="1265" w:type="dxa"/>
                  <w:gridSpan w:val="2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4D9DA82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66E00" w:rsidRPr="001C6DA6" w14:paraId="754B4875" w14:textId="77777777" w:rsidTr="00466E00">
              <w:trPr>
                <w:gridAfter w:val="17"/>
                <w:wAfter w:w="8999" w:type="dxa"/>
                <w:trHeight w:val="293"/>
              </w:trPr>
              <w:tc>
                <w:tcPr>
                  <w:tcW w:w="1084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EB0F24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14:paraId="2B871A23" w14:textId="77777777" w:rsidR="00466E00" w:rsidRDefault="00466E00" w:rsidP="00452DCD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4E60EF9" w14:textId="053709FE" w:rsidR="003E0E62" w:rsidRPr="00452DCD" w:rsidRDefault="00452DCD" w:rsidP="00452DCD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C51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*If you require analysis of element/s that is/are not highlighted, please speak to us before sending the form</w:t>
            </w:r>
          </w:p>
          <w:p w14:paraId="527C3F61" w14:textId="77777777" w:rsidR="00466E00" w:rsidRDefault="00466E00" w:rsidP="003E0E62">
            <w:pPr>
              <w:tabs>
                <w:tab w:val="left" w:pos="418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35F3CE" w14:textId="5CF58856" w:rsidR="00FD4F54" w:rsidRDefault="00FD4F54" w:rsidP="003E0E62">
            <w:pPr>
              <w:tabs>
                <w:tab w:val="left" w:pos="418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turnaround time for analysis</w:t>
            </w:r>
          </w:p>
          <w:tbl>
            <w:tblPr>
              <w:tblStyle w:val="TableGrid"/>
              <w:tblpPr w:leftFromText="180" w:rightFromText="180" w:vertAnchor="text" w:horzAnchor="margin" w:tblpXSpec="center" w:tblpY="301"/>
              <w:tblOverlap w:val="never"/>
              <w:tblW w:w="6621" w:type="dxa"/>
              <w:tblLook w:val="04A0" w:firstRow="1" w:lastRow="0" w:firstColumn="1" w:lastColumn="0" w:noHBand="0" w:noVBand="1"/>
            </w:tblPr>
            <w:tblGrid>
              <w:gridCol w:w="3310"/>
              <w:gridCol w:w="3311"/>
            </w:tblGrid>
            <w:tr w:rsidR="00452DCD" w:rsidRPr="00B846C2" w14:paraId="77BE1D43" w14:textId="77777777" w:rsidTr="00452DCD">
              <w:trPr>
                <w:trHeight w:val="289"/>
              </w:trPr>
              <w:tc>
                <w:tcPr>
                  <w:tcW w:w="3310" w:type="dxa"/>
                  <w:vAlign w:val="center"/>
                </w:tcPr>
                <w:p w14:paraId="62F9B591" w14:textId="77777777" w:rsidR="00452DCD" w:rsidRPr="00B846C2" w:rsidRDefault="00452DCD" w:rsidP="00452DCD">
                  <w:pPr>
                    <w:tabs>
                      <w:tab w:val="left" w:pos="2329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46C2">
                    <w:rPr>
                      <w:rFonts w:ascii="Times New Roman" w:hAnsi="Times New Roman" w:cs="Times New Roman"/>
                      <w:b/>
                      <w:bCs/>
                    </w:rPr>
                    <w:t>Turnaround option</w:t>
                  </w:r>
                </w:p>
              </w:tc>
              <w:tc>
                <w:tcPr>
                  <w:tcW w:w="3311" w:type="dxa"/>
                  <w:vAlign w:val="center"/>
                </w:tcPr>
                <w:p w14:paraId="20B77536" w14:textId="77777777" w:rsidR="00452DCD" w:rsidRPr="00B846C2" w:rsidRDefault="00452DCD" w:rsidP="00452DCD">
                  <w:pPr>
                    <w:tabs>
                      <w:tab w:val="left" w:pos="2329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46C2">
                    <w:rPr>
                      <w:rFonts w:ascii="Times New Roman" w:hAnsi="Times New Roman" w:cs="Times New Roman"/>
                      <w:b/>
                      <w:bCs/>
                    </w:rPr>
                    <w:t>Estimated time</w:t>
                  </w:r>
                </w:p>
              </w:tc>
            </w:tr>
            <w:tr w:rsidR="00452DCD" w:rsidRPr="00B846C2" w14:paraId="3E598D5D" w14:textId="77777777" w:rsidTr="00452DCD">
              <w:trPr>
                <w:trHeight w:val="289"/>
              </w:trPr>
              <w:tc>
                <w:tcPr>
                  <w:tcW w:w="3310" w:type="dxa"/>
                  <w:vAlign w:val="center"/>
                </w:tcPr>
                <w:p w14:paraId="53758CF3" w14:textId="77777777" w:rsidR="00452DCD" w:rsidRPr="00505827" w:rsidRDefault="00452DCD" w:rsidP="00452DCD">
                  <w:pPr>
                    <w:tabs>
                      <w:tab w:val="left" w:pos="2329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6C2">
                    <w:rPr>
                      <w:rFonts w:ascii="Times New Roman" w:hAnsi="Times New Roman" w:cs="Times New Roman"/>
                    </w:rPr>
                    <w:t>Normal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</w:tc>
              <w:tc>
                <w:tcPr>
                  <w:tcW w:w="3311" w:type="dxa"/>
                  <w:vAlign w:val="center"/>
                </w:tcPr>
                <w:p w14:paraId="5FAD189F" w14:textId="77777777" w:rsidR="00452DCD" w:rsidRPr="0016191A" w:rsidRDefault="00452DCD" w:rsidP="00452DCD">
                  <w:pPr>
                    <w:tabs>
                      <w:tab w:val="left" w:pos="2329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3-5</w:t>
                  </w:r>
                  <w:r w:rsidRPr="0016191A">
                    <w:rPr>
                      <w:rFonts w:ascii="Times New Roman" w:hAnsi="Times New Roman" w:cs="Times New Roman"/>
                    </w:rPr>
                    <w:t xml:space="preserve"> weeks</w:t>
                  </w:r>
                </w:p>
              </w:tc>
            </w:tr>
            <w:tr w:rsidR="00452DCD" w:rsidRPr="00B846C2" w14:paraId="314E7BBB" w14:textId="77777777" w:rsidTr="00452DCD">
              <w:trPr>
                <w:trHeight w:val="289"/>
              </w:trPr>
              <w:tc>
                <w:tcPr>
                  <w:tcW w:w="3310" w:type="dxa"/>
                  <w:vAlign w:val="center"/>
                </w:tcPr>
                <w:p w14:paraId="0C90F7EA" w14:textId="77777777" w:rsidR="00452DCD" w:rsidRPr="00505827" w:rsidRDefault="00452DCD" w:rsidP="00452DCD">
                  <w:pPr>
                    <w:tabs>
                      <w:tab w:val="left" w:pos="2329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846C2">
                    <w:rPr>
                      <w:rFonts w:ascii="Times New Roman" w:hAnsi="Times New Roman" w:cs="Times New Roman"/>
                    </w:rPr>
                    <w:t>Fast track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3311" w:type="dxa"/>
                  <w:vAlign w:val="center"/>
                </w:tcPr>
                <w:p w14:paraId="3083784B" w14:textId="77777777" w:rsidR="00452DCD" w:rsidRPr="0016191A" w:rsidRDefault="00452DCD" w:rsidP="00452DCD">
                  <w:pPr>
                    <w:tabs>
                      <w:tab w:val="left" w:pos="2329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Pr="0016191A">
                    <w:rPr>
                      <w:rFonts w:ascii="Times New Roman" w:hAnsi="Times New Roman" w:cs="Times New Roman"/>
                    </w:rPr>
                    <w:t>–</w:t>
                  </w:r>
                  <w:r>
                    <w:rPr>
                      <w:rFonts w:ascii="Times New Roman" w:hAnsi="Times New Roman" w:cs="Times New Roman"/>
                    </w:rPr>
                    <w:t>12</w:t>
                  </w:r>
                  <w:r w:rsidRPr="0016191A">
                    <w:rPr>
                      <w:rFonts w:ascii="Times New Roman" w:hAnsi="Times New Roman" w:cs="Times New Roman"/>
                    </w:rPr>
                    <w:t xml:space="preserve"> working days</w:t>
                  </w:r>
                </w:p>
              </w:tc>
            </w:tr>
          </w:tbl>
          <w:p w14:paraId="0FBF22D4" w14:textId="77777777" w:rsidR="00FD4F54" w:rsidRPr="00FD4F54" w:rsidRDefault="00FD4F54" w:rsidP="003E0E62">
            <w:pPr>
              <w:tabs>
                <w:tab w:val="left" w:pos="418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ED76B" w14:textId="77777777" w:rsidR="00FD4F54" w:rsidRDefault="00FD4F54" w:rsidP="003E0E62">
            <w:pPr>
              <w:tabs>
                <w:tab w:val="left" w:pos="4187"/>
              </w:tabs>
            </w:pPr>
          </w:p>
          <w:p w14:paraId="07255360" w14:textId="77777777" w:rsidR="00452DCD" w:rsidRDefault="00452DCD" w:rsidP="003E0E62">
            <w:pPr>
              <w:tabs>
                <w:tab w:val="left" w:pos="4187"/>
              </w:tabs>
            </w:pPr>
          </w:p>
          <w:p w14:paraId="11C76BFD" w14:textId="77777777" w:rsidR="00452DCD" w:rsidRDefault="00452DCD" w:rsidP="003E0E62">
            <w:pPr>
              <w:tabs>
                <w:tab w:val="left" w:pos="4187"/>
              </w:tabs>
            </w:pPr>
          </w:p>
          <w:p w14:paraId="07725035" w14:textId="77777777" w:rsidR="00452DCD" w:rsidRDefault="00452DCD" w:rsidP="003E0E62">
            <w:pPr>
              <w:tabs>
                <w:tab w:val="left" w:pos="4187"/>
              </w:tabs>
            </w:pPr>
          </w:p>
          <w:p w14:paraId="6D41D917" w14:textId="77777777" w:rsidR="00452DCD" w:rsidRDefault="00452DCD" w:rsidP="003E0E62">
            <w:pPr>
              <w:tabs>
                <w:tab w:val="left" w:pos="4187"/>
              </w:tabs>
            </w:pPr>
          </w:p>
          <w:p w14:paraId="36966B72" w14:textId="0FF9DB7C" w:rsidR="008E4417" w:rsidRDefault="00AF25F6" w:rsidP="008E4417">
            <w:pPr>
              <w:pStyle w:val="ListParagraph"/>
              <w:numPr>
                <w:ilvl w:val="0"/>
                <w:numId w:val="11"/>
              </w:numPr>
              <w:tabs>
                <w:tab w:val="left" w:pos="2329"/>
              </w:tabs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E4417">
              <w:rPr>
                <w:rFonts w:ascii="Times New Roman" w:hAnsi="Times New Roman" w:cs="Times New Roman"/>
                <w:sz w:val="16"/>
                <w:szCs w:val="16"/>
              </w:rPr>
              <w:t>Normal turnaround is often shorter than 3-5weeks. It accounts for a queue and/or method development for new samples.</w:t>
            </w:r>
            <w:r w:rsidR="009D0664" w:rsidRPr="008E44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0664" w:rsidRPr="008E44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large batch of samples</w:t>
            </w:r>
            <w:r w:rsidR="00EA1F3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(&gt;15)</w:t>
            </w:r>
            <w:r w:rsidR="009D0664" w:rsidRPr="008E44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submitted might take longer than 3-5 weeks.</w:t>
            </w:r>
            <w:r w:rsidR="00C557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A request with more than 12 elements may take longer than 3-5 weeks.</w:t>
            </w:r>
          </w:p>
          <w:p w14:paraId="602EF09B" w14:textId="443CDCE5" w:rsidR="008E4417" w:rsidRDefault="00AF25F6" w:rsidP="008E4417">
            <w:pPr>
              <w:pStyle w:val="ListParagraph"/>
              <w:numPr>
                <w:ilvl w:val="0"/>
                <w:numId w:val="11"/>
              </w:numPr>
              <w:tabs>
                <w:tab w:val="left" w:pos="2329"/>
              </w:tabs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E4417">
              <w:rPr>
                <w:rFonts w:ascii="Times New Roman" w:hAnsi="Times New Roman" w:cs="Times New Roman"/>
                <w:sz w:val="16"/>
                <w:szCs w:val="16"/>
              </w:rPr>
              <w:t xml:space="preserve">Recommended for samples that we have analysed previously. </w:t>
            </w:r>
            <w:r w:rsidR="00E17F75" w:rsidRPr="008E44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l</w:t>
            </w:r>
            <w:r w:rsidR="009010B8" w:rsidRPr="008E44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arge </w:t>
            </w:r>
            <w:r w:rsidRPr="008E44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batch of samples submitted might take longer than 8-12 working days.</w:t>
            </w:r>
            <w:r w:rsidR="00C557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A request with more than 12 elements may take longer than 8-12 days.</w:t>
            </w:r>
          </w:p>
          <w:p w14:paraId="73ECF119" w14:textId="37C7559E" w:rsidR="001979DC" w:rsidRPr="00EA1F3A" w:rsidRDefault="001979DC" w:rsidP="00EA1F3A">
            <w:pPr>
              <w:tabs>
                <w:tab w:val="left" w:pos="2329"/>
              </w:tabs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4E64F48" w14:textId="55D38193" w:rsidR="00AF25F6" w:rsidRPr="003E0E62" w:rsidRDefault="00AF25F6" w:rsidP="004D242D">
            <w:pPr>
              <w:tabs>
                <w:tab w:val="left" w:pos="4187"/>
              </w:tabs>
              <w:ind w:left="459" w:hanging="459"/>
            </w:pPr>
          </w:p>
        </w:tc>
      </w:tr>
    </w:tbl>
    <w:p w14:paraId="2136D2C8" w14:textId="1EE12CB5" w:rsidR="00716B03" w:rsidRDefault="00716B03"/>
    <w:tbl>
      <w:tblPr>
        <w:tblW w:w="1108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0"/>
        <w:gridCol w:w="5630"/>
      </w:tblGrid>
      <w:tr w:rsidR="00786FDB" w:rsidRPr="00887D8E" w14:paraId="583DB754" w14:textId="77777777" w:rsidTr="00490F3E">
        <w:trPr>
          <w:trHeight w:val="234"/>
        </w:trPr>
        <w:tc>
          <w:tcPr>
            <w:tcW w:w="1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E87784" w14:textId="44BA2576" w:rsidR="00786FDB" w:rsidRPr="00967A5C" w:rsidRDefault="00786FDB" w:rsidP="00786FD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SECTION A: TO BE COMPLETED BY CUSTOMER</w:t>
            </w:r>
          </w:p>
        </w:tc>
      </w:tr>
      <w:tr w:rsidR="00786FDB" w:rsidRPr="00887D8E" w14:paraId="1F0158EE" w14:textId="77777777" w:rsidTr="00490F3E">
        <w:trPr>
          <w:trHeight w:val="234"/>
        </w:trPr>
        <w:tc>
          <w:tcPr>
            <w:tcW w:w="11080" w:type="dxa"/>
            <w:gridSpan w:val="2"/>
            <w:shd w:val="clear" w:color="auto" w:fill="BFBFBF" w:themeFill="background1" w:themeFillShade="BF"/>
          </w:tcPr>
          <w:p w14:paraId="7D96D89F" w14:textId="120CE269" w:rsidR="00786FDB" w:rsidRPr="00786FDB" w:rsidRDefault="00786FDB" w:rsidP="00786FDB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F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Customer Details</w:t>
            </w:r>
          </w:p>
        </w:tc>
      </w:tr>
      <w:tr w:rsidR="00490F3E" w:rsidRPr="00887D8E" w14:paraId="28CD1BE5" w14:textId="77777777" w:rsidTr="00490F3E">
        <w:trPr>
          <w:trHeight w:val="234"/>
        </w:trPr>
        <w:tc>
          <w:tcPr>
            <w:tcW w:w="5450" w:type="dxa"/>
          </w:tcPr>
          <w:p w14:paraId="5C42264E" w14:textId="524E322D" w:rsidR="00490F3E" w:rsidRPr="003B0626" w:rsidRDefault="00490F3E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3B0626">
              <w:rPr>
                <w:rFonts w:ascii="Times New Roman" w:hAnsi="Times New Roman" w:cs="Times New Roman"/>
                <w:bCs/>
                <w:lang w:val="en-US"/>
              </w:rPr>
              <w:t>Name</w:t>
            </w:r>
            <w:r w:rsidR="007551F2">
              <w:rPr>
                <w:rFonts w:ascii="Times New Roman" w:hAnsi="Times New Roman" w:cs="Times New Roman"/>
                <w:bCs/>
                <w:lang w:val="en-US"/>
              </w:rPr>
              <w:t xml:space="preserve"> and Surname</w:t>
            </w:r>
            <w:r w:rsidRPr="003B0626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</w:p>
        </w:tc>
        <w:tc>
          <w:tcPr>
            <w:tcW w:w="5629" w:type="dxa"/>
          </w:tcPr>
          <w:p w14:paraId="11BD5E08" w14:textId="56E67ABE" w:rsidR="00490F3E" w:rsidRPr="003B0626" w:rsidRDefault="00490F3E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Cell No:</w:t>
            </w:r>
          </w:p>
        </w:tc>
      </w:tr>
      <w:tr w:rsidR="00490F3E" w:rsidRPr="00887D8E" w14:paraId="13053F31" w14:textId="77777777" w:rsidTr="00490F3E">
        <w:trPr>
          <w:trHeight w:val="234"/>
        </w:trPr>
        <w:tc>
          <w:tcPr>
            <w:tcW w:w="5450" w:type="dxa"/>
          </w:tcPr>
          <w:p w14:paraId="17BC23A0" w14:textId="40E259B2" w:rsidR="00490F3E" w:rsidRPr="003B0626" w:rsidRDefault="00FE783B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Department:</w:t>
            </w:r>
          </w:p>
        </w:tc>
        <w:tc>
          <w:tcPr>
            <w:tcW w:w="5629" w:type="dxa"/>
          </w:tcPr>
          <w:p w14:paraId="5FB3E280" w14:textId="5B3CA713" w:rsidR="00490F3E" w:rsidRPr="003B0626" w:rsidRDefault="00FE783B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Research group:</w:t>
            </w:r>
          </w:p>
        </w:tc>
      </w:tr>
      <w:tr w:rsidR="00490F3E" w:rsidRPr="00887D8E" w14:paraId="0F947D5E" w14:textId="77777777" w:rsidTr="00490F3E">
        <w:trPr>
          <w:trHeight w:val="234"/>
        </w:trPr>
        <w:tc>
          <w:tcPr>
            <w:tcW w:w="11080" w:type="dxa"/>
            <w:gridSpan w:val="2"/>
          </w:tcPr>
          <w:p w14:paraId="3904FE17" w14:textId="0D830038" w:rsidR="00490F3E" w:rsidRPr="003B0626" w:rsidRDefault="00490F3E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Supervisor name: </w:t>
            </w:r>
          </w:p>
        </w:tc>
      </w:tr>
      <w:tr w:rsidR="00786FDB" w:rsidRPr="00887D8E" w14:paraId="78A20E34" w14:textId="77777777" w:rsidTr="00490F3E">
        <w:trPr>
          <w:trHeight w:val="234"/>
        </w:trPr>
        <w:tc>
          <w:tcPr>
            <w:tcW w:w="5450" w:type="dxa"/>
          </w:tcPr>
          <w:p w14:paraId="4E9A3DCA" w14:textId="5C739BFE" w:rsidR="00786FDB" w:rsidRPr="003B0626" w:rsidRDefault="00490F3E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Cost Centre:</w:t>
            </w:r>
          </w:p>
        </w:tc>
        <w:tc>
          <w:tcPr>
            <w:tcW w:w="5629" w:type="dxa"/>
          </w:tcPr>
          <w:p w14:paraId="0E414288" w14:textId="5067B9C0" w:rsidR="00786FDB" w:rsidRPr="003B0626" w:rsidRDefault="00490F3E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Fund number: </w:t>
            </w:r>
          </w:p>
        </w:tc>
      </w:tr>
      <w:tr w:rsidR="00490F3E" w:rsidRPr="00887D8E" w14:paraId="56335D61" w14:textId="77777777" w:rsidTr="00490F3E">
        <w:trPr>
          <w:trHeight w:val="37"/>
        </w:trPr>
        <w:tc>
          <w:tcPr>
            <w:tcW w:w="5450" w:type="dxa"/>
          </w:tcPr>
          <w:p w14:paraId="18396776" w14:textId="190BDFE6" w:rsidR="00490F3E" w:rsidRPr="003B0626" w:rsidRDefault="007551F2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request form submitted:</w:t>
            </w:r>
          </w:p>
        </w:tc>
        <w:tc>
          <w:tcPr>
            <w:tcW w:w="5629" w:type="dxa"/>
          </w:tcPr>
          <w:p w14:paraId="7C07E6EF" w14:textId="4C0EA8FD" w:rsidR="00490F3E" w:rsidRPr="003B0626" w:rsidRDefault="007551F2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samples/s submitted: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0"/>
        <w:tblW w:w="110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1642"/>
        <w:gridCol w:w="7910"/>
      </w:tblGrid>
      <w:tr w:rsidR="00653E2D" w:rsidRPr="00B572EE" w14:paraId="4280201A" w14:textId="77777777" w:rsidTr="00CF5B47">
        <w:trPr>
          <w:trHeight w:val="193"/>
          <w:tblHeader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1D8BABA" w14:textId="377224D3" w:rsidR="00653E2D" w:rsidRPr="00786FDB" w:rsidRDefault="00786FDB" w:rsidP="0026705A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2" w:name="_Hlk163483519"/>
            <w:r w:rsidRPr="00786F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Instrument</w:t>
            </w:r>
            <w:r w:rsidR="003565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E783B" w:rsidRPr="00967A5C" w14:paraId="18FDD15E" w14:textId="77777777" w:rsidTr="00CF5B47">
        <w:trPr>
          <w:gridAfter w:val="1"/>
          <w:wAfter w:w="7910" w:type="dxa"/>
          <w:trHeight w:val="238"/>
          <w:tblHeader/>
        </w:trPr>
        <w:tc>
          <w:tcPr>
            <w:tcW w:w="31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284" w14:textId="038B2DA3" w:rsidR="00FE783B" w:rsidRPr="00206455" w:rsidRDefault="00FE783B" w:rsidP="003565E1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 w:rsidRPr="00206455">
              <w:rPr>
                <w:rFonts w:ascii="Times New Roman" w:hAnsi="Times New Roman" w:cs="Times New Roman"/>
                <w:b/>
                <w:i/>
              </w:rPr>
              <w:t>Instrument, indicate with X</w:t>
            </w:r>
          </w:p>
        </w:tc>
      </w:tr>
      <w:tr w:rsidR="00FE783B" w:rsidRPr="00967A5C" w14:paraId="06A63157" w14:textId="77777777" w:rsidTr="00CF5B47">
        <w:trPr>
          <w:gridAfter w:val="1"/>
          <w:wAfter w:w="7910" w:type="dxa"/>
          <w:trHeight w:val="238"/>
          <w:tblHeader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BC18" w14:textId="364EEE57" w:rsidR="00FE783B" w:rsidRPr="003565E1" w:rsidRDefault="00FE783B" w:rsidP="003B06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565E1">
              <w:rPr>
                <w:rFonts w:ascii="Times New Roman" w:hAnsi="Times New Roman" w:cs="Times New Roman"/>
                <w:b/>
                <w:iCs/>
              </w:rPr>
              <w:t>ICP-OES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C05B" w14:textId="7663EE30" w:rsidR="00FE783B" w:rsidRPr="003565E1" w:rsidRDefault="00FE783B" w:rsidP="003B0626">
            <w:pPr>
              <w:tabs>
                <w:tab w:val="left" w:pos="2880"/>
              </w:tabs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3565E1">
              <w:rPr>
                <w:rFonts w:ascii="Times New Roman" w:eastAsia="Calibri" w:hAnsi="Times New Roman" w:cs="Times New Roman"/>
                <w:b/>
                <w:iCs/>
              </w:rPr>
              <w:t>MP-AES</w:t>
            </w:r>
          </w:p>
        </w:tc>
      </w:tr>
      <w:tr w:rsidR="00FE783B" w:rsidRPr="00967A5C" w14:paraId="1B5B126A" w14:textId="77777777" w:rsidTr="00CF5B47">
        <w:trPr>
          <w:gridAfter w:val="1"/>
          <w:wAfter w:w="7910" w:type="dxa"/>
          <w:trHeight w:val="238"/>
          <w:tblHeader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7B2C" w14:textId="72B5B187" w:rsidR="00FE783B" w:rsidRPr="003B0626" w:rsidRDefault="00FE783B" w:rsidP="003B06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1309" w14:textId="3F687F41" w:rsidR="00FE783B" w:rsidRPr="003B0626" w:rsidRDefault="00FE783B" w:rsidP="003B06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415"/>
        <w:tblW w:w="110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073"/>
        <w:gridCol w:w="937"/>
        <w:gridCol w:w="1302"/>
        <w:gridCol w:w="3623"/>
      </w:tblGrid>
      <w:tr w:rsidR="004913D6" w:rsidRPr="00967A5C" w14:paraId="51E3EDDD" w14:textId="77777777" w:rsidTr="004913D6">
        <w:trPr>
          <w:trHeight w:val="357"/>
          <w:tblHeader/>
        </w:trPr>
        <w:tc>
          <w:tcPr>
            <w:tcW w:w="11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603FBE9" w14:textId="4C728241" w:rsidR="004913D6" w:rsidRPr="004913D6" w:rsidRDefault="004913D6" w:rsidP="004913D6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3" w:name="_Hlk18395363"/>
            <w:bookmarkEnd w:id="2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Turnaround option</w:t>
            </w:r>
            <w:r w:rsidR="00EA1F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</w:t>
            </w:r>
            <w:r w:rsidR="00EA1F3A">
              <w:rPr>
                <w:rFonts w:ascii="Times New Roman" w:hAnsi="Times New Roman" w:cs="Times New Roman"/>
                <w:b/>
                <w:iCs/>
              </w:rPr>
              <w:t>Sample information</w:t>
            </w:r>
          </w:p>
        </w:tc>
      </w:tr>
      <w:tr w:rsidR="00FE783B" w:rsidRPr="00967A5C" w14:paraId="33743F6F" w14:textId="77777777" w:rsidTr="00F51CDF">
        <w:trPr>
          <w:trHeight w:val="238"/>
          <w:tblHeader/>
        </w:trPr>
        <w:tc>
          <w:tcPr>
            <w:tcW w:w="21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2B98F" w14:textId="77777777" w:rsidR="00FE783B" w:rsidRPr="002C036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Number of samples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F1B35" w14:textId="4A19F9AF" w:rsidR="00FE783B" w:rsidRPr="002C036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3565E1">
              <w:rPr>
                <w:rFonts w:ascii="Times New Roman" w:hAnsi="Times New Roman" w:cs="Times New Roman"/>
                <w:b/>
                <w:iCs/>
              </w:rPr>
              <w:t xml:space="preserve">Number of elements to be </w:t>
            </w:r>
            <w:proofErr w:type="spellStart"/>
            <w:r w:rsidRPr="003565E1">
              <w:rPr>
                <w:rFonts w:ascii="Times New Roman" w:hAnsi="Times New Roman" w:cs="Times New Roman"/>
                <w:b/>
                <w:iCs/>
              </w:rPr>
              <w:t>analyzed</w:t>
            </w:r>
            <w:proofErr w:type="spellEnd"/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8170C" w14:textId="58D31E9E" w:rsidR="00FE783B" w:rsidRPr="00206455" w:rsidRDefault="00FE783B" w:rsidP="002C036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206455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turnaround option with X</w:t>
            </w:r>
          </w:p>
        </w:tc>
      </w:tr>
      <w:tr w:rsidR="00FE783B" w:rsidRPr="00967A5C" w14:paraId="062EC159" w14:textId="77777777" w:rsidTr="00F51CDF">
        <w:trPr>
          <w:trHeight w:val="238"/>
          <w:tblHeader/>
        </w:trPr>
        <w:tc>
          <w:tcPr>
            <w:tcW w:w="21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194D4" w14:textId="77777777" w:rsidR="00FE783B" w:rsidRPr="004913D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25DD1" w14:textId="1DFAD672" w:rsidR="00FE783B" w:rsidRPr="004913D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5E243" w14:textId="59F73E05" w:rsidR="00FE783B" w:rsidRPr="004913D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4913D6">
              <w:rPr>
                <w:rFonts w:ascii="Times New Roman" w:hAnsi="Times New Roman" w:cs="Times New Roman"/>
                <w:b/>
                <w:lang w:val="en-US"/>
              </w:rPr>
              <w:t>Normal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5D4D1" w14:textId="7EA6AA65" w:rsidR="00FE783B" w:rsidRPr="004913D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4913D6">
              <w:rPr>
                <w:rFonts w:ascii="Times New Roman" w:hAnsi="Times New Roman" w:cs="Times New Roman"/>
                <w:b/>
                <w:lang w:val="en-US"/>
              </w:rPr>
              <w:t>Fast Track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14243C6" w14:textId="3513605E" w:rsidR="00FE783B" w:rsidRPr="004913D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FE783B">
              <w:rPr>
                <w:rFonts w:ascii="Times New Roman" w:hAnsi="Times New Roman" w:cs="Times New Roman"/>
                <w:b/>
                <w:color w:val="EE0000"/>
                <w:lang w:val="en-US"/>
              </w:rPr>
              <w:t>Supervisor</w:t>
            </w:r>
            <w:proofErr w:type="gramEnd"/>
            <w:r w:rsidRPr="00FE783B">
              <w:rPr>
                <w:rFonts w:ascii="Times New Roman" w:hAnsi="Times New Roman" w:cs="Times New Roman"/>
                <w:b/>
                <w:color w:val="EE0000"/>
                <w:lang w:val="en-US"/>
              </w:rPr>
              <w:t xml:space="preserve"> approval for Fast Track</w:t>
            </w:r>
          </w:p>
        </w:tc>
      </w:tr>
      <w:tr w:rsidR="00F51CDF" w:rsidRPr="00967A5C" w14:paraId="11915BA1" w14:textId="77777777" w:rsidTr="00F51CDF">
        <w:trPr>
          <w:trHeight w:val="238"/>
          <w:tblHeader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2C8BB" w14:textId="77777777" w:rsidR="00F51CDF" w:rsidRPr="00786FDB" w:rsidRDefault="00F51CDF" w:rsidP="004913D6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C3292" w14:textId="79491CCC" w:rsidR="00F51CDF" w:rsidRPr="00786FDB" w:rsidRDefault="00F51CDF" w:rsidP="004913D6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CF091" w14:textId="77777777" w:rsidR="00F51CDF" w:rsidRPr="00786FDB" w:rsidRDefault="00F51CDF" w:rsidP="004913D6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5C93D" w14:textId="77777777" w:rsidR="00F51CDF" w:rsidRPr="00786FDB" w:rsidRDefault="00F51CDF" w:rsidP="004913D6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095E57B" w14:textId="14AED7F1" w:rsidR="00F51CDF" w:rsidRPr="00786FDB" w:rsidRDefault="00F51CDF" w:rsidP="004913D6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3407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3543"/>
        <w:gridCol w:w="921"/>
        <w:gridCol w:w="922"/>
      </w:tblGrid>
      <w:tr w:rsidR="003D2F17" w:rsidRPr="00887D8E" w14:paraId="7BF98C69" w14:textId="77777777" w:rsidTr="00760439">
        <w:trPr>
          <w:trHeight w:val="563"/>
        </w:trPr>
        <w:tc>
          <w:tcPr>
            <w:tcW w:w="10910" w:type="dxa"/>
            <w:gridSpan w:val="4"/>
            <w:shd w:val="clear" w:color="auto" w:fill="BFBFBF" w:themeFill="background1" w:themeFillShade="BF"/>
            <w:vAlign w:val="center"/>
          </w:tcPr>
          <w:bookmarkEnd w:id="3"/>
          <w:p w14:paraId="6370DDCA" w14:textId="77777777" w:rsidR="003D2F17" w:rsidRPr="00786FDB" w:rsidRDefault="003D2F17" w:rsidP="003D2F17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F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Sample Information</w:t>
            </w:r>
          </w:p>
        </w:tc>
      </w:tr>
      <w:tr w:rsidR="003D2F17" w:rsidRPr="00887D8E" w14:paraId="29835F8A" w14:textId="77777777" w:rsidTr="00760439">
        <w:trPr>
          <w:trHeight w:val="1821"/>
        </w:trPr>
        <w:tc>
          <w:tcPr>
            <w:tcW w:w="5524" w:type="dxa"/>
            <w:tcBorders>
              <w:bottom w:val="single" w:sz="4" w:space="0" w:color="auto"/>
            </w:tcBorders>
          </w:tcPr>
          <w:p w14:paraId="2F8C85EA" w14:textId="77777777" w:rsidR="003D2F17" w:rsidRPr="00EF0745" w:rsidRDefault="003D2F17" w:rsidP="003D2F1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EF0745">
              <w:rPr>
                <w:rFonts w:ascii="Times New Roman" w:hAnsi="Times New Roman" w:cs="Times New Roman"/>
                <w:bCs/>
                <w:lang w:val="en-US"/>
              </w:rPr>
              <w:t xml:space="preserve">Type of sample </w:t>
            </w:r>
            <w:r>
              <w:rPr>
                <w:rFonts w:ascii="Times New Roman" w:hAnsi="Times New Roman" w:cs="Times New Roman"/>
                <w:bCs/>
                <w:lang w:val="en-US"/>
              </w:rPr>
              <w:t>–</w:t>
            </w:r>
            <w:r w:rsidRPr="00EF0745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</w:p>
          <w:tbl>
            <w:tblPr>
              <w:tblStyle w:val="TableGrid"/>
              <w:tblW w:w="5287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907"/>
              <w:gridCol w:w="858"/>
              <w:gridCol w:w="964"/>
              <w:gridCol w:w="624"/>
              <w:gridCol w:w="1077"/>
            </w:tblGrid>
            <w:tr w:rsidR="003D2F17" w:rsidRPr="00EF0745" w14:paraId="6B00B8C6" w14:textId="77777777" w:rsidTr="0098407E">
              <w:trPr>
                <w:trHeight w:val="166"/>
              </w:trPr>
              <w:tc>
                <w:tcPr>
                  <w:tcW w:w="857" w:type="dxa"/>
                  <w:vAlign w:val="center"/>
                </w:tcPr>
                <w:p w14:paraId="3CFA3FE5" w14:textId="77777777" w:rsidR="003D2F17" w:rsidRPr="00EF0745" w:rsidRDefault="003D2F17" w:rsidP="00F51CDF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Coal</w:t>
                  </w:r>
                </w:p>
              </w:tc>
              <w:tc>
                <w:tcPr>
                  <w:tcW w:w="907" w:type="dxa"/>
                  <w:vAlign w:val="center"/>
                </w:tcPr>
                <w:p w14:paraId="6771FE85" w14:textId="77777777" w:rsidR="003D2F17" w:rsidRPr="00EF0745" w:rsidRDefault="003D2F17" w:rsidP="00F51CDF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Mineral ore</w:t>
                  </w:r>
                </w:p>
              </w:tc>
              <w:tc>
                <w:tcPr>
                  <w:tcW w:w="858" w:type="dxa"/>
                  <w:vAlign w:val="center"/>
                </w:tcPr>
                <w:p w14:paraId="1B3E155A" w14:textId="77777777" w:rsidR="003D2F17" w:rsidRPr="00EF0745" w:rsidRDefault="003D2F17" w:rsidP="00F51CDF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Catalyst</w:t>
                  </w:r>
                </w:p>
              </w:tc>
              <w:tc>
                <w:tcPr>
                  <w:tcW w:w="964" w:type="dxa"/>
                  <w:vAlign w:val="center"/>
                </w:tcPr>
                <w:p w14:paraId="37C5D9CA" w14:textId="77777777" w:rsidR="003D2F17" w:rsidRPr="00EF0745" w:rsidRDefault="003D2F17" w:rsidP="00F51CDF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Plant material</w:t>
                  </w:r>
                </w:p>
              </w:tc>
              <w:tc>
                <w:tcPr>
                  <w:tcW w:w="624" w:type="dxa"/>
                  <w:vAlign w:val="center"/>
                </w:tcPr>
                <w:p w14:paraId="3C40E7C9" w14:textId="77777777" w:rsidR="003D2F17" w:rsidRPr="00EF0745" w:rsidRDefault="003D2F17" w:rsidP="00F51CDF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Soil</w:t>
                  </w:r>
                </w:p>
              </w:tc>
              <w:tc>
                <w:tcPr>
                  <w:tcW w:w="1077" w:type="dxa"/>
                  <w:vAlign w:val="center"/>
                </w:tcPr>
                <w:p w14:paraId="2108D5D9" w14:textId="77777777" w:rsidR="003D2F17" w:rsidRPr="00EF0745" w:rsidRDefault="003D2F17" w:rsidP="00F51CDF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Sediment</w:t>
                  </w:r>
                </w:p>
              </w:tc>
            </w:tr>
            <w:tr w:rsidR="003D2F17" w:rsidRPr="00EF0745" w14:paraId="55505B7A" w14:textId="77777777" w:rsidTr="0098407E">
              <w:trPr>
                <w:trHeight w:val="166"/>
              </w:trPr>
              <w:tc>
                <w:tcPr>
                  <w:tcW w:w="857" w:type="dxa"/>
                  <w:vAlign w:val="center"/>
                </w:tcPr>
                <w:p w14:paraId="15BD870F" w14:textId="77777777" w:rsidR="003D2F17" w:rsidRPr="00EF0745" w:rsidRDefault="003D2F17" w:rsidP="00F51CDF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22F2F922" w14:textId="77777777" w:rsidR="003D2F17" w:rsidRPr="00EF0745" w:rsidRDefault="003D2F17" w:rsidP="00F51CDF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5E4C470B" w14:textId="77777777" w:rsidR="003D2F17" w:rsidRPr="00EF0745" w:rsidRDefault="003D2F17" w:rsidP="00F51CDF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2F4E6BF4" w14:textId="77777777" w:rsidR="003D2F17" w:rsidRPr="00EF0745" w:rsidRDefault="003D2F17" w:rsidP="00F51CDF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6E904C40" w14:textId="77777777" w:rsidR="003D2F17" w:rsidRPr="00EF0745" w:rsidRDefault="003D2F17" w:rsidP="00F51CDF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0CA2092" w14:textId="77777777" w:rsidR="003D2F17" w:rsidRPr="00EF0745" w:rsidRDefault="003D2F17" w:rsidP="00F51CDF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3DC71D95" w14:textId="77777777" w:rsidR="003D2F17" w:rsidRPr="00EF0745" w:rsidRDefault="003D2F17" w:rsidP="003D2F1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EF0745">
              <w:rPr>
                <w:rFonts w:ascii="Times New Roman" w:hAnsi="Times New Roman" w:cs="Times New Roman"/>
                <w:bCs/>
                <w:lang w:val="en-US"/>
              </w:rPr>
              <w:t>If other, please specify: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455"/>
              <w:tblOverlap w:val="never"/>
              <w:tblW w:w="5235" w:type="dxa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790"/>
              <w:gridCol w:w="507"/>
              <w:gridCol w:w="507"/>
              <w:gridCol w:w="507"/>
              <w:gridCol w:w="913"/>
            </w:tblGrid>
            <w:tr w:rsidR="002F69E5" w:rsidRPr="00EF0745" w14:paraId="624ECBBF" w14:textId="77777777" w:rsidTr="002F69E5">
              <w:trPr>
                <w:trHeight w:val="349"/>
              </w:trPr>
              <w:tc>
                <w:tcPr>
                  <w:tcW w:w="2011" w:type="dxa"/>
                  <w:vMerge w:val="restart"/>
                  <w:vAlign w:val="center"/>
                </w:tcPr>
                <w:p w14:paraId="41A0CAF8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Does your sample contain?</w:t>
                  </w:r>
                </w:p>
              </w:tc>
              <w:tc>
                <w:tcPr>
                  <w:tcW w:w="790" w:type="dxa"/>
                  <w:vAlign w:val="center"/>
                </w:tcPr>
                <w:p w14:paraId="50975D64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Si</w:t>
                  </w:r>
                </w:p>
              </w:tc>
              <w:tc>
                <w:tcPr>
                  <w:tcW w:w="507" w:type="dxa"/>
                  <w:vAlign w:val="center"/>
                </w:tcPr>
                <w:p w14:paraId="59E6A23D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Ti</w:t>
                  </w:r>
                </w:p>
              </w:tc>
              <w:tc>
                <w:tcPr>
                  <w:tcW w:w="507" w:type="dxa"/>
                  <w:vAlign w:val="center"/>
                </w:tcPr>
                <w:p w14:paraId="7FEAE0FD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Al</w:t>
                  </w:r>
                </w:p>
              </w:tc>
              <w:tc>
                <w:tcPr>
                  <w:tcW w:w="507" w:type="dxa"/>
                  <w:vAlign w:val="center"/>
                </w:tcPr>
                <w:p w14:paraId="70C63A26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Ce</w:t>
                  </w:r>
                </w:p>
              </w:tc>
              <w:tc>
                <w:tcPr>
                  <w:tcW w:w="913" w:type="dxa"/>
                  <w:vAlign w:val="center"/>
                </w:tcPr>
                <w:p w14:paraId="7FB1C7E6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Other</w:t>
                  </w:r>
                </w:p>
              </w:tc>
            </w:tr>
            <w:tr w:rsidR="002F69E5" w:rsidRPr="00EF0745" w14:paraId="593A2473" w14:textId="77777777" w:rsidTr="002F69E5">
              <w:trPr>
                <w:trHeight w:val="349"/>
              </w:trPr>
              <w:tc>
                <w:tcPr>
                  <w:tcW w:w="201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3EB4EB5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790" w:type="dxa"/>
                  <w:tcBorders>
                    <w:bottom w:val="single" w:sz="4" w:space="0" w:color="auto"/>
                  </w:tcBorders>
                  <w:vAlign w:val="center"/>
                </w:tcPr>
                <w:p w14:paraId="753733F1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507" w:type="dxa"/>
                  <w:tcBorders>
                    <w:bottom w:val="single" w:sz="4" w:space="0" w:color="auto"/>
                  </w:tcBorders>
                  <w:vAlign w:val="center"/>
                </w:tcPr>
                <w:p w14:paraId="61D09B9C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507" w:type="dxa"/>
                  <w:tcBorders>
                    <w:bottom w:val="single" w:sz="4" w:space="0" w:color="auto"/>
                  </w:tcBorders>
                  <w:vAlign w:val="center"/>
                </w:tcPr>
                <w:p w14:paraId="1AEEA1A4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507" w:type="dxa"/>
                  <w:tcBorders>
                    <w:bottom w:val="single" w:sz="4" w:space="0" w:color="auto"/>
                  </w:tcBorders>
                  <w:vAlign w:val="center"/>
                </w:tcPr>
                <w:p w14:paraId="4FBBCE9E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bottom w:val="single" w:sz="4" w:space="0" w:color="auto"/>
                  </w:tcBorders>
                  <w:vAlign w:val="center"/>
                </w:tcPr>
                <w:p w14:paraId="72F26C85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2F69E5" w:rsidRPr="00EF0745" w14:paraId="1E8E6B8F" w14:textId="77777777" w:rsidTr="002F69E5">
              <w:trPr>
                <w:trHeight w:val="321"/>
              </w:trPr>
              <w:tc>
                <w:tcPr>
                  <w:tcW w:w="5235" w:type="dxa"/>
                  <w:gridSpan w:val="6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6952C9E" w14:textId="77777777" w:rsidR="002F69E5" w:rsidRPr="00EF0745" w:rsidRDefault="002F69E5" w:rsidP="002F69E5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If other, please specify</w:t>
                  </w: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:</w:t>
                  </w:r>
                </w:p>
                <w:p w14:paraId="43DD5EE6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0FBEE5D2" w14:textId="22DC9049" w:rsidR="003D2F17" w:rsidRPr="001979DC" w:rsidRDefault="003D2F17" w:rsidP="00772A18">
            <w:pPr>
              <w:spacing w:before="16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72A18" w:rsidRPr="00887D8E" w14:paraId="7B87E95A" w14:textId="77777777" w:rsidTr="00760439">
        <w:trPr>
          <w:trHeight w:val="1374"/>
        </w:trPr>
        <w:tc>
          <w:tcPr>
            <w:tcW w:w="10910" w:type="dxa"/>
            <w:gridSpan w:val="4"/>
            <w:tcBorders>
              <w:top w:val="nil"/>
            </w:tcBorders>
          </w:tcPr>
          <w:tbl>
            <w:tblPr>
              <w:tblStyle w:val="TableGrid"/>
              <w:tblpPr w:leftFromText="180" w:rightFromText="180" w:vertAnchor="text" w:horzAnchor="margin" w:tblpY="10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709"/>
              <w:gridCol w:w="851"/>
            </w:tblGrid>
            <w:tr w:rsidR="00772A18" w:rsidRPr="00EF0745" w14:paraId="46834F7F" w14:textId="77777777" w:rsidTr="002C0366">
              <w:trPr>
                <w:trHeight w:val="305"/>
              </w:trPr>
              <w:tc>
                <w:tcPr>
                  <w:tcW w:w="3964" w:type="dxa"/>
                  <w:vMerge w:val="restart"/>
                  <w:vAlign w:val="center"/>
                </w:tcPr>
                <w:p w14:paraId="06C8FA55" w14:textId="0B9016F7" w:rsidR="00772A18" w:rsidRPr="00EF0745" w:rsidRDefault="00772A18" w:rsidP="003D2F1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Does </w:t>
                  </w:r>
                  <w:r w:rsidR="002C0366">
                    <w:rPr>
                      <w:rFonts w:ascii="Times New Roman" w:hAnsi="Times New Roman" w:cs="Times New Roman"/>
                      <w:bCs/>
                      <w:lang w:val="en-US"/>
                    </w:rPr>
                    <w:t>the sample</w:t>
                  </w: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contain organic </w:t>
                  </w: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solvent</w:t>
                  </w: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?</w:t>
                  </w:r>
                </w:p>
              </w:tc>
              <w:tc>
                <w:tcPr>
                  <w:tcW w:w="709" w:type="dxa"/>
                  <w:vAlign w:val="center"/>
                </w:tcPr>
                <w:p w14:paraId="673844FA" w14:textId="77777777" w:rsidR="00772A18" w:rsidRPr="00EF0745" w:rsidRDefault="00772A18" w:rsidP="003D2F1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74BB0A33" w14:textId="77777777" w:rsidR="00772A18" w:rsidRPr="00EF0745" w:rsidRDefault="00772A18" w:rsidP="003D2F1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No</w:t>
                  </w:r>
                </w:p>
              </w:tc>
            </w:tr>
            <w:tr w:rsidR="00772A18" w:rsidRPr="00EF0745" w14:paraId="4758B89D" w14:textId="77777777" w:rsidTr="002C0366">
              <w:trPr>
                <w:trHeight w:val="305"/>
              </w:trPr>
              <w:tc>
                <w:tcPr>
                  <w:tcW w:w="396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368D967A" w14:textId="77777777" w:rsidR="00772A18" w:rsidRPr="00EF0745" w:rsidRDefault="00772A18" w:rsidP="003D2F1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14:paraId="70D289E7" w14:textId="77777777" w:rsidR="00772A18" w:rsidRPr="00EF0745" w:rsidRDefault="00772A18" w:rsidP="003D2F1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58015CFA" w14:textId="77777777" w:rsidR="00772A18" w:rsidRPr="00EF0745" w:rsidRDefault="00772A18" w:rsidP="003D2F1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772A18" w:rsidRPr="00EF0745" w14:paraId="2A061C79" w14:textId="77777777" w:rsidTr="002C0366">
              <w:trPr>
                <w:trHeight w:val="305"/>
              </w:trPr>
              <w:tc>
                <w:tcPr>
                  <w:tcW w:w="5524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31AF380D" w14:textId="77777777" w:rsidR="00772A18" w:rsidRPr="00EF0745" w:rsidRDefault="00772A18" w:rsidP="003D2F17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If other, please specify</w:t>
                  </w: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:</w:t>
                  </w:r>
                </w:p>
              </w:tc>
            </w:tr>
          </w:tbl>
          <w:p w14:paraId="477F07F4" w14:textId="77777777" w:rsidR="00772A18" w:rsidRPr="00EF0745" w:rsidRDefault="00772A18" w:rsidP="003D2F17">
            <w:pPr>
              <w:spacing w:after="100" w:afterAutospacing="1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FD362F3" w14:textId="77777777" w:rsidR="00772A18" w:rsidRPr="00EF0745" w:rsidRDefault="00772A18" w:rsidP="003D2F17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3595D" w:rsidRPr="00887D8E" w14:paraId="0E222408" w14:textId="77777777" w:rsidTr="00760439">
        <w:trPr>
          <w:trHeight w:val="510"/>
        </w:trPr>
        <w:tc>
          <w:tcPr>
            <w:tcW w:w="9067" w:type="dxa"/>
            <w:gridSpan w:val="2"/>
            <w:vAlign w:val="center"/>
          </w:tcPr>
          <w:p w14:paraId="73722D45" w14:textId="77777777" w:rsidR="00D3595D" w:rsidRPr="00EF0745" w:rsidRDefault="00D3595D" w:rsidP="003D2F17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85118">
              <w:rPr>
                <w:rFonts w:ascii="Times New Roman" w:hAnsi="Times New Roman" w:cs="Times New Roman"/>
                <w:bCs/>
                <w:lang w:val="en-US"/>
              </w:rPr>
              <w:t>Sample declaration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785118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</w:p>
        </w:tc>
        <w:tc>
          <w:tcPr>
            <w:tcW w:w="921" w:type="dxa"/>
            <w:vAlign w:val="center"/>
          </w:tcPr>
          <w:p w14:paraId="19F21F2D" w14:textId="546C0324" w:rsidR="00D3595D" w:rsidRPr="00EF0745" w:rsidRDefault="00D3595D" w:rsidP="00D359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YES</w:t>
            </w:r>
          </w:p>
        </w:tc>
        <w:tc>
          <w:tcPr>
            <w:tcW w:w="922" w:type="dxa"/>
            <w:vAlign w:val="center"/>
          </w:tcPr>
          <w:p w14:paraId="2810232C" w14:textId="6AE18057" w:rsidR="00D3595D" w:rsidRPr="00EF0745" w:rsidRDefault="00D3595D" w:rsidP="00D359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</w:tr>
      <w:tr w:rsidR="00D3595D" w:rsidRPr="00887D8E" w14:paraId="0CCE1265" w14:textId="77777777" w:rsidTr="00760439">
        <w:trPr>
          <w:trHeight w:val="510"/>
        </w:trPr>
        <w:tc>
          <w:tcPr>
            <w:tcW w:w="9067" w:type="dxa"/>
            <w:gridSpan w:val="2"/>
            <w:vAlign w:val="center"/>
          </w:tcPr>
          <w:p w14:paraId="75E6CE99" w14:textId="32884D2A" w:rsidR="00D3595D" w:rsidRPr="00785118" w:rsidRDefault="00D3595D" w:rsidP="00D3595D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Is there any safety information we need to know about the sample/s?</w:t>
            </w:r>
          </w:p>
        </w:tc>
        <w:tc>
          <w:tcPr>
            <w:tcW w:w="921" w:type="dxa"/>
            <w:vAlign w:val="center"/>
          </w:tcPr>
          <w:p w14:paraId="12F25F89" w14:textId="77777777" w:rsidR="00D3595D" w:rsidRPr="00785118" w:rsidRDefault="00D3595D" w:rsidP="00D3595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22" w:type="dxa"/>
            <w:vAlign w:val="center"/>
          </w:tcPr>
          <w:p w14:paraId="10E06D4E" w14:textId="33EC7FDF" w:rsidR="00D3595D" w:rsidRPr="00785118" w:rsidRDefault="00D3595D" w:rsidP="00D3595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D3595D" w:rsidRPr="00887D8E" w14:paraId="359CBCB3" w14:textId="77777777" w:rsidTr="00760439">
        <w:trPr>
          <w:trHeight w:val="510"/>
        </w:trPr>
        <w:tc>
          <w:tcPr>
            <w:tcW w:w="9067" w:type="dxa"/>
            <w:gridSpan w:val="2"/>
            <w:vAlign w:val="center"/>
          </w:tcPr>
          <w:p w14:paraId="639CEF8F" w14:textId="32051FF9" w:rsidR="00D3595D" w:rsidRPr="00785118" w:rsidRDefault="00D3595D" w:rsidP="00D3595D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Have you declared all the information about your sample/s?</w:t>
            </w:r>
          </w:p>
        </w:tc>
        <w:tc>
          <w:tcPr>
            <w:tcW w:w="921" w:type="dxa"/>
            <w:vAlign w:val="center"/>
          </w:tcPr>
          <w:p w14:paraId="1F12EBCB" w14:textId="77777777" w:rsidR="00D3595D" w:rsidRPr="00785118" w:rsidRDefault="00D3595D" w:rsidP="00D3595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22" w:type="dxa"/>
            <w:vAlign w:val="center"/>
          </w:tcPr>
          <w:p w14:paraId="58A463FD" w14:textId="25573EDA" w:rsidR="00D3595D" w:rsidRPr="00785118" w:rsidRDefault="00D3595D" w:rsidP="00D3595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371D39B9" w14:textId="2F6E8F8B" w:rsidR="004913D6" w:rsidRDefault="004913D6"/>
    <w:p w14:paraId="5E0CDB8A" w14:textId="77777777" w:rsidR="001C7569" w:rsidRDefault="001C7569"/>
    <w:p w14:paraId="2BD7D8A1" w14:textId="77777777" w:rsidR="001C7569" w:rsidRDefault="001C7569"/>
    <w:tbl>
      <w:tblPr>
        <w:tblpPr w:leftFromText="180" w:rightFromText="180" w:vertAnchor="text" w:horzAnchor="margin" w:tblpXSpec="center" w:tblpY="-251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5562"/>
      </w:tblGrid>
      <w:tr w:rsidR="001C7569" w:rsidRPr="002F6C60" w14:paraId="68B1F4C6" w14:textId="77777777" w:rsidTr="00DE416A">
        <w:trPr>
          <w:trHeight w:val="383"/>
        </w:trPr>
        <w:tc>
          <w:tcPr>
            <w:tcW w:w="11227" w:type="dxa"/>
            <w:gridSpan w:val="2"/>
            <w:shd w:val="clear" w:color="auto" w:fill="BFBFBF" w:themeFill="background1" w:themeFillShade="BF"/>
            <w:vAlign w:val="center"/>
          </w:tcPr>
          <w:p w14:paraId="74D69F80" w14:textId="77777777" w:rsidR="001C7569" w:rsidRPr="002F6C60" w:rsidRDefault="001C7569" w:rsidP="00DE416A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Analysis</w:t>
            </w: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Information</w:t>
            </w:r>
          </w:p>
        </w:tc>
      </w:tr>
      <w:tr w:rsidR="001C7569" w:rsidRPr="00671F67" w14:paraId="18C11C4A" w14:textId="77777777" w:rsidTr="00DE416A">
        <w:trPr>
          <w:trHeight w:val="3380"/>
        </w:trPr>
        <w:tc>
          <w:tcPr>
            <w:tcW w:w="5665" w:type="dxa"/>
          </w:tcPr>
          <w:p w14:paraId="0E0832C3" w14:textId="77777777" w:rsidR="001C7569" w:rsidRPr="003E45DF" w:rsidRDefault="001C7569" w:rsidP="00DE416A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Please specify which elements </w:t>
            </w:r>
            <w:proofErr w:type="gramStart"/>
            <w:r w:rsidRPr="003E45DF">
              <w:rPr>
                <w:rFonts w:ascii="Times New Roman" w:hAnsi="Times New Roman" w:cs="Times New Roman"/>
                <w:bCs/>
                <w:lang w:val="en-US"/>
              </w:rPr>
              <w:t>to</w:t>
            </w:r>
            <w:proofErr w:type="gramEnd"/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 be analyzed: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1"/>
              <w:gridCol w:w="1422"/>
              <w:gridCol w:w="1128"/>
              <w:gridCol w:w="1429"/>
            </w:tblGrid>
            <w:tr w:rsidR="001C7569" w14:paraId="20B3130D" w14:textId="77777777" w:rsidTr="00DE416A">
              <w:tc>
                <w:tcPr>
                  <w:tcW w:w="1131" w:type="dxa"/>
                </w:tcPr>
                <w:p w14:paraId="6B902CB8" w14:textId="77777777" w:rsidR="001C7569" w:rsidRPr="00822F13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Element</w:t>
                  </w:r>
                </w:p>
              </w:tc>
              <w:tc>
                <w:tcPr>
                  <w:tcW w:w="1422" w:type="dxa"/>
                </w:tcPr>
                <w:p w14:paraId="15106C6F" w14:textId="5EDE921F" w:rsidR="001C7569" w:rsidRPr="00822F13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Conc. 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wt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%</w:t>
                  </w: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)</w:t>
                  </w:r>
                </w:p>
              </w:tc>
              <w:tc>
                <w:tcPr>
                  <w:tcW w:w="1128" w:type="dxa"/>
                </w:tcPr>
                <w:p w14:paraId="321C8CDB" w14:textId="77777777" w:rsidR="001C7569" w:rsidRPr="00822F13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Element </w:t>
                  </w:r>
                </w:p>
              </w:tc>
              <w:tc>
                <w:tcPr>
                  <w:tcW w:w="1429" w:type="dxa"/>
                </w:tcPr>
                <w:p w14:paraId="0C547FAF" w14:textId="6CFB6A99" w:rsidR="001C7569" w:rsidRPr="00822F13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Conc. 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wt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%</w:t>
                  </w: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)</w:t>
                  </w:r>
                </w:p>
              </w:tc>
            </w:tr>
            <w:tr w:rsidR="001C7569" w14:paraId="28BBD14D" w14:textId="77777777" w:rsidTr="00DE416A">
              <w:tc>
                <w:tcPr>
                  <w:tcW w:w="1131" w:type="dxa"/>
                </w:tcPr>
                <w:p w14:paraId="10EE8F3A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2AF94BB6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38DA3BF7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273B4B13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310F1F6A" w14:textId="77777777" w:rsidTr="00DE416A">
              <w:tc>
                <w:tcPr>
                  <w:tcW w:w="1131" w:type="dxa"/>
                </w:tcPr>
                <w:p w14:paraId="48592FB1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20878666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0A3BBC84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30BBD60B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05274030" w14:textId="77777777" w:rsidTr="00DE416A">
              <w:tc>
                <w:tcPr>
                  <w:tcW w:w="1131" w:type="dxa"/>
                </w:tcPr>
                <w:p w14:paraId="2C3500EC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871284B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78236E74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0251549A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3C5D208A" w14:textId="77777777" w:rsidTr="00DE416A">
              <w:tc>
                <w:tcPr>
                  <w:tcW w:w="1131" w:type="dxa"/>
                </w:tcPr>
                <w:p w14:paraId="4DD6134F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28AF8C11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719D3294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36AA3FC4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7298AD92" w14:textId="77777777" w:rsidTr="00DE416A">
              <w:tc>
                <w:tcPr>
                  <w:tcW w:w="1131" w:type="dxa"/>
                </w:tcPr>
                <w:p w14:paraId="5BB61BE8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745981F3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28DB2BFC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7B331AD1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449117A8" w14:textId="77777777" w:rsidTr="00DE416A">
              <w:tc>
                <w:tcPr>
                  <w:tcW w:w="1131" w:type="dxa"/>
                </w:tcPr>
                <w:p w14:paraId="6647BEBC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696D2682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1B6B3EDE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7C5784DD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0D456E29" w14:textId="77777777" w:rsidR="001C7569" w:rsidRPr="00822F13" w:rsidRDefault="001C7569" w:rsidP="00DE416A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22F13">
              <w:rPr>
                <w:rFonts w:ascii="Times New Roman" w:hAnsi="Times New Roman" w:cs="Times New Roman"/>
                <w:bCs/>
                <w:lang w:val="en-US"/>
              </w:rPr>
              <w:t xml:space="preserve">What other elements are in your samples that are not for analysis? </w:t>
            </w:r>
          </w:p>
          <w:p w14:paraId="3B9FE47A" w14:textId="77777777" w:rsidR="001C7569" w:rsidRPr="00E24A74" w:rsidRDefault="001C7569" w:rsidP="00DE416A">
            <w:pPr>
              <w:tabs>
                <w:tab w:val="left" w:pos="4044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2" w:type="dxa"/>
          </w:tcPr>
          <w:p w14:paraId="000CDE09" w14:textId="441EBB86" w:rsidR="001C7569" w:rsidRPr="003E45DF" w:rsidRDefault="001C7569" w:rsidP="00DE416A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Are </w:t>
            </w:r>
            <w:r w:rsidR="00126B18">
              <w:rPr>
                <w:rFonts w:ascii="Times New Roman" w:hAnsi="Times New Roman" w:cs="Times New Roman"/>
                <w:bCs/>
                <w:lang w:val="en-US"/>
              </w:rPr>
              <w:t xml:space="preserve">the </w:t>
            </w:r>
            <w:r w:rsidRPr="003E45DF">
              <w:rPr>
                <w:rFonts w:ascii="Times New Roman" w:hAnsi="Times New Roman" w:cs="Times New Roman"/>
                <w:bCs/>
                <w:lang w:val="en-US"/>
              </w:rPr>
              <w:t>elements different for each sample? (</w:t>
            </w:r>
            <w:r w:rsidRPr="003E45D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  <w:r w:rsidRPr="003E45DF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1471"/>
            </w:tblGrid>
            <w:tr w:rsidR="001C7569" w14:paraId="208C3EC5" w14:textId="77777777" w:rsidTr="00DE416A">
              <w:trPr>
                <w:trHeight w:val="103"/>
              </w:trPr>
              <w:tc>
                <w:tcPr>
                  <w:tcW w:w="1471" w:type="dxa"/>
                </w:tcPr>
                <w:p w14:paraId="08AEBE37" w14:textId="77777777" w:rsidR="001C7569" w:rsidRDefault="001C7569" w:rsidP="00F51CDF">
                  <w:pPr>
                    <w:framePr w:hSpace="180" w:wrap="around" w:vAnchor="text" w:hAnchor="margin" w:xAlign="center" w:y="-251"/>
                    <w:ind w:right="-4867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Yes</w:t>
                  </w:r>
                </w:p>
              </w:tc>
              <w:tc>
                <w:tcPr>
                  <w:tcW w:w="1471" w:type="dxa"/>
                </w:tcPr>
                <w:p w14:paraId="32C3E746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No</w:t>
                  </w:r>
                </w:p>
              </w:tc>
            </w:tr>
            <w:tr w:rsidR="001C7569" w14:paraId="51CE2EFF" w14:textId="77777777" w:rsidTr="00DE416A">
              <w:trPr>
                <w:trHeight w:val="103"/>
              </w:trPr>
              <w:tc>
                <w:tcPr>
                  <w:tcW w:w="1471" w:type="dxa"/>
                </w:tcPr>
                <w:p w14:paraId="3F50C0C4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  <w:tc>
                <w:tcPr>
                  <w:tcW w:w="1471" w:type="dxa"/>
                </w:tcPr>
                <w:p w14:paraId="17FFF7B2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</w:tbl>
          <w:p w14:paraId="6DEDC37A" w14:textId="77777777" w:rsidR="001C7569" w:rsidRPr="003E45DF" w:rsidRDefault="001C7569" w:rsidP="00DE416A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If yes, please </w:t>
            </w:r>
            <w:proofErr w:type="gramStart"/>
            <w:r w:rsidRPr="003E45DF">
              <w:rPr>
                <w:rFonts w:ascii="Times New Roman" w:hAnsi="Times New Roman" w:cs="Times New Roman"/>
                <w:bCs/>
                <w:lang w:val="en-US"/>
              </w:rPr>
              <w:t>specify</w:t>
            </w:r>
            <w:proofErr w:type="gramEnd"/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 in the table below: </w:t>
            </w:r>
          </w:p>
          <w:tbl>
            <w:tblPr>
              <w:tblStyle w:val="TableGrid"/>
              <w:tblpPr w:leftFromText="180" w:rightFromText="180" w:vertAnchor="text" w:horzAnchor="margin" w:tblpY="3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0"/>
              <w:gridCol w:w="1810"/>
            </w:tblGrid>
            <w:tr w:rsidR="001C7569" w14:paraId="0988A39E" w14:textId="77777777" w:rsidTr="00DE416A">
              <w:trPr>
                <w:trHeight w:val="286"/>
              </w:trPr>
              <w:tc>
                <w:tcPr>
                  <w:tcW w:w="1810" w:type="dxa"/>
                </w:tcPr>
                <w:p w14:paraId="55710D2A" w14:textId="77777777" w:rsidR="001C7569" w:rsidRPr="00E24A74" w:rsidRDefault="001C7569" w:rsidP="00DE416A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4A74">
                    <w:rPr>
                      <w:rFonts w:ascii="Times New Roman" w:hAnsi="Times New Roman" w:cs="Times New Roman"/>
                      <w:b/>
                      <w:lang w:val="en-US"/>
                    </w:rPr>
                    <w:t>Sample Name</w:t>
                  </w:r>
                </w:p>
              </w:tc>
              <w:tc>
                <w:tcPr>
                  <w:tcW w:w="1810" w:type="dxa"/>
                </w:tcPr>
                <w:p w14:paraId="6D12E92F" w14:textId="77777777" w:rsidR="001C7569" w:rsidRPr="00E24A74" w:rsidRDefault="001C7569" w:rsidP="00DE416A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4A74">
                    <w:rPr>
                      <w:rFonts w:ascii="Times New Roman" w:hAnsi="Times New Roman" w:cs="Times New Roman"/>
                      <w:b/>
                      <w:lang w:val="en-US"/>
                    </w:rPr>
                    <w:t>Elements</w:t>
                  </w:r>
                </w:p>
              </w:tc>
            </w:tr>
            <w:tr w:rsidR="001C7569" w14:paraId="1D410681" w14:textId="77777777" w:rsidTr="00DE416A">
              <w:trPr>
                <w:trHeight w:val="286"/>
              </w:trPr>
              <w:tc>
                <w:tcPr>
                  <w:tcW w:w="1810" w:type="dxa"/>
                </w:tcPr>
                <w:p w14:paraId="59F99B78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57CE37D7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22629AE4" w14:textId="77777777" w:rsidTr="00DE416A">
              <w:trPr>
                <w:trHeight w:val="296"/>
              </w:trPr>
              <w:tc>
                <w:tcPr>
                  <w:tcW w:w="1810" w:type="dxa"/>
                </w:tcPr>
                <w:p w14:paraId="62A33CB5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2B5CCE49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1A735E99" w14:textId="77777777" w:rsidTr="00DE416A">
              <w:trPr>
                <w:trHeight w:val="286"/>
              </w:trPr>
              <w:tc>
                <w:tcPr>
                  <w:tcW w:w="1810" w:type="dxa"/>
                </w:tcPr>
                <w:p w14:paraId="3BDCE489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24382F18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30A0A5F5" w14:textId="77777777" w:rsidTr="00DE416A">
              <w:trPr>
                <w:trHeight w:val="286"/>
              </w:trPr>
              <w:tc>
                <w:tcPr>
                  <w:tcW w:w="1810" w:type="dxa"/>
                </w:tcPr>
                <w:p w14:paraId="5700D3DF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55CCE601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72C3F2E4" w14:textId="77777777" w:rsidTr="00DE416A">
              <w:trPr>
                <w:trHeight w:val="286"/>
              </w:trPr>
              <w:tc>
                <w:tcPr>
                  <w:tcW w:w="1810" w:type="dxa"/>
                </w:tcPr>
                <w:p w14:paraId="1E0B6992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36DDB70B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624A031F" w14:textId="77777777" w:rsidR="001C7569" w:rsidRPr="003E45DF" w:rsidRDefault="001C7569" w:rsidP="00DE416A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C66A47D" w14:textId="77777777" w:rsidR="001C7569" w:rsidRPr="00E24A74" w:rsidRDefault="001C7569" w:rsidP="00DE416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7569" w:rsidRPr="00671F67" w14:paraId="0464FF41" w14:textId="19DC4C66" w:rsidTr="001C7569">
        <w:trPr>
          <w:trHeight w:val="2606"/>
        </w:trPr>
        <w:tc>
          <w:tcPr>
            <w:tcW w:w="5665" w:type="dxa"/>
            <w:tcBorders>
              <w:bottom w:val="single" w:sz="4" w:space="0" w:color="auto"/>
            </w:tcBorders>
          </w:tcPr>
          <w:p w14:paraId="19E8EE98" w14:textId="1F6872DE" w:rsidR="001C7569" w:rsidRPr="003E45DF" w:rsidRDefault="001C7569" w:rsidP="001C7569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bCs/>
                <w:lang w:val="en-US"/>
              </w:rPr>
              <w:t>digestion</w:t>
            </w: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methods </w:t>
            </w:r>
            <w:r w:rsidRPr="003E45DF">
              <w:rPr>
                <w:rFonts w:ascii="Times New Roman" w:hAnsi="Times New Roman" w:cs="Times New Roman"/>
                <w:bCs/>
                <w:lang w:val="en-US"/>
              </w:rPr>
              <w:t>different for each sample? (</w:t>
            </w:r>
            <w:r w:rsidRPr="003E45D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  <w:r w:rsidRPr="003E45DF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1471"/>
            </w:tblGrid>
            <w:tr w:rsidR="001C7569" w14:paraId="2B6074E5" w14:textId="77777777" w:rsidTr="00DE416A">
              <w:trPr>
                <w:trHeight w:val="103"/>
              </w:trPr>
              <w:tc>
                <w:tcPr>
                  <w:tcW w:w="1471" w:type="dxa"/>
                </w:tcPr>
                <w:p w14:paraId="18160514" w14:textId="77777777" w:rsidR="001C7569" w:rsidRDefault="001C7569" w:rsidP="00F51CDF">
                  <w:pPr>
                    <w:framePr w:hSpace="180" w:wrap="around" w:vAnchor="text" w:hAnchor="margin" w:xAlign="center" w:y="-251"/>
                    <w:ind w:right="-4867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Yes</w:t>
                  </w:r>
                </w:p>
              </w:tc>
              <w:tc>
                <w:tcPr>
                  <w:tcW w:w="1471" w:type="dxa"/>
                </w:tcPr>
                <w:p w14:paraId="1FCD8B29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No</w:t>
                  </w:r>
                </w:p>
              </w:tc>
            </w:tr>
            <w:tr w:rsidR="001C7569" w14:paraId="7E119858" w14:textId="77777777" w:rsidTr="00DE416A">
              <w:trPr>
                <w:trHeight w:val="103"/>
              </w:trPr>
              <w:tc>
                <w:tcPr>
                  <w:tcW w:w="1471" w:type="dxa"/>
                </w:tcPr>
                <w:p w14:paraId="2E71363B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  <w:tc>
                <w:tcPr>
                  <w:tcW w:w="1471" w:type="dxa"/>
                </w:tcPr>
                <w:p w14:paraId="483A4263" w14:textId="77777777" w:rsidR="001C7569" w:rsidRDefault="001C7569" w:rsidP="00F51CDF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</w:tbl>
          <w:p w14:paraId="67AB3CBC" w14:textId="6FEB4D5D" w:rsidR="001C7569" w:rsidRPr="003E45DF" w:rsidRDefault="001C7569" w:rsidP="001C7569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9D70E9">
              <w:rPr>
                <w:rFonts w:ascii="Times New Roman" w:hAnsi="Times New Roman" w:cs="Times New Roman"/>
                <w:bCs/>
                <w:lang w:val="en-US"/>
              </w:rPr>
              <w:t>If yes, please specify in the</w:t>
            </w:r>
            <w:r w:rsidR="00126B18" w:rsidRPr="009D70E9">
              <w:rPr>
                <w:rFonts w:ascii="Times New Roman" w:hAnsi="Times New Roman" w:cs="Times New Roman"/>
                <w:bCs/>
                <w:lang w:val="en-US"/>
              </w:rPr>
              <w:t xml:space="preserve"> ‘digestion method’</w:t>
            </w:r>
            <w:r w:rsidRPr="009D70E9">
              <w:rPr>
                <w:rFonts w:ascii="Times New Roman" w:hAnsi="Times New Roman" w:cs="Times New Roman"/>
                <w:bCs/>
                <w:lang w:val="en-US"/>
              </w:rPr>
              <w:t xml:space="preserve"> table</w:t>
            </w: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14:paraId="467B547C" w14:textId="77777777" w:rsidR="001C7569" w:rsidRDefault="001C7569" w:rsidP="00DE416A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63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0"/>
              <w:gridCol w:w="3430"/>
            </w:tblGrid>
            <w:tr w:rsidR="001C7569" w14:paraId="2C349890" w14:textId="77777777" w:rsidTr="002C0366">
              <w:trPr>
                <w:trHeight w:val="286"/>
              </w:trPr>
              <w:tc>
                <w:tcPr>
                  <w:tcW w:w="1810" w:type="dxa"/>
                </w:tcPr>
                <w:p w14:paraId="567E1934" w14:textId="77777777" w:rsidR="001C7569" w:rsidRPr="00E24A74" w:rsidRDefault="001C7569" w:rsidP="001C7569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4A74">
                    <w:rPr>
                      <w:rFonts w:ascii="Times New Roman" w:hAnsi="Times New Roman" w:cs="Times New Roman"/>
                      <w:b/>
                      <w:lang w:val="en-US"/>
                    </w:rPr>
                    <w:t>Sample Name</w:t>
                  </w:r>
                </w:p>
              </w:tc>
              <w:tc>
                <w:tcPr>
                  <w:tcW w:w="3430" w:type="dxa"/>
                </w:tcPr>
                <w:p w14:paraId="3E99C558" w14:textId="5A37C27D" w:rsidR="001C7569" w:rsidRPr="00E24A74" w:rsidRDefault="001C7569" w:rsidP="001C7569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Digestion method</w:t>
                  </w:r>
                </w:p>
              </w:tc>
            </w:tr>
            <w:tr w:rsidR="001C7569" w14:paraId="35D193A3" w14:textId="77777777" w:rsidTr="002C0366">
              <w:trPr>
                <w:trHeight w:val="286"/>
              </w:trPr>
              <w:tc>
                <w:tcPr>
                  <w:tcW w:w="1810" w:type="dxa"/>
                </w:tcPr>
                <w:p w14:paraId="78CD8CBF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3430" w:type="dxa"/>
                </w:tcPr>
                <w:p w14:paraId="009D83AF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34DEEE3E" w14:textId="77777777" w:rsidTr="002C0366">
              <w:trPr>
                <w:trHeight w:val="296"/>
              </w:trPr>
              <w:tc>
                <w:tcPr>
                  <w:tcW w:w="1810" w:type="dxa"/>
                </w:tcPr>
                <w:p w14:paraId="44199D7F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3430" w:type="dxa"/>
                </w:tcPr>
                <w:p w14:paraId="25BBE8CE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1651551A" w14:textId="77777777" w:rsidTr="002C0366">
              <w:trPr>
                <w:trHeight w:val="286"/>
              </w:trPr>
              <w:tc>
                <w:tcPr>
                  <w:tcW w:w="1810" w:type="dxa"/>
                </w:tcPr>
                <w:p w14:paraId="67669E55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3430" w:type="dxa"/>
                </w:tcPr>
                <w:p w14:paraId="66D50C9A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76170324" w14:textId="77777777" w:rsidTr="002C0366">
              <w:trPr>
                <w:trHeight w:val="286"/>
              </w:trPr>
              <w:tc>
                <w:tcPr>
                  <w:tcW w:w="1810" w:type="dxa"/>
                </w:tcPr>
                <w:p w14:paraId="493A822A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3430" w:type="dxa"/>
                </w:tcPr>
                <w:p w14:paraId="64A0562E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0066A405" w14:textId="77777777" w:rsidTr="002C0366">
              <w:trPr>
                <w:trHeight w:val="286"/>
              </w:trPr>
              <w:tc>
                <w:tcPr>
                  <w:tcW w:w="1810" w:type="dxa"/>
                </w:tcPr>
                <w:p w14:paraId="6BE07383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3430" w:type="dxa"/>
                </w:tcPr>
                <w:p w14:paraId="1CBC571D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336BAB1D" w14:textId="40AE951C" w:rsidR="001C7569" w:rsidRPr="001C7569" w:rsidRDefault="001C7569" w:rsidP="00DE416A">
            <w:pPr>
              <w:spacing w:before="16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C7569">
              <w:rPr>
                <w:rFonts w:ascii="Times New Roman" w:hAnsi="Times New Roman" w:cs="Times New Roman"/>
                <w:b/>
                <w:lang w:val="en-US"/>
              </w:rPr>
              <w:t>Digestion method</w:t>
            </w:r>
          </w:p>
        </w:tc>
      </w:tr>
      <w:tr w:rsidR="001C7569" w:rsidRPr="00671F67" w14:paraId="27465475" w14:textId="77777777" w:rsidTr="00DE416A">
        <w:trPr>
          <w:trHeight w:val="1190"/>
        </w:trPr>
        <w:tc>
          <w:tcPr>
            <w:tcW w:w="11227" w:type="dxa"/>
            <w:gridSpan w:val="2"/>
            <w:tcBorders>
              <w:bottom w:val="single" w:sz="4" w:space="0" w:color="auto"/>
            </w:tcBorders>
          </w:tcPr>
          <w:p w14:paraId="4367044C" w14:textId="77777777" w:rsidR="001C7569" w:rsidRDefault="001C7569" w:rsidP="00DE416A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How do you wish for us to report your results (Indicate</w:t>
            </w:r>
            <w:r w:rsidRPr="00E24A74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with X</w:t>
            </w:r>
            <w:r>
              <w:rPr>
                <w:rFonts w:ascii="Times New Roman" w:hAnsi="Times New Roman" w:cs="Times New Roman"/>
                <w:bCs/>
                <w:lang w:val="en-US"/>
              </w:rPr>
              <w:t>)?</w:t>
            </w:r>
          </w:p>
          <w:tbl>
            <w:tblPr>
              <w:tblStyle w:val="TableGrid"/>
              <w:tblpPr w:leftFromText="180" w:rightFromText="180" w:vertAnchor="text" w:horzAnchor="margin" w:tblpY="-5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732"/>
            </w:tblGrid>
            <w:tr w:rsidR="001C7569" w14:paraId="4973F484" w14:textId="77777777" w:rsidTr="00DE416A">
              <w:trPr>
                <w:trHeight w:val="269"/>
              </w:trPr>
              <w:tc>
                <w:tcPr>
                  <w:tcW w:w="732" w:type="dxa"/>
                </w:tcPr>
                <w:p w14:paraId="621CA10A" w14:textId="62C8D57C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wt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%</w:t>
                  </w:r>
                </w:p>
              </w:tc>
              <w:tc>
                <w:tcPr>
                  <w:tcW w:w="732" w:type="dxa"/>
                </w:tcPr>
                <w:p w14:paraId="7F5AD6C5" w14:textId="41E32792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µg/g</w:t>
                  </w:r>
                </w:p>
              </w:tc>
            </w:tr>
            <w:tr w:rsidR="001C7569" w14:paraId="48CAC0E9" w14:textId="77777777" w:rsidTr="00DE416A">
              <w:trPr>
                <w:trHeight w:val="191"/>
              </w:trPr>
              <w:tc>
                <w:tcPr>
                  <w:tcW w:w="732" w:type="dxa"/>
                </w:tcPr>
                <w:p w14:paraId="007847E5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732" w:type="dxa"/>
                </w:tcPr>
                <w:p w14:paraId="216ACACD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25577593" w14:textId="77777777" w:rsidR="001C7569" w:rsidRDefault="001C7569" w:rsidP="00DE416A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62306239" w14:textId="77777777" w:rsidR="001C7569" w:rsidRDefault="001C7569"/>
    <w:p w14:paraId="0EDC3E1A" w14:textId="77777777" w:rsidR="001C7569" w:rsidRDefault="001C7569"/>
    <w:p w14:paraId="04B26459" w14:textId="77777777" w:rsidR="001C7569" w:rsidRDefault="001C7569"/>
    <w:p w14:paraId="521AB184" w14:textId="77777777" w:rsidR="001C7569" w:rsidRDefault="001C7569"/>
    <w:p w14:paraId="08EC8F27" w14:textId="77777777" w:rsidR="001C7569" w:rsidRDefault="001C7569"/>
    <w:p w14:paraId="0C5FD442" w14:textId="77777777" w:rsidR="001C7569" w:rsidRDefault="001C7569"/>
    <w:p w14:paraId="72F99AB8" w14:textId="77777777" w:rsidR="001C7569" w:rsidRDefault="001C7569"/>
    <w:p w14:paraId="6F7E03CC" w14:textId="77777777" w:rsidR="001C7569" w:rsidRDefault="001C7569"/>
    <w:p w14:paraId="089FB7E9" w14:textId="77777777" w:rsidR="001C7569" w:rsidRDefault="001C7569"/>
    <w:p w14:paraId="45CC4680" w14:textId="77777777" w:rsidR="001C7569" w:rsidRDefault="001C7569"/>
    <w:p w14:paraId="10BB19BA" w14:textId="77777777" w:rsidR="001C7569" w:rsidRDefault="001C7569"/>
    <w:tbl>
      <w:tblPr>
        <w:tblpPr w:leftFromText="180" w:rightFromText="180" w:vertAnchor="text" w:horzAnchor="margin" w:tblpXSpec="center" w:tblpY="-24"/>
        <w:tblOverlap w:val="never"/>
        <w:tblW w:w="10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4"/>
        <w:gridCol w:w="5434"/>
      </w:tblGrid>
      <w:tr w:rsidR="00F45611" w:rsidRPr="00887D8E" w14:paraId="3BAF9AA6" w14:textId="77777777" w:rsidTr="00F45611">
        <w:trPr>
          <w:trHeight w:val="279"/>
        </w:trPr>
        <w:tc>
          <w:tcPr>
            <w:tcW w:w="10868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B6F662D" w14:textId="2B168AB0" w:rsidR="00F45611" w:rsidRPr="00F45611" w:rsidRDefault="00F45611" w:rsidP="00F4561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TO BE COMPLETED BY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ANALYST/S</w:t>
            </w:r>
          </w:p>
        </w:tc>
      </w:tr>
      <w:tr w:rsidR="00F45611" w:rsidRPr="00887D8E" w14:paraId="7B876E67" w14:textId="77777777" w:rsidTr="00432DC4">
        <w:trPr>
          <w:trHeight w:val="279"/>
        </w:trPr>
        <w:tc>
          <w:tcPr>
            <w:tcW w:w="10868" w:type="dxa"/>
            <w:gridSpan w:val="2"/>
            <w:shd w:val="clear" w:color="auto" w:fill="BFBFBF" w:themeFill="background1" w:themeFillShade="BF"/>
            <w:vAlign w:val="center"/>
          </w:tcPr>
          <w:p w14:paraId="43B46B5C" w14:textId="06C9A1B3" w:rsidR="00F45611" w:rsidRPr="00F45611" w:rsidRDefault="00F45611" w:rsidP="00F45611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56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Start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F456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 Analysis</w:t>
            </w:r>
          </w:p>
        </w:tc>
      </w:tr>
      <w:tr w:rsidR="00F45611" w:rsidRPr="00887D8E" w14:paraId="34D3F90C" w14:textId="77777777" w:rsidTr="00EB0E91">
        <w:trPr>
          <w:trHeight w:val="285"/>
        </w:trPr>
        <w:tc>
          <w:tcPr>
            <w:tcW w:w="10868" w:type="dxa"/>
            <w:gridSpan w:val="2"/>
            <w:vAlign w:val="center"/>
          </w:tcPr>
          <w:p w14:paraId="367EAD88" w14:textId="54DE121F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 xml:space="preserve">Analysis request number: </w:t>
            </w:r>
            <w:r w:rsidRPr="00B15D34">
              <w:rPr>
                <w:rFonts w:ascii="Times New Roman" w:hAnsi="Times New Roman" w:cs="Times New Roman"/>
                <w:b/>
                <w:lang w:val="en-US"/>
              </w:rPr>
              <w:t>RN202</w:t>
            </w:r>
            <w:r w:rsidR="00EA1F3A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B15D34">
              <w:rPr>
                <w:rFonts w:ascii="Times New Roman" w:hAnsi="Times New Roman" w:cs="Times New Roman"/>
                <w:b/>
                <w:lang w:val="en-US"/>
              </w:rPr>
              <w:t>-S</w:t>
            </w:r>
          </w:p>
        </w:tc>
      </w:tr>
      <w:tr w:rsidR="00F45611" w:rsidRPr="00887D8E" w14:paraId="5B73CF07" w14:textId="77777777" w:rsidTr="00DA2ACB">
        <w:trPr>
          <w:trHeight w:val="285"/>
        </w:trPr>
        <w:tc>
          <w:tcPr>
            <w:tcW w:w="10868" w:type="dxa"/>
            <w:gridSpan w:val="2"/>
            <w:vAlign w:val="center"/>
          </w:tcPr>
          <w:p w14:paraId="43061581" w14:textId="77777777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>Request number assigned by:</w:t>
            </w:r>
          </w:p>
        </w:tc>
      </w:tr>
      <w:tr w:rsidR="00F45611" w:rsidRPr="00887D8E" w14:paraId="3EECCC30" w14:textId="77777777" w:rsidTr="00DA2ACB">
        <w:trPr>
          <w:trHeight w:val="285"/>
        </w:trPr>
        <w:tc>
          <w:tcPr>
            <w:tcW w:w="10868" w:type="dxa"/>
            <w:gridSpan w:val="2"/>
            <w:vAlign w:val="center"/>
          </w:tcPr>
          <w:p w14:paraId="04DA1F3B" w14:textId="77777777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>Analyst/s assigned to task:</w:t>
            </w:r>
          </w:p>
        </w:tc>
      </w:tr>
      <w:tr w:rsidR="00F45611" w:rsidRPr="00887D8E" w14:paraId="4FE6C114" w14:textId="77777777" w:rsidTr="00F041CC">
        <w:trPr>
          <w:trHeight w:val="463"/>
        </w:trPr>
        <w:tc>
          <w:tcPr>
            <w:tcW w:w="5434" w:type="dxa"/>
            <w:vAlign w:val="center"/>
          </w:tcPr>
          <w:p w14:paraId="1D3360EA" w14:textId="5553B0A0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>Date sample/s submitted:</w:t>
            </w:r>
          </w:p>
        </w:tc>
        <w:tc>
          <w:tcPr>
            <w:tcW w:w="5434" w:type="dxa"/>
            <w:vAlign w:val="center"/>
          </w:tcPr>
          <w:p w14:paraId="0A328A0D" w14:textId="4BB93EDB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digestion completed:</w:t>
            </w:r>
          </w:p>
        </w:tc>
      </w:tr>
      <w:tr w:rsidR="00F45611" w:rsidRPr="00887D8E" w14:paraId="2CC9E11B" w14:textId="77777777" w:rsidTr="00F041CC">
        <w:trPr>
          <w:trHeight w:val="463"/>
        </w:trPr>
        <w:tc>
          <w:tcPr>
            <w:tcW w:w="5434" w:type="dxa"/>
            <w:vAlign w:val="center"/>
          </w:tcPr>
          <w:p w14:paraId="4408E583" w14:textId="22092EC3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>Date request form submitted:</w:t>
            </w:r>
          </w:p>
        </w:tc>
        <w:tc>
          <w:tcPr>
            <w:tcW w:w="5434" w:type="dxa"/>
            <w:vAlign w:val="center"/>
          </w:tcPr>
          <w:p w14:paraId="36C48909" w14:textId="77D7DF59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 xml:space="preserve">Date analysis started: </w:t>
            </w:r>
          </w:p>
        </w:tc>
      </w:tr>
      <w:tr w:rsidR="00F45611" w:rsidRPr="00887D8E" w14:paraId="07080A6E" w14:textId="77777777" w:rsidTr="00F041CC">
        <w:trPr>
          <w:trHeight w:val="463"/>
        </w:trPr>
        <w:tc>
          <w:tcPr>
            <w:tcW w:w="5434" w:type="dxa"/>
            <w:vAlign w:val="center"/>
          </w:tcPr>
          <w:p w14:paraId="70BBDA19" w14:textId="2283E99A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 xml:space="preserve">Date request number sent: </w:t>
            </w:r>
          </w:p>
        </w:tc>
        <w:tc>
          <w:tcPr>
            <w:tcW w:w="5434" w:type="dxa"/>
            <w:vAlign w:val="center"/>
          </w:tcPr>
          <w:p w14:paraId="57CDA38C" w14:textId="2FA04E4C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 xml:space="preserve">Date analysis completed: </w:t>
            </w:r>
          </w:p>
        </w:tc>
      </w:tr>
      <w:tr w:rsidR="00F45611" w:rsidRPr="00887D8E" w14:paraId="26EBE383" w14:textId="77777777" w:rsidTr="00F041CC">
        <w:trPr>
          <w:trHeight w:val="463"/>
        </w:trPr>
        <w:tc>
          <w:tcPr>
            <w:tcW w:w="5434" w:type="dxa"/>
            <w:vAlign w:val="center"/>
          </w:tcPr>
          <w:p w14:paraId="454A4095" w14:textId="610F2AA9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digestion started:</w:t>
            </w:r>
          </w:p>
        </w:tc>
        <w:tc>
          <w:tcPr>
            <w:tcW w:w="5434" w:type="dxa"/>
            <w:vAlign w:val="center"/>
          </w:tcPr>
          <w:p w14:paraId="4C9C656D" w14:textId="33E881EB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 xml:space="preserve">Date report/ results sent:  </w:t>
            </w:r>
          </w:p>
        </w:tc>
      </w:tr>
    </w:tbl>
    <w:tbl>
      <w:tblPr>
        <w:tblpPr w:leftFromText="180" w:rightFromText="180" w:vertAnchor="page" w:horzAnchor="margin" w:tblpXSpec="center" w:tblpY="6287"/>
        <w:tblW w:w="10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9"/>
      </w:tblGrid>
      <w:tr w:rsidR="00E862EB" w:rsidRPr="00887D8E" w14:paraId="6083F638" w14:textId="77777777" w:rsidTr="00F45611">
        <w:trPr>
          <w:trHeight w:val="415"/>
        </w:trPr>
        <w:tc>
          <w:tcPr>
            <w:tcW w:w="10869" w:type="dxa"/>
            <w:shd w:val="clear" w:color="auto" w:fill="BFBFBF" w:themeFill="background1" w:themeFillShade="BF"/>
            <w:vAlign w:val="center"/>
          </w:tcPr>
          <w:p w14:paraId="1D805D32" w14:textId="7645A07F" w:rsidR="00E862EB" w:rsidRPr="001979DC" w:rsidRDefault="001979DC" w:rsidP="00F45611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4" w:name="_Hlk94633676"/>
            <w:r w:rsidRPr="001979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1979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Sample Preparation and Analysis</w:t>
            </w:r>
          </w:p>
        </w:tc>
      </w:tr>
      <w:tr w:rsidR="00E862EB" w:rsidRPr="00887D8E" w14:paraId="6850A119" w14:textId="77777777" w:rsidTr="00F45611">
        <w:trPr>
          <w:trHeight w:val="8193"/>
        </w:trPr>
        <w:tc>
          <w:tcPr>
            <w:tcW w:w="10869" w:type="dxa"/>
            <w:tcBorders>
              <w:bottom w:val="single" w:sz="4" w:space="0" w:color="auto"/>
            </w:tcBorders>
            <w:vAlign w:val="center"/>
          </w:tcPr>
          <w:p w14:paraId="47B5386E" w14:textId="77777777" w:rsidR="00D04233" w:rsidRPr="00484191" w:rsidRDefault="00D04233" w:rsidP="00D0423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191">
              <w:rPr>
                <w:rFonts w:ascii="Times New Roman" w:hAnsi="Times New Roman" w:cs="Times New Roman"/>
                <w:b/>
                <w:bCs/>
                <w:lang w:val="en-US"/>
              </w:rPr>
              <w:t>Masses of samples:</w:t>
            </w:r>
          </w:p>
          <w:tbl>
            <w:tblPr>
              <w:tblStyle w:val="TableGri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292"/>
              <w:gridCol w:w="1292"/>
              <w:gridCol w:w="1292"/>
              <w:gridCol w:w="1292"/>
              <w:gridCol w:w="1292"/>
              <w:gridCol w:w="1292"/>
              <w:gridCol w:w="1292"/>
              <w:gridCol w:w="1292"/>
            </w:tblGrid>
            <w:tr w:rsidR="00D04233" w:rsidRPr="00FA37F6" w14:paraId="6985C269" w14:textId="77777777" w:rsidTr="00C02585">
              <w:trPr>
                <w:trHeight w:val="296"/>
              </w:trPr>
              <w:tc>
                <w:tcPr>
                  <w:tcW w:w="1292" w:type="dxa"/>
                  <w:vMerge w:val="restart"/>
                  <w:vAlign w:val="center"/>
                </w:tcPr>
                <w:p w14:paraId="0E42C050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Mass (mg)</w:t>
                  </w:r>
                </w:p>
              </w:tc>
              <w:tc>
                <w:tcPr>
                  <w:tcW w:w="1292" w:type="dxa"/>
                  <w:vAlign w:val="center"/>
                </w:tcPr>
                <w:p w14:paraId="31D86334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1292" w:type="dxa"/>
                  <w:vAlign w:val="center"/>
                </w:tcPr>
                <w:p w14:paraId="556286D3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1292" w:type="dxa"/>
                  <w:vAlign w:val="center"/>
                </w:tcPr>
                <w:p w14:paraId="3FDB2AB0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56017A34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11B9F5AF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2612F76B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40AA8A3B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04233" w:rsidRPr="00FA37F6" w14:paraId="517D05A0" w14:textId="77777777" w:rsidTr="00C02585">
              <w:trPr>
                <w:trHeight w:val="326"/>
              </w:trPr>
              <w:tc>
                <w:tcPr>
                  <w:tcW w:w="1292" w:type="dxa"/>
                  <w:vMerge/>
                  <w:vAlign w:val="center"/>
                </w:tcPr>
                <w:p w14:paraId="4B803333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10390B70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52</w:t>
                  </w:r>
                </w:p>
              </w:tc>
              <w:tc>
                <w:tcPr>
                  <w:tcW w:w="1292" w:type="dxa"/>
                  <w:vAlign w:val="center"/>
                </w:tcPr>
                <w:p w14:paraId="77788E58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66F9AAD2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131B2703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13B46713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0AE2F43C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3FC05B58" w14:textId="77777777" w:rsidR="00D04233" w:rsidRPr="00484191" w:rsidRDefault="00D04233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13131266" w14:textId="77777777" w:rsidR="00E862EB" w:rsidRPr="00484191" w:rsidRDefault="00E862EB" w:rsidP="00F45611">
            <w:pPr>
              <w:tabs>
                <w:tab w:val="left" w:pos="6599"/>
              </w:tabs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191">
              <w:rPr>
                <w:rFonts w:ascii="Times New Roman" w:hAnsi="Times New Roman" w:cs="Times New Roman"/>
                <w:b/>
                <w:bCs/>
                <w:lang w:val="en-US"/>
              </w:rPr>
              <w:t>Microwave digestion:</w:t>
            </w:r>
          </w:p>
          <w:tbl>
            <w:tblPr>
              <w:tblStyle w:val="TableGrid"/>
              <w:tblW w:w="107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87"/>
              <w:gridCol w:w="2211"/>
              <w:gridCol w:w="2568"/>
              <w:gridCol w:w="837"/>
              <w:gridCol w:w="1142"/>
              <w:gridCol w:w="949"/>
              <w:gridCol w:w="1587"/>
            </w:tblGrid>
            <w:tr w:rsidR="009C7678" w:rsidRPr="00FA37F6" w14:paraId="4A83E5D0" w14:textId="0AC8F190" w:rsidTr="000C46A7">
              <w:trPr>
                <w:trHeight w:val="648"/>
                <w:jc w:val="center"/>
              </w:trPr>
              <w:tc>
                <w:tcPr>
                  <w:tcW w:w="1487" w:type="dxa"/>
                  <w:vAlign w:val="center"/>
                </w:tcPr>
                <w:p w14:paraId="5DB583C2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Sample Name</w:t>
                  </w:r>
                </w:p>
              </w:tc>
              <w:tc>
                <w:tcPr>
                  <w:tcW w:w="2211" w:type="dxa"/>
                  <w:vAlign w:val="center"/>
                </w:tcPr>
                <w:p w14:paraId="178C85DE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Digestion method</w:t>
                  </w:r>
                </w:p>
              </w:tc>
              <w:tc>
                <w:tcPr>
                  <w:tcW w:w="2568" w:type="dxa"/>
                  <w:vAlign w:val="center"/>
                </w:tcPr>
                <w:p w14:paraId="04F847B4" w14:textId="214AC663" w:rsidR="009C7678" w:rsidRPr="00484191" w:rsidRDefault="000C46A7" w:rsidP="00F51CDF">
                  <w:pPr>
                    <w:framePr w:hSpace="180" w:wrap="around" w:vAnchor="page" w:hAnchor="margin" w:xAlign="center" w:y="6287"/>
                    <w:ind w:left="242" w:right="35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Acid mixture</w:t>
                  </w:r>
                </w:p>
              </w:tc>
              <w:tc>
                <w:tcPr>
                  <w:tcW w:w="837" w:type="dxa"/>
                  <w:vAlign w:val="center"/>
                </w:tcPr>
                <w:p w14:paraId="43E384C1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Temp (</w:t>
                  </w:r>
                  <w:proofErr w:type="spellStart"/>
                  <w:r w:rsidRPr="00484191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o</w:t>
                  </w: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proofErr w:type="spellEnd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)</w:t>
                  </w:r>
                </w:p>
              </w:tc>
              <w:tc>
                <w:tcPr>
                  <w:tcW w:w="1142" w:type="dxa"/>
                  <w:vAlign w:val="center"/>
                </w:tcPr>
                <w:p w14:paraId="0A68BB14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Ramp time (min)</w:t>
                  </w:r>
                </w:p>
              </w:tc>
              <w:tc>
                <w:tcPr>
                  <w:tcW w:w="949" w:type="dxa"/>
                  <w:vAlign w:val="center"/>
                </w:tcPr>
                <w:p w14:paraId="6EDDB55F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Hold time (min)</w:t>
                  </w:r>
                </w:p>
              </w:tc>
              <w:tc>
                <w:tcPr>
                  <w:tcW w:w="1587" w:type="dxa"/>
                  <w:vAlign w:val="center"/>
                </w:tcPr>
                <w:p w14:paraId="59E7DA7B" w14:textId="68478675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 xml:space="preserve">Digested completely? </w:t>
                  </w:r>
                  <w:r w:rsidR="00FA37F6" w:rsidRPr="00484191">
                    <w:rPr>
                      <w:rFonts w:ascii="Times New Roman" w:hAnsi="Times New Roman" w:cs="Times New Roman"/>
                      <w:lang w:val="en-US"/>
                    </w:rPr>
                    <w:sym w:font="Webdings" w:char="F061"/>
                  </w:r>
                  <w:r w:rsidR="00FA37F6" w:rsidRPr="00484191">
                    <w:rPr>
                      <w:rFonts w:ascii="Times New Roman" w:hAnsi="Times New Roman" w:cs="Times New Roman"/>
                      <w:lang w:val="en-US"/>
                    </w:rPr>
                    <w:t>(yes)</w:t>
                  </w: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 xml:space="preserve"> /</w:t>
                  </w:r>
                  <w:r w:rsidR="00FA37F6" w:rsidRPr="00484191">
                    <w:rPr>
                      <w:rFonts w:ascii="Times New Roman" w:hAnsi="Times New Roman" w:cs="Times New Roman"/>
                      <w:lang w:val="en-US"/>
                    </w:rPr>
                    <w:t>x (no)</w:t>
                  </w:r>
                </w:p>
              </w:tc>
            </w:tr>
            <w:tr w:rsidR="009C7678" w:rsidRPr="00FA37F6" w14:paraId="5406FC19" w14:textId="2EB5913A" w:rsidTr="000C46A7">
              <w:trPr>
                <w:trHeight w:val="204"/>
                <w:jc w:val="center"/>
              </w:trPr>
              <w:tc>
                <w:tcPr>
                  <w:tcW w:w="1487" w:type="dxa"/>
                  <w:vAlign w:val="center"/>
                </w:tcPr>
                <w:p w14:paraId="41143068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proofErr w:type="gramStart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A,b</w:t>
                  </w:r>
                  <w:proofErr w:type="gramEnd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proofErr w:type="gramStart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c,d</w:t>
                  </w:r>
                  <w:proofErr w:type="gramEnd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,e</w:t>
                  </w:r>
                  <w:proofErr w:type="spellEnd"/>
                </w:p>
              </w:tc>
              <w:tc>
                <w:tcPr>
                  <w:tcW w:w="2211" w:type="dxa"/>
                  <w:vAlign w:val="center"/>
                </w:tcPr>
                <w:p w14:paraId="3E91E970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Ag</w:t>
                  </w:r>
                </w:p>
              </w:tc>
              <w:tc>
                <w:tcPr>
                  <w:tcW w:w="2568" w:type="dxa"/>
                  <w:vAlign w:val="center"/>
                </w:tcPr>
                <w:p w14:paraId="7EB5377D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ind w:left="834" w:right="129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91EB365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14:paraId="79D4DC44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49" w:type="dxa"/>
                  <w:vAlign w:val="center"/>
                </w:tcPr>
                <w:p w14:paraId="76130DD8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0691312B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9C7678" w:rsidRPr="00FA37F6" w14:paraId="65623ED6" w14:textId="0B1802F6" w:rsidTr="000C46A7">
              <w:trPr>
                <w:trHeight w:val="214"/>
                <w:jc w:val="center"/>
              </w:trPr>
              <w:tc>
                <w:tcPr>
                  <w:tcW w:w="1487" w:type="dxa"/>
                  <w:vAlign w:val="center"/>
                </w:tcPr>
                <w:p w14:paraId="2B0222D3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F,G</w:t>
                  </w:r>
                  <w:proofErr w:type="gramEnd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,H and I</w:t>
                  </w:r>
                </w:p>
              </w:tc>
              <w:tc>
                <w:tcPr>
                  <w:tcW w:w="2211" w:type="dxa"/>
                  <w:vAlign w:val="center"/>
                </w:tcPr>
                <w:p w14:paraId="0BFEC708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Pt</w:t>
                  </w:r>
                </w:p>
              </w:tc>
              <w:tc>
                <w:tcPr>
                  <w:tcW w:w="2568" w:type="dxa"/>
                  <w:vAlign w:val="center"/>
                </w:tcPr>
                <w:p w14:paraId="4826313B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ind w:right="129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C3B8E87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14:paraId="13D7D90A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49" w:type="dxa"/>
                  <w:vAlign w:val="center"/>
                </w:tcPr>
                <w:p w14:paraId="5AAE222F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33363DA8" w14:textId="77777777" w:rsidR="009C7678" w:rsidRPr="00484191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9C7678" w:rsidRPr="00FA37F6" w14:paraId="54930153" w14:textId="42E828E7" w:rsidTr="000C46A7">
              <w:trPr>
                <w:trHeight w:val="214"/>
                <w:jc w:val="center"/>
              </w:trPr>
              <w:tc>
                <w:tcPr>
                  <w:tcW w:w="1487" w:type="dxa"/>
                  <w:vAlign w:val="center"/>
                </w:tcPr>
                <w:p w14:paraId="43950370" w14:textId="77777777" w:rsidR="009C7678" w:rsidRPr="00FA37F6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14:paraId="46B1AEF6" w14:textId="3CFD7015" w:rsidR="009C7678" w:rsidRPr="00FA37F6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568" w:type="dxa"/>
                  <w:vAlign w:val="center"/>
                </w:tcPr>
                <w:p w14:paraId="2991F3F4" w14:textId="77777777" w:rsidR="009C7678" w:rsidRPr="00FA37F6" w:rsidRDefault="009C7678" w:rsidP="00F51CDF">
                  <w:pPr>
                    <w:framePr w:hSpace="180" w:wrap="around" w:vAnchor="page" w:hAnchor="margin" w:xAlign="center" w:y="6287"/>
                    <w:ind w:right="129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F489049" w14:textId="77777777" w:rsidR="009C7678" w:rsidRPr="00FA37F6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14:paraId="7DD426A5" w14:textId="77777777" w:rsidR="009C7678" w:rsidRPr="00FA37F6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949" w:type="dxa"/>
                  <w:vAlign w:val="center"/>
                </w:tcPr>
                <w:p w14:paraId="4EDB77E2" w14:textId="77777777" w:rsidR="009C7678" w:rsidRPr="00FA37F6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5F75FBB6" w14:textId="77777777" w:rsidR="009C7678" w:rsidRPr="00FA37F6" w:rsidRDefault="009C7678" w:rsidP="00F51CDF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</w:tr>
          </w:tbl>
          <w:p w14:paraId="7364F663" w14:textId="77777777" w:rsidR="00D04233" w:rsidRDefault="00D04233" w:rsidP="00F45611">
            <w:pPr>
              <w:rPr>
                <w:rFonts w:ascii="Times New Roman" w:hAnsi="Times New Roman" w:cs="Times New Roman"/>
                <w:lang w:val="en-US"/>
              </w:rPr>
            </w:pPr>
          </w:p>
          <w:p w14:paraId="0EA99E9A" w14:textId="7CA1F7F0" w:rsidR="00E862EB" w:rsidRPr="00D04233" w:rsidRDefault="00E862EB" w:rsidP="00F456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A37F6">
              <w:rPr>
                <w:rFonts w:ascii="Times New Roman" w:hAnsi="Times New Roman" w:cs="Times New Roman"/>
                <w:lang w:val="en-US"/>
              </w:rPr>
              <w:t xml:space="preserve">If </w:t>
            </w:r>
            <w:r w:rsidR="00FA37F6">
              <w:rPr>
                <w:rFonts w:ascii="Times New Roman" w:hAnsi="Times New Roman" w:cs="Times New Roman"/>
                <w:lang w:val="en-US"/>
              </w:rPr>
              <w:t>x</w:t>
            </w:r>
            <w:r w:rsidRPr="00FA37F6">
              <w:rPr>
                <w:rFonts w:ascii="Times New Roman" w:hAnsi="Times New Roman" w:cs="Times New Roman"/>
                <w:lang w:val="en-US"/>
              </w:rPr>
              <w:t>, please specify</w:t>
            </w:r>
            <w:r w:rsidR="009742B6" w:rsidRPr="00FA37F6">
              <w:rPr>
                <w:rFonts w:ascii="Times New Roman" w:hAnsi="Times New Roman" w:cs="Times New Roman"/>
                <w:lang w:val="en-US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277"/>
              <w:gridCol w:w="849"/>
            </w:tblGrid>
            <w:tr w:rsidR="00D04233" w:rsidRPr="00D04233" w14:paraId="044D0744" w14:textId="77777777" w:rsidTr="005F1584">
              <w:tc>
                <w:tcPr>
                  <w:tcW w:w="3402" w:type="dxa"/>
                  <w:gridSpan w:val="3"/>
                </w:tcPr>
                <w:p w14:paraId="76CBD23B" w14:textId="377FADE1" w:rsidR="00D04233" w:rsidRP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D0423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Final volume made up</w:t>
                  </w:r>
                </w:p>
              </w:tc>
            </w:tr>
            <w:tr w:rsidR="00D04233" w14:paraId="5FD98816" w14:textId="77777777" w:rsidTr="005F1584">
              <w:tc>
                <w:tcPr>
                  <w:tcW w:w="1276" w:type="dxa"/>
                </w:tcPr>
                <w:p w14:paraId="1A1C697D" w14:textId="232F5C29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25ml</w:t>
                  </w:r>
                </w:p>
              </w:tc>
              <w:tc>
                <w:tcPr>
                  <w:tcW w:w="1277" w:type="dxa"/>
                </w:tcPr>
                <w:p w14:paraId="4F079336" w14:textId="6852D467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50ml</w:t>
                  </w:r>
                </w:p>
              </w:tc>
              <w:tc>
                <w:tcPr>
                  <w:tcW w:w="849" w:type="dxa"/>
                </w:tcPr>
                <w:p w14:paraId="70A75E4C" w14:textId="3E959240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Other (ml)</w:t>
                  </w:r>
                </w:p>
              </w:tc>
            </w:tr>
            <w:tr w:rsidR="00D04233" w14:paraId="70ED2805" w14:textId="77777777" w:rsidTr="005F1584">
              <w:tc>
                <w:tcPr>
                  <w:tcW w:w="1276" w:type="dxa"/>
                </w:tcPr>
                <w:p w14:paraId="3746A536" w14:textId="77777777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7" w:type="dxa"/>
                </w:tcPr>
                <w:p w14:paraId="2C3CCDB4" w14:textId="77777777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49" w:type="dxa"/>
                </w:tcPr>
                <w:p w14:paraId="33AC3800" w14:textId="77777777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7F633CC2" w14:textId="43D27438" w:rsidR="00E862EB" w:rsidRPr="00484191" w:rsidRDefault="00E862EB" w:rsidP="00F456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1275"/>
              <w:gridCol w:w="1275"/>
              <w:gridCol w:w="1275"/>
              <w:gridCol w:w="1275"/>
            </w:tblGrid>
            <w:tr w:rsidR="00D04233" w14:paraId="72F772E2" w14:textId="77777777" w:rsidTr="00D04233">
              <w:tc>
                <w:tcPr>
                  <w:tcW w:w="6375" w:type="dxa"/>
                  <w:gridSpan w:val="5"/>
                </w:tcPr>
                <w:p w14:paraId="0A3A2057" w14:textId="022001B2" w:rsidR="00D04233" w:rsidRP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D0423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Acid use to make up digestion</w:t>
                  </w:r>
                </w:p>
              </w:tc>
            </w:tr>
            <w:tr w:rsidR="00D04233" w14:paraId="68BC739C" w14:textId="77777777" w:rsidTr="00D04233">
              <w:tc>
                <w:tcPr>
                  <w:tcW w:w="1275" w:type="dxa"/>
                </w:tcPr>
                <w:p w14:paraId="19FF3AAB" w14:textId="5837867F" w:rsidR="00D04233" w:rsidRP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2%HNO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6F7A819E" w14:textId="163668AD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5%HCl</w:t>
                  </w:r>
                </w:p>
              </w:tc>
              <w:tc>
                <w:tcPr>
                  <w:tcW w:w="1275" w:type="dxa"/>
                </w:tcPr>
                <w:p w14:paraId="49CB7FE3" w14:textId="303854CE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10%HCl</w:t>
                  </w:r>
                </w:p>
              </w:tc>
              <w:tc>
                <w:tcPr>
                  <w:tcW w:w="1275" w:type="dxa"/>
                </w:tcPr>
                <w:p w14:paraId="1EF5FA1D" w14:textId="473EB863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Water</w:t>
                  </w:r>
                </w:p>
              </w:tc>
              <w:tc>
                <w:tcPr>
                  <w:tcW w:w="1275" w:type="dxa"/>
                </w:tcPr>
                <w:p w14:paraId="5D88EB6C" w14:textId="2738A9AF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Other</w:t>
                  </w:r>
                </w:p>
              </w:tc>
            </w:tr>
            <w:tr w:rsidR="00D04233" w14:paraId="3B2339E3" w14:textId="77777777" w:rsidTr="00D04233">
              <w:tc>
                <w:tcPr>
                  <w:tcW w:w="1275" w:type="dxa"/>
                </w:tcPr>
                <w:p w14:paraId="20AC1EA9" w14:textId="77777777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0620FDF5" w14:textId="77777777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3ABB5B33" w14:textId="77777777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40A67A09" w14:textId="77777777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4DA48230" w14:textId="77777777" w:rsidR="00D04233" w:rsidRDefault="00D04233" w:rsidP="00F51CDF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134350D0" w14:textId="77777777" w:rsidR="006D64D9" w:rsidRPr="00FA37F6" w:rsidRDefault="006D64D9" w:rsidP="00F45611">
            <w:pPr>
              <w:rPr>
                <w:rFonts w:ascii="Times New Roman" w:hAnsi="Times New Roman" w:cs="Times New Roman"/>
                <w:lang w:val="en-US"/>
              </w:rPr>
            </w:pPr>
          </w:p>
          <w:p w14:paraId="640ED158" w14:textId="1DC46AD6" w:rsidR="005A0012" w:rsidRPr="00FA37F6" w:rsidRDefault="00E862EB" w:rsidP="00F45611">
            <w:pPr>
              <w:rPr>
                <w:rFonts w:ascii="Times New Roman" w:hAnsi="Times New Roman" w:cs="Times New Roman"/>
                <w:lang w:val="en-US"/>
              </w:rPr>
            </w:pPr>
            <w:r w:rsidRPr="00FA37F6">
              <w:rPr>
                <w:rFonts w:ascii="Times New Roman" w:hAnsi="Times New Roman" w:cs="Times New Roman"/>
                <w:lang w:val="en-US"/>
              </w:rPr>
              <w:t xml:space="preserve">If other, please </w:t>
            </w:r>
            <w:r w:rsidR="009742B6" w:rsidRPr="00FA37F6">
              <w:rPr>
                <w:rFonts w:ascii="Times New Roman" w:hAnsi="Times New Roman" w:cs="Times New Roman"/>
                <w:lang w:val="en-US"/>
              </w:rPr>
              <w:t>specify:</w:t>
            </w:r>
            <w:r w:rsidR="005A0012" w:rsidRPr="00FA37F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BB42087" w14:textId="4C9F3F2D" w:rsidR="009A3458" w:rsidRPr="00272115" w:rsidRDefault="009A3458" w:rsidP="00F45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bookmarkEnd w:id="4"/>
    </w:tbl>
    <w:p w14:paraId="4EC6FBD0" w14:textId="56408ED5" w:rsidR="003D4F3D" w:rsidRDefault="003D4F3D" w:rsidP="00FA1076">
      <w:pPr>
        <w:tabs>
          <w:tab w:val="left" w:pos="2880"/>
        </w:tabs>
        <w:spacing w:after="120"/>
        <w:rPr>
          <w:rFonts w:ascii="Times New Roman" w:hAnsi="Times New Roman" w:cs="Times New Roman"/>
          <w:sz w:val="2"/>
          <w:szCs w:val="2"/>
        </w:rPr>
      </w:pPr>
    </w:p>
    <w:p w14:paraId="05B459F3" w14:textId="77777777" w:rsidR="003D4F3D" w:rsidRDefault="003D4F3D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pPr w:leftFromText="180" w:rightFromText="180" w:vertAnchor="page" w:horzAnchor="margin" w:tblpXSpec="center" w:tblpY="1813"/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1"/>
      </w:tblGrid>
      <w:tr w:rsidR="003D4F3D" w:rsidRPr="00887D8E" w14:paraId="715E3A0E" w14:textId="77777777" w:rsidTr="00B164F8">
        <w:trPr>
          <w:trHeight w:val="29"/>
        </w:trPr>
        <w:tc>
          <w:tcPr>
            <w:tcW w:w="10661" w:type="dxa"/>
            <w:shd w:val="clear" w:color="auto" w:fill="BFBFBF" w:themeFill="background1" w:themeFillShade="BF"/>
            <w:vAlign w:val="center"/>
          </w:tcPr>
          <w:p w14:paraId="7C1FF746" w14:textId="77777777" w:rsidR="003D4F3D" w:rsidRPr="002C5077" w:rsidRDefault="003D4F3D" w:rsidP="00B164F8">
            <w:pPr>
              <w:spacing w:before="80" w:after="80" w:line="240" w:lineRule="auto"/>
              <w:ind w:right="-15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2C507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lastRenderedPageBreak/>
              <w:t>NOTES ON SAMPLE PREPARATION AND ANALYSIS – To be completed by analyst/s</w:t>
            </w:r>
          </w:p>
        </w:tc>
      </w:tr>
      <w:tr w:rsidR="003D4F3D" w:rsidRPr="00887D8E" w14:paraId="72C7CC8F" w14:textId="77777777" w:rsidTr="00B164F8">
        <w:trPr>
          <w:trHeight w:val="726"/>
        </w:trPr>
        <w:tc>
          <w:tcPr>
            <w:tcW w:w="10661" w:type="dxa"/>
            <w:tcBorders>
              <w:bottom w:val="single" w:sz="4" w:space="0" w:color="auto"/>
            </w:tcBorders>
            <w:vAlign w:val="center"/>
          </w:tcPr>
          <w:p w14:paraId="60CF08E7" w14:textId="01956408" w:rsidR="00D04233" w:rsidRPr="006458F3" w:rsidRDefault="00B164F8" w:rsidP="00B164F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58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File Name/s: </w:t>
            </w:r>
          </w:p>
          <w:p w14:paraId="69CE07ED" w14:textId="2626C9C4" w:rsidR="00B164F8" w:rsidRPr="006458F3" w:rsidRDefault="00B164F8" w:rsidP="00B164F8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b/>
                <w:bCs/>
                <w:lang w:val="en-US"/>
              </w:rPr>
              <w:t>Sample preparation</w:t>
            </w:r>
            <w:r w:rsidRPr="006458F3">
              <w:rPr>
                <w:rFonts w:ascii="Times New Roman" w:hAnsi="Times New Roman" w:cs="Times New Roman"/>
                <w:lang w:val="en-US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957"/>
              <w:gridCol w:w="28"/>
            </w:tblGrid>
            <w:tr w:rsidR="005F1584" w14:paraId="25113093" w14:textId="77777777" w:rsidTr="00E1641E">
              <w:trPr>
                <w:gridAfter w:val="1"/>
                <w:wAfter w:w="28" w:type="dxa"/>
                <w:trHeight w:val="255"/>
              </w:trPr>
              <w:tc>
                <w:tcPr>
                  <w:tcW w:w="3941" w:type="dxa"/>
                  <w:gridSpan w:val="2"/>
                </w:tcPr>
                <w:p w14:paraId="0317046B" w14:textId="174CD78A" w:rsidR="005F1584" w:rsidRDefault="005F1584" w:rsidP="00F51CDF">
                  <w:pPr>
                    <w:framePr w:hSpace="180" w:wrap="around" w:vAnchor="page" w:hAnchor="margin" w:xAlign="center" w:y="1813"/>
                    <w:tabs>
                      <w:tab w:val="left" w:pos="4853"/>
                    </w:tabs>
                    <w:ind w:right="-37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458F3">
                    <w:rPr>
                      <w:rFonts w:ascii="Times New Roman" w:hAnsi="Times New Roman" w:cs="Times New Roman"/>
                      <w:lang w:val="en-US"/>
                    </w:rPr>
                    <w:t>Minimum dilution</w:t>
                  </w:r>
                  <w:r w:rsidRPr="006458F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>I</w:t>
                  </w:r>
                  <w:r w:rsidRPr="0037641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>ndicate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 xml:space="preserve"> with X</w:t>
                  </w:r>
                  <w:r w:rsidRPr="006458F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)</w:t>
                  </w:r>
                </w:p>
              </w:tc>
            </w:tr>
            <w:tr w:rsidR="005F1584" w14:paraId="0FFB1E3F" w14:textId="77777777" w:rsidTr="00E1641E">
              <w:trPr>
                <w:trHeight w:val="255"/>
              </w:trPr>
              <w:tc>
                <w:tcPr>
                  <w:tcW w:w="1984" w:type="dxa"/>
                </w:tcPr>
                <w:p w14:paraId="1F81379F" w14:textId="7BED4725" w:rsidR="005F1584" w:rsidRPr="005F1584" w:rsidRDefault="005F1584" w:rsidP="00F51CDF">
                  <w:pPr>
                    <w:framePr w:hSpace="180" w:wrap="around" w:vAnchor="page" w:hAnchor="margin" w:xAlign="center" w:y="1813"/>
                    <w:ind w:right="1000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5F1584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Yes</w:t>
                  </w:r>
                </w:p>
              </w:tc>
              <w:tc>
                <w:tcPr>
                  <w:tcW w:w="1985" w:type="dxa"/>
                  <w:gridSpan w:val="2"/>
                </w:tcPr>
                <w:p w14:paraId="3B3F8C6E" w14:textId="267ADB69" w:rsidR="005F1584" w:rsidRPr="005F1584" w:rsidRDefault="005F1584" w:rsidP="00F51CDF">
                  <w:pPr>
                    <w:framePr w:hSpace="180" w:wrap="around" w:vAnchor="page" w:hAnchor="margin" w:xAlign="center" w:y="1813"/>
                    <w:ind w:left="25" w:right="-23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5F1584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No</w:t>
                  </w:r>
                </w:p>
              </w:tc>
            </w:tr>
            <w:tr w:rsidR="005F1584" w14:paraId="302697AF" w14:textId="77777777" w:rsidTr="00E1641E">
              <w:trPr>
                <w:trHeight w:val="255"/>
              </w:trPr>
              <w:tc>
                <w:tcPr>
                  <w:tcW w:w="1984" w:type="dxa"/>
                </w:tcPr>
                <w:p w14:paraId="2FC418E6" w14:textId="77777777" w:rsidR="005F1584" w:rsidRDefault="005F1584" w:rsidP="00F51CDF">
                  <w:pPr>
                    <w:framePr w:hSpace="180" w:wrap="around" w:vAnchor="page" w:hAnchor="margin" w:xAlign="center" w:y="1813"/>
                    <w:ind w:right="100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0FC0A5F" w14:textId="77777777" w:rsidR="005F1584" w:rsidRDefault="005F1584" w:rsidP="00F51CDF">
                  <w:pPr>
                    <w:framePr w:hSpace="180" w:wrap="around" w:vAnchor="page" w:hAnchor="margin" w:xAlign="center" w:y="1813"/>
                    <w:ind w:left="-330" w:right="1000" w:hanging="425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12086A19" w14:textId="77777777" w:rsidR="00B164F8" w:rsidRDefault="00B164F8" w:rsidP="00B164F8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lang w:val="en-US"/>
              </w:rPr>
              <w:t xml:space="preserve">If yes, what is the minimum dilution factor? </w:t>
            </w:r>
          </w:p>
          <w:p w14:paraId="327D4C45" w14:textId="77777777" w:rsidR="00423C11" w:rsidRPr="006458F3" w:rsidRDefault="00423C11" w:rsidP="00B164F8">
            <w:pPr>
              <w:rPr>
                <w:rFonts w:ascii="Times New Roman" w:hAnsi="Times New Roman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6"/>
              <w:gridCol w:w="1495"/>
              <w:gridCol w:w="1496"/>
            </w:tblGrid>
            <w:tr w:rsidR="00423C11" w14:paraId="4F73E9A3" w14:textId="77777777" w:rsidTr="00C068C6">
              <w:tc>
                <w:tcPr>
                  <w:tcW w:w="5982" w:type="dxa"/>
                  <w:gridSpan w:val="4"/>
                </w:tcPr>
                <w:p w14:paraId="04EE926C" w14:textId="77777777" w:rsidR="00423C11" w:rsidRPr="004122F7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Reason:</w:t>
                  </w:r>
                </w:p>
              </w:tc>
            </w:tr>
            <w:tr w:rsidR="00423C11" w14:paraId="0ED70A56" w14:textId="77777777" w:rsidTr="00C068C6">
              <w:tc>
                <w:tcPr>
                  <w:tcW w:w="1495" w:type="dxa"/>
                </w:tcPr>
                <w:p w14:paraId="2CD6F918" w14:textId="77777777" w:rsidR="00423C11" w:rsidRPr="004122F7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TDS</w:t>
                  </w:r>
                </w:p>
              </w:tc>
              <w:tc>
                <w:tcPr>
                  <w:tcW w:w="1496" w:type="dxa"/>
                </w:tcPr>
                <w:p w14:paraId="4E1ED041" w14:textId="77777777" w:rsidR="00423C11" w:rsidRPr="004122F7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Precipitation</w:t>
                  </w:r>
                </w:p>
              </w:tc>
              <w:tc>
                <w:tcPr>
                  <w:tcW w:w="1495" w:type="dxa"/>
                </w:tcPr>
                <w:p w14:paraId="0F2832D8" w14:textId="77777777" w:rsidR="00423C11" w:rsidRPr="004122F7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Volume</w:t>
                  </w:r>
                </w:p>
              </w:tc>
              <w:tc>
                <w:tcPr>
                  <w:tcW w:w="1496" w:type="dxa"/>
                </w:tcPr>
                <w:p w14:paraId="14334B28" w14:textId="77777777" w:rsidR="00423C11" w:rsidRPr="004122F7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Other</w:t>
                  </w:r>
                </w:p>
              </w:tc>
            </w:tr>
            <w:tr w:rsidR="00423C11" w14:paraId="5BB6E23B" w14:textId="77777777" w:rsidTr="00C068C6">
              <w:tc>
                <w:tcPr>
                  <w:tcW w:w="1495" w:type="dxa"/>
                </w:tcPr>
                <w:p w14:paraId="6AB43FAF" w14:textId="77777777" w:rsidR="00423C11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96" w:type="dxa"/>
                </w:tcPr>
                <w:p w14:paraId="1FFC107E" w14:textId="77777777" w:rsidR="00423C11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95" w:type="dxa"/>
                </w:tcPr>
                <w:p w14:paraId="2411652D" w14:textId="77777777" w:rsidR="00423C11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96" w:type="dxa"/>
                </w:tcPr>
                <w:p w14:paraId="4A633A0D" w14:textId="77777777" w:rsidR="00423C11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358E9AA0" w14:textId="77777777" w:rsidR="00B164F8" w:rsidRPr="006458F3" w:rsidRDefault="00B164F8" w:rsidP="00B164F8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lang w:val="en-US"/>
              </w:rPr>
              <w:t xml:space="preserve">If other, please specify. </w:t>
            </w:r>
          </w:p>
          <w:p w14:paraId="50998CFE" w14:textId="77777777" w:rsidR="000512E3" w:rsidRDefault="000512E3" w:rsidP="00B164F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2"/>
              <w:gridCol w:w="2673"/>
              <w:gridCol w:w="2673"/>
              <w:gridCol w:w="2673"/>
            </w:tblGrid>
            <w:tr w:rsidR="00423C11" w14:paraId="3E6FE516" w14:textId="77777777" w:rsidTr="00C068C6">
              <w:tc>
                <w:tcPr>
                  <w:tcW w:w="10691" w:type="dxa"/>
                  <w:gridSpan w:val="4"/>
                </w:tcPr>
                <w:p w14:paraId="07B824FE" w14:textId="77777777" w:rsidR="00423C11" w:rsidRPr="004122F7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Interferences:</w:t>
                  </w:r>
                </w:p>
              </w:tc>
            </w:tr>
            <w:tr w:rsidR="00423C11" w14:paraId="08F2371B" w14:textId="77777777" w:rsidTr="00C068C6">
              <w:tc>
                <w:tcPr>
                  <w:tcW w:w="2672" w:type="dxa"/>
                </w:tcPr>
                <w:p w14:paraId="65B45B66" w14:textId="77777777" w:rsidR="00423C11" w:rsidRPr="004122F7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Element</w:t>
                  </w:r>
                </w:p>
              </w:tc>
              <w:tc>
                <w:tcPr>
                  <w:tcW w:w="2673" w:type="dxa"/>
                </w:tcPr>
                <w:p w14:paraId="53235329" w14:textId="77777777" w:rsidR="00423C11" w:rsidRPr="004122F7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Wavelength(nm)</w:t>
                  </w:r>
                </w:p>
              </w:tc>
              <w:tc>
                <w:tcPr>
                  <w:tcW w:w="2673" w:type="dxa"/>
                </w:tcPr>
                <w:p w14:paraId="0D3A3672" w14:textId="77777777" w:rsidR="00423C11" w:rsidRPr="004122F7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Interferant</w:t>
                  </w:r>
                </w:p>
              </w:tc>
              <w:tc>
                <w:tcPr>
                  <w:tcW w:w="2673" w:type="dxa"/>
                </w:tcPr>
                <w:p w14:paraId="0D477222" w14:textId="77777777" w:rsidR="00423C11" w:rsidRPr="004122F7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Wavelength (nm)</w:t>
                  </w:r>
                </w:p>
              </w:tc>
            </w:tr>
            <w:tr w:rsidR="00423C11" w14:paraId="3E01EBAE" w14:textId="77777777" w:rsidTr="00C068C6">
              <w:tc>
                <w:tcPr>
                  <w:tcW w:w="2672" w:type="dxa"/>
                </w:tcPr>
                <w:p w14:paraId="4F38B57D" w14:textId="77777777" w:rsidR="00423C11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4D975C78" w14:textId="77777777" w:rsidR="00423C11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42C33C30" w14:textId="77777777" w:rsidR="00423C11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56E8DA0C" w14:textId="77777777" w:rsidR="00423C11" w:rsidRDefault="00423C11" w:rsidP="00F51CDF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2A39D549" w14:textId="77777777" w:rsidR="00423C11" w:rsidRDefault="00423C11" w:rsidP="00B164F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767737B" w14:textId="77777777" w:rsidR="000512E3" w:rsidRDefault="000512E3" w:rsidP="00B164F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CE0AC66" w14:textId="2DC2DB65" w:rsidR="00B164F8" w:rsidRPr="00FA37F6" w:rsidRDefault="00B164F8" w:rsidP="00B164F8">
            <w:pPr>
              <w:rPr>
                <w:rFonts w:ascii="Times New Roman" w:hAnsi="Times New Roman" w:cs="Times New Roman"/>
                <w:lang w:val="en-US"/>
              </w:rPr>
            </w:pPr>
            <w:r w:rsidRPr="0064327A">
              <w:rPr>
                <w:rFonts w:ascii="Times New Roman" w:hAnsi="Times New Roman" w:cs="Times New Roman"/>
                <w:b/>
                <w:bCs/>
                <w:lang w:val="en-US"/>
              </w:rPr>
              <w:t>Sample difficulties/ observations:</w:t>
            </w:r>
          </w:p>
          <w:p w14:paraId="6656751C" w14:textId="77777777" w:rsidR="003D4F3D" w:rsidRDefault="003D4F3D" w:rsidP="003D4F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34F743F6" w14:textId="77777777" w:rsidR="00D05DE3" w:rsidRDefault="00D05DE3" w:rsidP="003D4F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7AF78F4C" w14:textId="77777777" w:rsidR="00D05DE3" w:rsidRDefault="00D05DE3" w:rsidP="003D4F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1DD796FB" w14:textId="06414668" w:rsidR="00D05DE3" w:rsidRPr="00272115" w:rsidRDefault="00D05DE3" w:rsidP="003D4F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5C0C12F8" w14:textId="77777777" w:rsidR="00B572EE" w:rsidRDefault="00B572EE" w:rsidP="00FA1076">
      <w:pPr>
        <w:tabs>
          <w:tab w:val="left" w:pos="2880"/>
        </w:tabs>
        <w:spacing w:after="120"/>
        <w:rPr>
          <w:rFonts w:ascii="Times New Roman" w:hAnsi="Times New Roman" w:cs="Times New Roman"/>
          <w:sz w:val="2"/>
          <w:szCs w:val="2"/>
        </w:rPr>
      </w:pPr>
    </w:p>
    <w:sectPr w:rsidR="00B572EE" w:rsidSect="00DE60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FE9D" w14:textId="77777777" w:rsidR="00EF12D3" w:rsidRDefault="00EF12D3" w:rsidP="006A4CA8">
      <w:pPr>
        <w:spacing w:after="0" w:line="240" w:lineRule="auto"/>
      </w:pPr>
      <w:r>
        <w:separator/>
      </w:r>
    </w:p>
  </w:endnote>
  <w:endnote w:type="continuationSeparator" w:id="0">
    <w:p w14:paraId="279A4319" w14:textId="77777777" w:rsidR="00EF12D3" w:rsidRDefault="00EF12D3" w:rsidP="006A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58972"/>
      <w:docPartObj>
        <w:docPartGallery w:val="Page Numbers (Bottom of Page)"/>
        <w:docPartUnique/>
      </w:docPartObj>
    </w:sdtPr>
    <w:sdtEndPr/>
    <w:sdtContent>
      <w:sdt>
        <w:sdtPr>
          <w:id w:val="2138062687"/>
          <w:docPartObj>
            <w:docPartGallery w:val="Page Numbers (Top of Page)"/>
            <w:docPartUnique/>
          </w:docPartObj>
        </w:sdtPr>
        <w:sdtEndPr/>
        <w:sdtContent>
          <w:p w14:paraId="277C6E4D" w14:textId="0C0FC34C" w:rsidR="0073190C" w:rsidRPr="005D2336" w:rsidRDefault="001979DC" w:rsidP="0073190C">
            <w:pPr>
              <w:pStyle w:val="Foo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3C3EE16" wp14:editId="3D007520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10123</wp:posOffset>
                  </wp:positionV>
                  <wp:extent cx="2456121" cy="388310"/>
                  <wp:effectExtent l="0" t="0" r="1905" b="0"/>
                  <wp:wrapNone/>
                  <wp:docPr id="165415178" name="Picture 165415178" descr="The University of Cape Town, South Africa – HBNU Fogarty Global Health  Training Pr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University of Cape Town, South Africa – HBNU Fogarty Global Health  Training Pr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121" cy="38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A0383E" w14:textId="77777777" w:rsidR="0073190C" w:rsidRPr="005D2336" w:rsidRDefault="0073190C" w:rsidP="0073190C">
            <w:pPr>
              <w:pStyle w:val="Footer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14:paraId="08C181A3" w14:textId="765E37A8" w:rsidR="0073190C" w:rsidRDefault="007319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BB4E48" w14:textId="77777777" w:rsidR="005D2336" w:rsidRPr="005D2336" w:rsidRDefault="005D2336">
    <w:pPr>
      <w:pStyle w:val="Footer"/>
      <w:rPr>
        <w:b/>
        <w:i/>
        <w:color w:val="000000" w:themeColor="text1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08C4" w14:textId="48631E79" w:rsidR="0073190C" w:rsidRPr="005D2336" w:rsidRDefault="001979DC" w:rsidP="0073190C">
    <w:pPr>
      <w:pStyle w:val="Footer"/>
      <w:rPr>
        <w:b/>
        <w:i/>
        <w:color w:val="000000" w:themeColor="text1"/>
        <w:sz w:val="24"/>
        <w:szCs w:val="24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B34351A" wp14:editId="6CB55625">
          <wp:simplePos x="0" y="0"/>
          <wp:positionH relativeFrom="margin">
            <wp:align>center</wp:align>
          </wp:positionH>
          <wp:positionV relativeFrom="paragraph">
            <wp:posOffset>-161477</wp:posOffset>
          </wp:positionV>
          <wp:extent cx="2456121" cy="388310"/>
          <wp:effectExtent l="0" t="0" r="1905" b="0"/>
          <wp:wrapNone/>
          <wp:docPr id="1416300011" name="Picture 1416300011" descr="The University of Cape Town, South Africa – HBNU Fogarty Global Health  Training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Cape Town, South Africa – HBNU Fogarty Global Health  Training Prog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121" cy="38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545B">
      <w:rPr>
        <w:bCs/>
        <w:i/>
        <w:color w:val="000000" w:themeColor="text1"/>
        <w:sz w:val="24"/>
        <w:szCs w:val="24"/>
      </w:rPr>
      <w:t>J</w:t>
    </w:r>
    <w:r w:rsidR="007551F2">
      <w:rPr>
        <w:bCs/>
        <w:i/>
        <w:color w:val="000000" w:themeColor="text1"/>
        <w:sz w:val="24"/>
        <w:szCs w:val="24"/>
      </w:rPr>
      <w:t>anuary</w:t>
    </w:r>
    <w:r w:rsidR="00F9545B">
      <w:rPr>
        <w:bCs/>
        <w:i/>
        <w:color w:val="000000" w:themeColor="text1"/>
        <w:sz w:val="24"/>
        <w:szCs w:val="24"/>
      </w:rPr>
      <w:t xml:space="preserve"> 202</w:t>
    </w:r>
    <w:r w:rsidR="007551F2">
      <w:rPr>
        <w:bCs/>
        <w:i/>
        <w:color w:val="000000" w:themeColor="text1"/>
        <w:sz w:val="24"/>
        <w:szCs w:val="24"/>
      </w:rPr>
      <w:t>6</w:t>
    </w:r>
  </w:p>
  <w:p w14:paraId="67C66193" w14:textId="601D0847" w:rsidR="0073190C" w:rsidRDefault="0073190C">
    <w:pPr>
      <w:pStyle w:val="Footer"/>
      <w:jc w:val="right"/>
    </w:pPr>
    <w:r>
      <w:t xml:space="preserve">    </w:t>
    </w:r>
    <w:sdt>
      <w:sdtPr>
        <w:id w:val="1807268822"/>
        <w:docPartObj>
          <w:docPartGallery w:val="Page Numbers (Bottom of Page)"/>
          <w:docPartUnique/>
        </w:docPartObj>
      </w:sdtPr>
      <w:sdtEndPr/>
      <w:sdtContent>
        <w:sdt>
          <w:sdtPr>
            <w:id w:val="1836102811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B7CA244" w14:textId="77777777" w:rsidR="00A0228C" w:rsidRDefault="00A02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66C1" w14:textId="77777777" w:rsidR="00EF12D3" w:rsidRDefault="00EF12D3" w:rsidP="006A4CA8">
      <w:pPr>
        <w:spacing w:after="0" w:line="240" w:lineRule="auto"/>
      </w:pPr>
      <w:r>
        <w:separator/>
      </w:r>
    </w:p>
  </w:footnote>
  <w:footnote w:type="continuationSeparator" w:id="0">
    <w:p w14:paraId="55D5CB2E" w14:textId="77777777" w:rsidR="00EF12D3" w:rsidRDefault="00EF12D3" w:rsidP="006A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0E8E" w14:textId="0CFAE676" w:rsidR="000034CE" w:rsidRPr="000441CD" w:rsidRDefault="001979DC" w:rsidP="000034CE">
    <w:pPr>
      <w:pStyle w:val="Header"/>
      <w:ind w:firstLine="2880"/>
      <w:rPr>
        <w:b/>
        <w:color w:val="000000" w:themeColor="text1"/>
        <w:sz w:val="36"/>
      </w:rPr>
    </w:pPr>
    <w:r>
      <w:rPr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75648" behindDoc="0" locked="0" layoutInCell="1" allowOverlap="1" wp14:anchorId="1067FF68" wp14:editId="16D5F890">
          <wp:simplePos x="0" y="0"/>
          <wp:positionH relativeFrom="leftMargin">
            <wp:posOffset>355002</wp:posOffset>
          </wp:positionH>
          <wp:positionV relativeFrom="paragraph">
            <wp:posOffset>-172758</wp:posOffset>
          </wp:positionV>
          <wp:extent cx="786809" cy="715400"/>
          <wp:effectExtent l="0" t="0" r="0" b="8890"/>
          <wp:wrapNone/>
          <wp:docPr id="1344142866" name="Picture 1344142866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polyg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9" r="66323" b="-4017"/>
                  <a:stretch/>
                </pic:blipFill>
                <pic:spPr bwMode="auto">
                  <a:xfrm>
                    <a:off x="0" y="0"/>
                    <a:ext cx="786809" cy="71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4CE" w:rsidRPr="000441CD">
      <w:rPr>
        <w:b/>
        <w:color w:val="000000" w:themeColor="text1"/>
        <w:sz w:val="36"/>
      </w:rPr>
      <w:t>Analysis Request Form</w:t>
    </w:r>
  </w:p>
  <w:p w14:paraId="504BA049" w14:textId="7ED059DE" w:rsidR="00BB0D97" w:rsidRPr="000034CE" w:rsidRDefault="000034CE" w:rsidP="000034CE">
    <w:pPr>
      <w:pStyle w:val="Header"/>
      <w:spacing w:after="480"/>
      <w:jc w:val="center"/>
      <w:rPr>
        <w:sz w:val="24"/>
      </w:rPr>
    </w:pPr>
    <w:r w:rsidRPr="00887D8E">
      <w:rPr>
        <w:sz w:val="24"/>
      </w:rPr>
      <w:t>Analytical Laboratory, Department of Chemical Engineering, University of Cape Town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4BFF" w14:textId="663ECFBB" w:rsidR="000034CE" w:rsidRPr="000441CD" w:rsidRDefault="001979DC" w:rsidP="000034CE">
    <w:pPr>
      <w:pStyle w:val="Header"/>
      <w:ind w:firstLine="2880"/>
      <w:rPr>
        <w:b/>
        <w:color w:val="000000" w:themeColor="text1"/>
        <w:sz w:val="36"/>
      </w:rPr>
    </w:pPr>
    <w:r>
      <w:rPr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77696" behindDoc="0" locked="0" layoutInCell="1" allowOverlap="1" wp14:anchorId="12B424C2" wp14:editId="60F8D29E">
          <wp:simplePos x="0" y="0"/>
          <wp:positionH relativeFrom="leftMargin">
            <wp:posOffset>268941</wp:posOffset>
          </wp:positionH>
          <wp:positionV relativeFrom="paragraph">
            <wp:posOffset>-172757</wp:posOffset>
          </wp:positionV>
          <wp:extent cx="786809" cy="715400"/>
          <wp:effectExtent l="0" t="0" r="0" b="8890"/>
          <wp:wrapNone/>
          <wp:docPr id="2131225429" name="Picture 2131225429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polyg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9" r="66323" b="-4017"/>
                  <a:stretch/>
                </pic:blipFill>
                <pic:spPr bwMode="auto">
                  <a:xfrm>
                    <a:off x="0" y="0"/>
                    <a:ext cx="786809" cy="71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4CE" w:rsidRPr="000441CD">
      <w:rPr>
        <w:b/>
        <w:color w:val="000000" w:themeColor="text1"/>
        <w:sz w:val="36"/>
      </w:rPr>
      <w:t>Analysis Request Form</w:t>
    </w:r>
  </w:p>
  <w:p w14:paraId="099CC759" w14:textId="1897590B" w:rsidR="00BB0D97" w:rsidRPr="003A2593" w:rsidRDefault="000034CE" w:rsidP="000034CE">
    <w:pPr>
      <w:pStyle w:val="Header"/>
      <w:spacing w:after="480"/>
      <w:jc w:val="center"/>
      <w:rPr>
        <w:sz w:val="24"/>
      </w:rPr>
    </w:pPr>
    <w:r w:rsidRPr="00887D8E">
      <w:rPr>
        <w:sz w:val="24"/>
      </w:rPr>
      <w:t>Analytical Laboratory, Department of Chemical Engineering, University of Cape Town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D3E"/>
    <w:multiLevelType w:val="hybridMultilevel"/>
    <w:tmpl w:val="6B1E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1F14"/>
    <w:multiLevelType w:val="hybridMultilevel"/>
    <w:tmpl w:val="087CEBE2"/>
    <w:lvl w:ilvl="0" w:tplc="CE645F6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35A7A"/>
    <w:multiLevelType w:val="hybridMultilevel"/>
    <w:tmpl w:val="C848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D15"/>
    <w:multiLevelType w:val="hybridMultilevel"/>
    <w:tmpl w:val="D7EAEC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E6721"/>
    <w:multiLevelType w:val="hybridMultilevel"/>
    <w:tmpl w:val="966C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F73D9"/>
    <w:multiLevelType w:val="hybridMultilevel"/>
    <w:tmpl w:val="A3F2232A"/>
    <w:lvl w:ilvl="0" w:tplc="7256C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C1FAD"/>
    <w:multiLevelType w:val="hybridMultilevel"/>
    <w:tmpl w:val="C826E2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C0917"/>
    <w:multiLevelType w:val="hybridMultilevel"/>
    <w:tmpl w:val="E3607B5A"/>
    <w:lvl w:ilvl="0" w:tplc="9442495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D710C"/>
    <w:multiLevelType w:val="hybridMultilevel"/>
    <w:tmpl w:val="6270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C2A5D"/>
    <w:multiLevelType w:val="hybridMultilevel"/>
    <w:tmpl w:val="8500B834"/>
    <w:lvl w:ilvl="0" w:tplc="40F424F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2"/>
        <w:szCs w:val="22"/>
      </w:rPr>
    </w:lvl>
    <w:lvl w:ilvl="1" w:tplc="1C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73FE3B41"/>
    <w:multiLevelType w:val="multilevel"/>
    <w:tmpl w:val="E0C0CB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679771178">
    <w:abstractNumId w:val="2"/>
  </w:num>
  <w:num w:numId="2" w16cid:durableId="465466039">
    <w:abstractNumId w:val="8"/>
  </w:num>
  <w:num w:numId="3" w16cid:durableId="1820613028">
    <w:abstractNumId w:val="3"/>
  </w:num>
  <w:num w:numId="4" w16cid:durableId="2054306276">
    <w:abstractNumId w:val="0"/>
  </w:num>
  <w:num w:numId="5" w16cid:durableId="239292987">
    <w:abstractNumId w:val="4"/>
  </w:num>
  <w:num w:numId="6" w16cid:durableId="304967480">
    <w:abstractNumId w:val="6"/>
  </w:num>
  <w:num w:numId="7" w16cid:durableId="605692570">
    <w:abstractNumId w:val="5"/>
  </w:num>
  <w:num w:numId="8" w16cid:durableId="355348501">
    <w:abstractNumId w:val="10"/>
  </w:num>
  <w:num w:numId="9" w16cid:durableId="1897548657">
    <w:abstractNumId w:val="7"/>
  </w:num>
  <w:num w:numId="10" w16cid:durableId="1302929087">
    <w:abstractNumId w:val="9"/>
  </w:num>
  <w:num w:numId="11" w16cid:durableId="29078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95"/>
    <w:rsid w:val="000034CE"/>
    <w:rsid w:val="00023267"/>
    <w:rsid w:val="00023A71"/>
    <w:rsid w:val="00025B88"/>
    <w:rsid w:val="000342E1"/>
    <w:rsid w:val="000441CD"/>
    <w:rsid w:val="00050099"/>
    <w:rsid w:val="000512E3"/>
    <w:rsid w:val="00055F66"/>
    <w:rsid w:val="00060571"/>
    <w:rsid w:val="000613E2"/>
    <w:rsid w:val="00066103"/>
    <w:rsid w:val="0006698D"/>
    <w:rsid w:val="00075ACB"/>
    <w:rsid w:val="00075CEF"/>
    <w:rsid w:val="000772D3"/>
    <w:rsid w:val="000835D8"/>
    <w:rsid w:val="00086417"/>
    <w:rsid w:val="000A2E0D"/>
    <w:rsid w:val="000A7F7E"/>
    <w:rsid w:val="000B3C82"/>
    <w:rsid w:val="000C46A7"/>
    <w:rsid w:val="000D6153"/>
    <w:rsid w:val="001035BC"/>
    <w:rsid w:val="001048AE"/>
    <w:rsid w:val="001070A7"/>
    <w:rsid w:val="0011185F"/>
    <w:rsid w:val="00112E2C"/>
    <w:rsid w:val="00126B18"/>
    <w:rsid w:val="00127BBF"/>
    <w:rsid w:val="001341A4"/>
    <w:rsid w:val="001427F0"/>
    <w:rsid w:val="00143E19"/>
    <w:rsid w:val="00162586"/>
    <w:rsid w:val="00167B62"/>
    <w:rsid w:val="001849DA"/>
    <w:rsid w:val="00184D9B"/>
    <w:rsid w:val="001964F7"/>
    <w:rsid w:val="001979DC"/>
    <w:rsid w:val="001A06E8"/>
    <w:rsid w:val="001A26E2"/>
    <w:rsid w:val="001B50C8"/>
    <w:rsid w:val="001B62BC"/>
    <w:rsid w:val="001B63A7"/>
    <w:rsid w:val="001B7B69"/>
    <w:rsid w:val="001C05A3"/>
    <w:rsid w:val="001C0EA2"/>
    <w:rsid w:val="001C6567"/>
    <w:rsid w:val="001C7569"/>
    <w:rsid w:val="001D730B"/>
    <w:rsid w:val="001F7AB9"/>
    <w:rsid w:val="00206455"/>
    <w:rsid w:val="00224026"/>
    <w:rsid w:val="002248D9"/>
    <w:rsid w:val="0023389C"/>
    <w:rsid w:val="00244EC4"/>
    <w:rsid w:val="0025571C"/>
    <w:rsid w:val="0026705A"/>
    <w:rsid w:val="00272115"/>
    <w:rsid w:val="002910BD"/>
    <w:rsid w:val="002960B1"/>
    <w:rsid w:val="002A653B"/>
    <w:rsid w:val="002B4D4F"/>
    <w:rsid w:val="002C0366"/>
    <w:rsid w:val="002C1C0C"/>
    <w:rsid w:val="002C5077"/>
    <w:rsid w:val="002D2774"/>
    <w:rsid w:val="002D5DE2"/>
    <w:rsid w:val="002E0FF6"/>
    <w:rsid w:val="002E39CB"/>
    <w:rsid w:val="002E78E6"/>
    <w:rsid w:val="002F394F"/>
    <w:rsid w:val="002F6133"/>
    <w:rsid w:val="002F69E5"/>
    <w:rsid w:val="00304D7D"/>
    <w:rsid w:val="00305563"/>
    <w:rsid w:val="0032215C"/>
    <w:rsid w:val="0032264A"/>
    <w:rsid w:val="00337FB1"/>
    <w:rsid w:val="00341D07"/>
    <w:rsid w:val="00342039"/>
    <w:rsid w:val="00342F24"/>
    <w:rsid w:val="003431AD"/>
    <w:rsid w:val="003512C6"/>
    <w:rsid w:val="0035505E"/>
    <w:rsid w:val="003565E1"/>
    <w:rsid w:val="00373131"/>
    <w:rsid w:val="00376415"/>
    <w:rsid w:val="00382E38"/>
    <w:rsid w:val="003861B0"/>
    <w:rsid w:val="003A0F2D"/>
    <w:rsid w:val="003A2593"/>
    <w:rsid w:val="003B0626"/>
    <w:rsid w:val="003B1BFD"/>
    <w:rsid w:val="003D2F17"/>
    <w:rsid w:val="003D4F3D"/>
    <w:rsid w:val="003E0E62"/>
    <w:rsid w:val="003F1080"/>
    <w:rsid w:val="003F4029"/>
    <w:rsid w:val="003F6528"/>
    <w:rsid w:val="003F6E5B"/>
    <w:rsid w:val="00423C11"/>
    <w:rsid w:val="00423E25"/>
    <w:rsid w:val="00423E6E"/>
    <w:rsid w:val="00423E95"/>
    <w:rsid w:val="004268C7"/>
    <w:rsid w:val="00432DC4"/>
    <w:rsid w:val="0043391B"/>
    <w:rsid w:val="0044075C"/>
    <w:rsid w:val="00450AAE"/>
    <w:rsid w:val="00452DCD"/>
    <w:rsid w:val="00460A2F"/>
    <w:rsid w:val="0046117D"/>
    <w:rsid w:val="00461D47"/>
    <w:rsid w:val="00466E00"/>
    <w:rsid w:val="00474660"/>
    <w:rsid w:val="00484191"/>
    <w:rsid w:val="00486D6E"/>
    <w:rsid w:val="00487BED"/>
    <w:rsid w:val="00490A08"/>
    <w:rsid w:val="00490F3E"/>
    <w:rsid w:val="004913D6"/>
    <w:rsid w:val="004A033C"/>
    <w:rsid w:val="004A7333"/>
    <w:rsid w:val="004C4997"/>
    <w:rsid w:val="004C5EAA"/>
    <w:rsid w:val="004D242D"/>
    <w:rsid w:val="004D6524"/>
    <w:rsid w:val="004D6B22"/>
    <w:rsid w:val="004F701A"/>
    <w:rsid w:val="00501580"/>
    <w:rsid w:val="0051766E"/>
    <w:rsid w:val="00532448"/>
    <w:rsid w:val="0054446A"/>
    <w:rsid w:val="00555385"/>
    <w:rsid w:val="00557AC8"/>
    <w:rsid w:val="00565AE3"/>
    <w:rsid w:val="00567E93"/>
    <w:rsid w:val="005713C2"/>
    <w:rsid w:val="00581E06"/>
    <w:rsid w:val="00582309"/>
    <w:rsid w:val="00585E08"/>
    <w:rsid w:val="005A0012"/>
    <w:rsid w:val="005A0C4A"/>
    <w:rsid w:val="005A6091"/>
    <w:rsid w:val="005B0C45"/>
    <w:rsid w:val="005B0F21"/>
    <w:rsid w:val="005B6F17"/>
    <w:rsid w:val="005B708E"/>
    <w:rsid w:val="005D2336"/>
    <w:rsid w:val="005D6050"/>
    <w:rsid w:val="005F1584"/>
    <w:rsid w:val="005F1D6E"/>
    <w:rsid w:val="00601A5F"/>
    <w:rsid w:val="00602D1F"/>
    <w:rsid w:val="00604F8B"/>
    <w:rsid w:val="006078F5"/>
    <w:rsid w:val="006111B7"/>
    <w:rsid w:val="00612A64"/>
    <w:rsid w:val="0061445E"/>
    <w:rsid w:val="006243BE"/>
    <w:rsid w:val="00631596"/>
    <w:rsid w:val="00635252"/>
    <w:rsid w:val="00651B1D"/>
    <w:rsid w:val="00653E2D"/>
    <w:rsid w:val="00656CDF"/>
    <w:rsid w:val="00684BC0"/>
    <w:rsid w:val="00692C64"/>
    <w:rsid w:val="00696E96"/>
    <w:rsid w:val="00696FC1"/>
    <w:rsid w:val="006A4CA8"/>
    <w:rsid w:val="006B044B"/>
    <w:rsid w:val="006B199F"/>
    <w:rsid w:val="006B6C61"/>
    <w:rsid w:val="006C396F"/>
    <w:rsid w:val="006D103A"/>
    <w:rsid w:val="006D64D2"/>
    <w:rsid w:val="006D64D9"/>
    <w:rsid w:val="006D6C59"/>
    <w:rsid w:val="006E33CC"/>
    <w:rsid w:val="006E4B26"/>
    <w:rsid w:val="00704DBC"/>
    <w:rsid w:val="00714995"/>
    <w:rsid w:val="007155DE"/>
    <w:rsid w:val="00716B03"/>
    <w:rsid w:val="00717DB1"/>
    <w:rsid w:val="007277E1"/>
    <w:rsid w:val="00730241"/>
    <w:rsid w:val="007309FA"/>
    <w:rsid w:val="0073190C"/>
    <w:rsid w:val="007375A2"/>
    <w:rsid w:val="00737F19"/>
    <w:rsid w:val="00743E3C"/>
    <w:rsid w:val="00752B96"/>
    <w:rsid w:val="007551F2"/>
    <w:rsid w:val="00760095"/>
    <w:rsid w:val="00760439"/>
    <w:rsid w:val="00772A18"/>
    <w:rsid w:val="007734BC"/>
    <w:rsid w:val="0077379C"/>
    <w:rsid w:val="007760D6"/>
    <w:rsid w:val="0078160A"/>
    <w:rsid w:val="00782E65"/>
    <w:rsid w:val="00785118"/>
    <w:rsid w:val="00786FDB"/>
    <w:rsid w:val="007A1253"/>
    <w:rsid w:val="007B678A"/>
    <w:rsid w:val="007B6CFC"/>
    <w:rsid w:val="007C1C7C"/>
    <w:rsid w:val="007C277C"/>
    <w:rsid w:val="007C541F"/>
    <w:rsid w:val="007E21E0"/>
    <w:rsid w:val="007F5A45"/>
    <w:rsid w:val="0080741F"/>
    <w:rsid w:val="00832A36"/>
    <w:rsid w:val="00835785"/>
    <w:rsid w:val="00844307"/>
    <w:rsid w:val="008566BA"/>
    <w:rsid w:val="008605CC"/>
    <w:rsid w:val="00867A65"/>
    <w:rsid w:val="00870F10"/>
    <w:rsid w:val="0087651A"/>
    <w:rsid w:val="00893D76"/>
    <w:rsid w:val="008A239E"/>
    <w:rsid w:val="008B485A"/>
    <w:rsid w:val="008B692C"/>
    <w:rsid w:val="008C1D05"/>
    <w:rsid w:val="008C2386"/>
    <w:rsid w:val="008C24CE"/>
    <w:rsid w:val="008C79BB"/>
    <w:rsid w:val="008E21DE"/>
    <w:rsid w:val="008E4417"/>
    <w:rsid w:val="008E452F"/>
    <w:rsid w:val="008E774A"/>
    <w:rsid w:val="009010B8"/>
    <w:rsid w:val="00905EEA"/>
    <w:rsid w:val="0091404A"/>
    <w:rsid w:val="009258B7"/>
    <w:rsid w:val="00927F96"/>
    <w:rsid w:val="00942447"/>
    <w:rsid w:val="0095659D"/>
    <w:rsid w:val="00957571"/>
    <w:rsid w:val="009672B6"/>
    <w:rsid w:val="009742B6"/>
    <w:rsid w:val="00984FCB"/>
    <w:rsid w:val="00991F8B"/>
    <w:rsid w:val="009A3458"/>
    <w:rsid w:val="009A6AAB"/>
    <w:rsid w:val="009B0BB7"/>
    <w:rsid w:val="009B2B2A"/>
    <w:rsid w:val="009B6CBD"/>
    <w:rsid w:val="009C6195"/>
    <w:rsid w:val="009C7678"/>
    <w:rsid w:val="009C7A54"/>
    <w:rsid w:val="009D0465"/>
    <w:rsid w:val="009D0664"/>
    <w:rsid w:val="009D0979"/>
    <w:rsid w:val="009D6920"/>
    <w:rsid w:val="009D70E9"/>
    <w:rsid w:val="009E2AB3"/>
    <w:rsid w:val="009E3088"/>
    <w:rsid w:val="009E3B87"/>
    <w:rsid w:val="009E4B41"/>
    <w:rsid w:val="009E51C2"/>
    <w:rsid w:val="009F2770"/>
    <w:rsid w:val="009F424B"/>
    <w:rsid w:val="00A0228C"/>
    <w:rsid w:val="00A0511A"/>
    <w:rsid w:val="00A12479"/>
    <w:rsid w:val="00A13432"/>
    <w:rsid w:val="00A20335"/>
    <w:rsid w:val="00A30811"/>
    <w:rsid w:val="00A31E98"/>
    <w:rsid w:val="00A34851"/>
    <w:rsid w:val="00A37FD6"/>
    <w:rsid w:val="00A42125"/>
    <w:rsid w:val="00A50938"/>
    <w:rsid w:val="00A50CD8"/>
    <w:rsid w:val="00A63551"/>
    <w:rsid w:val="00A82CA5"/>
    <w:rsid w:val="00A87975"/>
    <w:rsid w:val="00AA5679"/>
    <w:rsid w:val="00AB2C8A"/>
    <w:rsid w:val="00AB3D3B"/>
    <w:rsid w:val="00AE58DE"/>
    <w:rsid w:val="00AF25F6"/>
    <w:rsid w:val="00AF4B39"/>
    <w:rsid w:val="00AF67FC"/>
    <w:rsid w:val="00B07DD0"/>
    <w:rsid w:val="00B15D34"/>
    <w:rsid w:val="00B164F8"/>
    <w:rsid w:val="00B2009E"/>
    <w:rsid w:val="00B205B7"/>
    <w:rsid w:val="00B24D4D"/>
    <w:rsid w:val="00B27746"/>
    <w:rsid w:val="00B31A55"/>
    <w:rsid w:val="00B366C6"/>
    <w:rsid w:val="00B437F6"/>
    <w:rsid w:val="00B56FE0"/>
    <w:rsid w:val="00B572EE"/>
    <w:rsid w:val="00B67EBB"/>
    <w:rsid w:val="00B73775"/>
    <w:rsid w:val="00B75899"/>
    <w:rsid w:val="00B96EAD"/>
    <w:rsid w:val="00BA448A"/>
    <w:rsid w:val="00BA6633"/>
    <w:rsid w:val="00BB0D97"/>
    <w:rsid w:val="00BC2806"/>
    <w:rsid w:val="00BD337A"/>
    <w:rsid w:val="00BE2009"/>
    <w:rsid w:val="00BF1B71"/>
    <w:rsid w:val="00BF5847"/>
    <w:rsid w:val="00BF7846"/>
    <w:rsid w:val="00C03C15"/>
    <w:rsid w:val="00C115BF"/>
    <w:rsid w:val="00C513C5"/>
    <w:rsid w:val="00C557E6"/>
    <w:rsid w:val="00C60AF0"/>
    <w:rsid w:val="00C62D4D"/>
    <w:rsid w:val="00C67A2D"/>
    <w:rsid w:val="00C70B18"/>
    <w:rsid w:val="00C719A0"/>
    <w:rsid w:val="00C831D4"/>
    <w:rsid w:val="00C873FB"/>
    <w:rsid w:val="00C9281D"/>
    <w:rsid w:val="00C97D19"/>
    <w:rsid w:val="00CA64B2"/>
    <w:rsid w:val="00CB0BC3"/>
    <w:rsid w:val="00CC5AEC"/>
    <w:rsid w:val="00CF0373"/>
    <w:rsid w:val="00CF230A"/>
    <w:rsid w:val="00CF5B47"/>
    <w:rsid w:val="00CF65AB"/>
    <w:rsid w:val="00D04233"/>
    <w:rsid w:val="00D05DE3"/>
    <w:rsid w:val="00D07393"/>
    <w:rsid w:val="00D154D0"/>
    <w:rsid w:val="00D17521"/>
    <w:rsid w:val="00D3595D"/>
    <w:rsid w:val="00D40235"/>
    <w:rsid w:val="00D41C20"/>
    <w:rsid w:val="00D477BC"/>
    <w:rsid w:val="00D51FD9"/>
    <w:rsid w:val="00D600C9"/>
    <w:rsid w:val="00D80FFC"/>
    <w:rsid w:val="00D83621"/>
    <w:rsid w:val="00D87E3C"/>
    <w:rsid w:val="00D93228"/>
    <w:rsid w:val="00D93F69"/>
    <w:rsid w:val="00D974E2"/>
    <w:rsid w:val="00DA2ACB"/>
    <w:rsid w:val="00DA2EAE"/>
    <w:rsid w:val="00DB5608"/>
    <w:rsid w:val="00DC114F"/>
    <w:rsid w:val="00DE60EB"/>
    <w:rsid w:val="00DE7B40"/>
    <w:rsid w:val="00DF3F86"/>
    <w:rsid w:val="00DF57D3"/>
    <w:rsid w:val="00E1641E"/>
    <w:rsid w:val="00E17F75"/>
    <w:rsid w:val="00E2797B"/>
    <w:rsid w:val="00E34F87"/>
    <w:rsid w:val="00E4038C"/>
    <w:rsid w:val="00E407A5"/>
    <w:rsid w:val="00E465E0"/>
    <w:rsid w:val="00E5245B"/>
    <w:rsid w:val="00E5514A"/>
    <w:rsid w:val="00E558DB"/>
    <w:rsid w:val="00E57D3E"/>
    <w:rsid w:val="00E66507"/>
    <w:rsid w:val="00E66BF7"/>
    <w:rsid w:val="00E802EC"/>
    <w:rsid w:val="00E862EB"/>
    <w:rsid w:val="00E86F2C"/>
    <w:rsid w:val="00EA1F3A"/>
    <w:rsid w:val="00EA254F"/>
    <w:rsid w:val="00EA31D3"/>
    <w:rsid w:val="00EA6C7F"/>
    <w:rsid w:val="00EB2EA6"/>
    <w:rsid w:val="00EB36F5"/>
    <w:rsid w:val="00ED00C1"/>
    <w:rsid w:val="00ED5E6E"/>
    <w:rsid w:val="00ED7372"/>
    <w:rsid w:val="00EE4B3C"/>
    <w:rsid w:val="00EE554A"/>
    <w:rsid w:val="00EF0745"/>
    <w:rsid w:val="00EF12D3"/>
    <w:rsid w:val="00EF21B1"/>
    <w:rsid w:val="00EF2E9F"/>
    <w:rsid w:val="00F008FD"/>
    <w:rsid w:val="00F06402"/>
    <w:rsid w:val="00F10B23"/>
    <w:rsid w:val="00F118A5"/>
    <w:rsid w:val="00F12FAE"/>
    <w:rsid w:val="00F1320D"/>
    <w:rsid w:val="00F20345"/>
    <w:rsid w:val="00F41AFF"/>
    <w:rsid w:val="00F45611"/>
    <w:rsid w:val="00F51CDF"/>
    <w:rsid w:val="00F6292C"/>
    <w:rsid w:val="00F85A41"/>
    <w:rsid w:val="00F92E98"/>
    <w:rsid w:val="00F9545B"/>
    <w:rsid w:val="00FA1076"/>
    <w:rsid w:val="00FA37F6"/>
    <w:rsid w:val="00FC166C"/>
    <w:rsid w:val="00FC1EF4"/>
    <w:rsid w:val="00FD4F54"/>
    <w:rsid w:val="00FD59F6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2DDAE7"/>
  <w15:docId w15:val="{455BE33C-104A-4B72-91B8-6D43F620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095"/>
  </w:style>
  <w:style w:type="paragraph" w:styleId="Footer">
    <w:name w:val="footer"/>
    <w:basedOn w:val="Normal"/>
    <w:link w:val="FooterChar"/>
    <w:uiPriority w:val="99"/>
    <w:unhideWhenUsed/>
    <w:rsid w:val="0076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095"/>
  </w:style>
  <w:style w:type="table" w:styleId="TableGrid">
    <w:name w:val="Table Grid"/>
    <w:basedOn w:val="TableNormal"/>
    <w:uiPriority w:val="39"/>
    <w:rsid w:val="00B5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038C"/>
    <w:rPr>
      <w:color w:val="808080"/>
    </w:rPr>
  </w:style>
  <w:style w:type="paragraph" w:styleId="ListParagraph">
    <w:name w:val="List Paragraph"/>
    <w:basedOn w:val="Normal"/>
    <w:uiPriority w:val="34"/>
    <w:qFormat/>
    <w:rsid w:val="00716B03"/>
    <w:pPr>
      <w:ind w:left="720"/>
      <w:contextualSpacing/>
    </w:pPr>
  </w:style>
  <w:style w:type="paragraph" w:styleId="NoSpacing">
    <w:name w:val="No Spacing"/>
    <w:uiPriority w:val="1"/>
    <w:qFormat/>
    <w:rsid w:val="00716B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5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ab.chemeng@uct.ac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Mmboneni Tshivhase</cp:lastModifiedBy>
  <cp:revision>6</cp:revision>
  <cp:lastPrinted>2021-02-03T06:00:00Z</cp:lastPrinted>
  <dcterms:created xsi:type="dcterms:W3CDTF">2026-01-08T12:24:00Z</dcterms:created>
  <dcterms:modified xsi:type="dcterms:W3CDTF">2026-02-12T05:58:00Z</dcterms:modified>
</cp:coreProperties>
</file>